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21BB" w14:textId="77777777" w:rsidR="004F6D1D" w:rsidRPr="004F6D1D" w:rsidRDefault="004F6D1D" w:rsidP="00427910">
      <w:pPr>
        <w:pStyle w:val="KonuBal"/>
        <w:jc w:val="lef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733C21A" w14:textId="77777777" w:rsidR="004F6D1D" w:rsidRPr="00427910" w:rsidRDefault="004F6D1D" w:rsidP="00427910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Değerli Öğrencimiz,</w:t>
      </w:r>
    </w:p>
    <w:p w14:paraId="3EA3C008" w14:textId="52DD5C83" w:rsidR="00427910" w:rsidRPr="00427910" w:rsidRDefault="000B53FF" w:rsidP="00427910">
      <w:pPr>
        <w:pStyle w:val="ListeParagraf"/>
        <w:spacing w:after="200"/>
        <w:ind w:left="-66"/>
        <w:jc w:val="both"/>
        <w:rPr>
          <w:rFonts w:ascii="Times New Roman" w:hAnsi="Times New Roman" w:cs="Times New Roman"/>
          <w:lang w:val="tr-TR"/>
        </w:rPr>
      </w:pPr>
      <w:proofErr w:type="spellStart"/>
      <w:r w:rsidRPr="00427910">
        <w:rPr>
          <w:rFonts w:ascii="Times New Roman" w:hAnsi="Times New Roman" w:cs="Times New Roman"/>
        </w:rPr>
        <w:t>Bucak</w:t>
      </w:r>
      <w:proofErr w:type="spellEnd"/>
      <w:r w:rsidRPr="00427910">
        <w:rPr>
          <w:rFonts w:ascii="Times New Roman" w:hAnsi="Times New Roman" w:cs="Times New Roman"/>
        </w:rPr>
        <w:t xml:space="preserve"> </w:t>
      </w:r>
      <w:proofErr w:type="spellStart"/>
      <w:r w:rsidRPr="00427910">
        <w:rPr>
          <w:rFonts w:ascii="Times New Roman" w:hAnsi="Times New Roman" w:cs="Times New Roman"/>
        </w:rPr>
        <w:t>Sağlık</w:t>
      </w:r>
      <w:proofErr w:type="spellEnd"/>
      <w:r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Yüksekokulu</w:t>
      </w:r>
      <w:proofErr w:type="spellEnd"/>
      <w:r w:rsidR="00A7411F">
        <w:rPr>
          <w:rFonts w:ascii="Times New Roman" w:hAnsi="Times New Roman" w:cs="Times New Roman"/>
        </w:rPr>
        <w:t xml:space="preserve"> …………. </w:t>
      </w:r>
      <w:proofErr w:type="spellStart"/>
      <w:r w:rsidR="0088115A">
        <w:rPr>
          <w:rFonts w:ascii="Times New Roman" w:hAnsi="Times New Roman" w:cs="Times New Roman"/>
        </w:rPr>
        <w:t>öğretim</w:t>
      </w:r>
      <w:proofErr w:type="spellEnd"/>
      <w:r w:rsidR="0088115A">
        <w:rPr>
          <w:rFonts w:ascii="Times New Roman" w:hAnsi="Times New Roman" w:cs="Times New Roman"/>
        </w:rPr>
        <w:t xml:space="preserve"> </w:t>
      </w:r>
      <w:proofErr w:type="spellStart"/>
      <w:r w:rsidR="00A7411F">
        <w:rPr>
          <w:rFonts w:ascii="Times New Roman" w:hAnsi="Times New Roman" w:cs="Times New Roman"/>
        </w:rPr>
        <w:t>elemanı</w:t>
      </w:r>
      <w:proofErr w:type="spellEnd"/>
      <w:r w:rsidR="00A7411F">
        <w:rPr>
          <w:rFonts w:ascii="Times New Roman" w:hAnsi="Times New Roman" w:cs="Times New Roman"/>
        </w:rPr>
        <w:t xml:space="preserve"> </w:t>
      </w:r>
      <w:proofErr w:type="spellStart"/>
      <w:r w:rsidR="00A7411F">
        <w:rPr>
          <w:rFonts w:ascii="Times New Roman" w:hAnsi="Times New Roman" w:cs="Times New Roman"/>
        </w:rPr>
        <w:t>tarafından</w:t>
      </w:r>
      <w:proofErr w:type="spellEnd"/>
      <w:r w:rsidR="0088115A">
        <w:rPr>
          <w:rFonts w:ascii="Times New Roman" w:hAnsi="Times New Roman" w:cs="Times New Roman"/>
        </w:rPr>
        <w:t xml:space="preserve"> </w:t>
      </w:r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öğrencilerimize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sunulan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eğitim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ve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öğretim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faaliyetlerinin daha fazla iyileştirilmesi </w:t>
      </w:r>
      <w:r w:rsidR="004F6D1D" w:rsidRPr="00427910">
        <w:rPr>
          <w:rFonts w:ascii="Times New Roman" w:hAnsi="Times New Roman" w:cs="Times New Roman"/>
        </w:rPr>
        <w:t>ve sunulan hizmetlere yönelik görüş ve düşüncelerinizi almak amacıyla</w:t>
      </w:r>
      <w:r w:rsidR="00116A9B" w:rsidRPr="00427910">
        <w:rPr>
          <w:rFonts w:ascii="Times New Roman" w:hAnsi="Times New Roman" w:cs="Times New Roman"/>
        </w:rPr>
        <w:t xml:space="preserve"> bu anket </w:t>
      </w:r>
      <w:r w:rsidR="004F6D1D" w:rsidRPr="00427910">
        <w:rPr>
          <w:rFonts w:ascii="Times New Roman" w:hAnsi="Times New Roman" w:cs="Times New Roman"/>
        </w:rPr>
        <w:t xml:space="preserve">hazırlanmıştır. </w:t>
      </w:r>
      <w:proofErr w:type="spellStart"/>
      <w:r w:rsidR="004F6D1D" w:rsidRPr="00427910">
        <w:rPr>
          <w:rFonts w:ascii="Times New Roman" w:hAnsi="Times New Roman" w:cs="Times New Roman"/>
        </w:rPr>
        <w:t>Ankete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vereceğiniz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samimi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ve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doğru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cevaplar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titizlikle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değerlendirilecek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ve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anketlerden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elde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edilen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bilgiler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eğitim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ve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öğretim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faaliyetlerini</w:t>
      </w:r>
      <w:r w:rsidR="00FB2A79">
        <w:rPr>
          <w:rFonts w:ascii="Times New Roman" w:hAnsi="Times New Roman" w:cs="Times New Roman"/>
          <w:spacing w:val="3"/>
          <w:shd w:val="clear" w:color="auto" w:fill="FFFFFF"/>
        </w:rPr>
        <w:t>n</w:t>
      </w:r>
      <w:proofErr w:type="spellEnd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  <w:spacing w:val="3"/>
          <w:shd w:val="clear" w:color="auto" w:fill="FFFFFF"/>
        </w:rPr>
        <w:t>iyileştirilmesi</w:t>
      </w:r>
      <w:r w:rsidR="004F6D1D" w:rsidRPr="00427910">
        <w:rPr>
          <w:rFonts w:ascii="Times New Roman" w:hAnsi="Times New Roman" w:cs="Times New Roman"/>
        </w:rPr>
        <w:t>nde</w:t>
      </w:r>
      <w:proofErr w:type="spellEnd"/>
      <w:r w:rsidR="00FB2A79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rol</w:t>
      </w:r>
      <w:proofErr w:type="spellEnd"/>
      <w:r w:rsidR="004F6D1D" w:rsidRPr="00427910">
        <w:rPr>
          <w:rFonts w:ascii="Times New Roman" w:hAnsi="Times New Roman" w:cs="Times New Roman"/>
        </w:rPr>
        <w:t xml:space="preserve"> </w:t>
      </w:r>
      <w:proofErr w:type="spellStart"/>
      <w:r w:rsidR="004F6D1D" w:rsidRPr="00427910">
        <w:rPr>
          <w:rFonts w:ascii="Times New Roman" w:hAnsi="Times New Roman" w:cs="Times New Roman"/>
        </w:rPr>
        <w:t>oynayacaktır</w:t>
      </w:r>
      <w:proofErr w:type="spellEnd"/>
      <w:r w:rsidR="004F6D1D" w:rsidRPr="00427910">
        <w:rPr>
          <w:rFonts w:ascii="Times New Roman" w:hAnsi="Times New Roman" w:cs="Times New Roman"/>
        </w:rPr>
        <w:t xml:space="preserve">. </w:t>
      </w:r>
      <w:r w:rsidR="00427910" w:rsidRPr="00427910">
        <w:rPr>
          <w:rFonts w:ascii="Times New Roman" w:hAnsi="Times New Roman" w:cs="Times New Roman"/>
          <w:lang w:val="tr-TR"/>
        </w:rPr>
        <w:t xml:space="preserve">Aşağıdaki maddeleri </w:t>
      </w:r>
      <w:r w:rsidR="00427910" w:rsidRPr="00427910">
        <w:rPr>
          <w:rFonts w:ascii="Times New Roman" w:eastAsia="Times New Roman" w:hAnsi="Times New Roman" w:cs="Times New Roman"/>
        </w:rPr>
        <w:t>1 (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Hiç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Katılmıyorum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>) 2 (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Katılmıyorum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>) 3 (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Kararsızım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>) 4 (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Katılıyorum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ile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5 (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Tamamen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Katılıyorum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arasında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puan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vererek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910" w:rsidRPr="00427910">
        <w:rPr>
          <w:rFonts w:ascii="Times New Roman" w:eastAsia="Times New Roman" w:hAnsi="Times New Roman" w:cs="Times New Roman"/>
        </w:rPr>
        <w:t>değerlendiriniz</w:t>
      </w:r>
      <w:proofErr w:type="spellEnd"/>
      <w:r w:rsidR="00427910" w:rsidRPr="00427910">
        <w:rPr>
          <w:rFonts w:ascii="Times New Roman" w:eastAsia="Times New Roman" w:hAnsi="Times New Roman" w:cs="Times New Roman"/>
        </w:rPr>
        <w:t>.</w:t>
      </w:r>
    </w:p>
    <w:p w14:paraId="1359D143" w14:textId="77777777" w:rsidR="004F6D1D" w:rsidRPr="00427910" w:rsidRDefault="004F6D1D" w:rsidP="0042791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Şimdiden bu anket çalışmasını doldurarak vereceğiniz destek ve katkı için teşekkür ediyoruz.</w:t>
      </w:r>
    </w:p>
    <w:p w14:paraId="478D05AC" w14:textId="77777777" w:rsidR="00427910" w:rsidRPr="00427910" w:rsidRDefault="00427910" w:rsidP="00427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Cinsiyet: Kadın ( )    Erkek ( )</w:t>
      </w:r>
    </w:p>
    <w:p w14:paraId="572C0ADB" w14:textId="4B079671" w:rsidR="007B6A59" w:rsidRPr="00427910" w:rsidRDefault="00427910" w:rsidP="00427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Sınıf: 1. Sınıf ( )   2. Sınıf ( )  3. Sınıf ( )   4. Sınıf ( )</w:t>
      </w:r>
    </w:p>
    <w:tbl>
      <w:tblPr>
        <w:tblStyle w:val="TabloKlavuzu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5240"/>
        <w:gridCol w:w="709"/>
        <w:gridCol w:w="696"/>
        <w:gridCol w:w="774"/>
        <w:gridCol w:w="798"/>
        <w:gridCol w:w="709"/>
      </w:tblGrid>
      <w:tr w:rsidR="00427910" w:rsidRPr="00446812" w14:paraId="3D10EC89" w14:textId="4790C3F5" w:rsidTr="00FB2A79">
        <w:trPr>
          <w:trHeight w:val="211"/>
        </w:trPr>
        <w:tc>
          <w:tcPr>
            <w:tcW w:w="5240" w:type="dxa"/>
          </w:tcPr>
          <w:p w14:paraId="1FAE8E7F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9D4F12" w14:textId="5D80545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96" w:type="dxa"/>
          </w:tcPr>
          <w:p w14:paraId="5BEF0A1A" w14:textId="0AE9B95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</w:tcPr>
          <w:p w14:paraId="7C6379DC" w14:textId="54E62648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8" w:type="dxa"/>
          </w:tcPr>
          <w:p w14:paraId="0F46D4C7" w14:textId="606424D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14:paraId="2B5D8054" w14:textId="12591540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27910" w:rsidRPr="00446812" w14:paraId="48F8C3BC" w14:textId="3BEC26D9" w:rsidTr="00FB2A79">
        <w:trPr>
          <w:trHeight w:val="766"/>
        </w:trPr>
        <w:tc>
          <w:tcPr>
            <w:tcW w:w="5240" w:type="dxa"/>
          </w:tcPr>
          <w:p w14:paraId="3C7C8C5E" w14:textId="73E20C8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3031E5">
              <w:rPr>
                <w:rFonts w:ascii="Times New Roman" w:hAnsi="Times New Roman" w:cs="Times New Roman"/>
              </w:rPr>
              <w:t xml:space="preserve">Öğretim elemanı dersi, amacına, hedeflerine, içeriğine ve haftalık konu </w:t>
            </w:r>
            <w:r>
              <w:rPr>
                <w:rFonts w:ascii="Times New Roman" w:hAnsi="Times New Roman" w:cs="Times New Roman"/>
              </w:rPr>
              <w:t>dağılımına uygun olarak yürütmüştür.</w:t>
            </w:r>
          </w:p>
        </w:tc>
        <w:tc>
          <w:tcPr>
            <w:tcW w:w="709" w:type="dxa"/>
          </w:tcPr>
          <w:p w14:paraId="1121B5F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54E609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3ADCE3A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716C3E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674CC3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0E95F54B" w14:textId="5B81D762" w:rsidTr="00FB2A79">
        <w:trPr>
          <w:trHeight w:val="483"/>
        </w:trPr>
        <w:tc>
          <w:tcPr>
            <w:tcW w:w="5240" w:type="dxa"/>
          </w:tcPr>
          <w:p w14:paraId="777FDD49" w14:textId="76808899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üyesine ders ile ilgili danışmakta sıkıntı çekmiyorum</w:t>
            </w:r>
          </w:p>
        </w:tc>
        <w:tc>
          <w:tcPr>
            <w:tcW w:w="709" w:type="dxa"/>
          </w:tcPr>
          <w:p w14:paraId="7F5922F1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99E674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CEC954F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B28F055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98D7A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754AD733" w14:textId="2AD055D1" w:rsidTr="00FB2A79">
        <w:trPr>
          <w:trHeight w:val="503"/>
        </w:trPr>
        <w:tc>
          <w:tcPr>
            <w:tcW w:w="5240" w:type="dxa"/>
          </w:tcPr>
          <w:p w14:paraId="736FAB04" w14:textId="1734BEE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öğretim elemanı</w:t>
            </w:r>
            <w:r w:rsidRPr="00463B3F">
              <w:rPr>
                <w:rFonts w:ascii="Times New Roman" w:hAnsi="Times New Roman" w:cs="Times New Roman"/>
              </w:rPr>
              <w:t xml:space="preserve"> öğrencilere karşı</w:t>
            </w:r>
            <w:r>
              <w:rPr>
                <w:rFonts w:ascii="Times New Roman" w:hAnsi="Times New Roman" w:cs="Times New Roman"/>
              </w:rPr>
              <w:t xml:space="preserve"> olumlu ve yapıcı bir tutum sergilemiştir.</w:t>
            </w:r>
          </w:p>
        </w:tc>
        <w:tc>
          <w:tcPr>
            <w:tcW w:w="709" w:type="dxa"/>
          </w:tcPr>
          <w:p w14:paraId="1E00B45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C121E4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E2072F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DE85503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122CB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A560A6F" w14:textId="5BFA9A44" w:rsidTr="00FB2A79">
        <w:trPr>
          <w:trHeight w:val="503"/>
        </w:trPr>
        <w:tc>
          <w:tcPr>
            <w:tcW w:w="5240" w:type="dxa"/>
          </w:tcPr>
          <w:p w14:paraId="41CF0E14" w14:textId="4D185C2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elemanına, görüşme saatleri s</w:t>
            </w:r>
            <w:r>
              <w:rPr>
                <w:rFonts w:ascii="Times New Roman" w:hAnsi="Times New Roman" w:cs="Times New Roman"/>
              </w:rPr>
              <w:t xml:space="preserve">ırasında dersle ilgili sorularım için ulaşabiliyorum. </w:t>
            </w:r>
          </w:p>
        </w:tc>
        <w:tc>
          <w:tcPr>
            <w:tcW w:w="709" w:type="dxa"/>
          </w:tcPr>
          <w:p w14:paraId="3F5BF9F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6917DB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691323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B406C8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05D4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765F13C0" w14:textId="036DA443" w:rsidTr="00FB2A79">
        <w:trPr>
          <w:trHeight w:val="241"/>
        </w:trPr>
        <w:tc>
          <w:tcPr>
            <w:tcW w:w="5240" w:type="dxa"/>
          </w:tcPr>
          <w:p w14:paraId="4FA51178" w14:textId="77777777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derse hazırlıklı gelmektedir.</w:t>
            </w:r>
          </w:p>
        </w:tc>
        <w:tc>
          <w:tcPr>
            <w:tcW w:w="709" w:type="dxa"/>
          </w:tcPr>
          <w:p w14:paraId="0A9C151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0E204C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19DEE01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647FEB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029D7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1716ED43" w14:textId="50CEFA4C" w:rsidTr="00FB2A79">
        <w:trPr>
          <w:trHeight w:val="241"/>
        </w:trPr>
        <w:tc>
          <w:tcPr>
            <w:tcW w:w="5240" w:type="dxa"/>
          </w:tcPr>
          <w:p w14:paraId="781E42DB" w14:textId="77777777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elemanının derse hâkimiyeti yeterlidir.</w:t>
            </w:r>
          </w:p>
        </w:tc>
        <w:tc>
          <w:tcPr>
            <w:tcW w:w="709" w:type="dxa"/>
          </w:tcPr>
          <w:p w14:paraId="3BF7B72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93A4D1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3CABC00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3F366A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B5C36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532DC312" w14:textId="53509D79" w:rsidTr="00FB2A79">
        <w:trPr>
          <w:trHeight w:val="503"/>
        </w:trPr>
        <w:tc>
          <w:tcPr>
            <w:tcW w:w="5240" w:type="dxa"/>
          </w:tcPr>
          <w:p w14:paraId="37CE4F8D" w14:textId="0AF30F50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</w:t>
            </w:r>
            <w:r>
              <w:rPr>
                <w:rFonts w:ascii="Times New Roman" w:hAnsi="Times New Roman" w:cs="Times New Roman"/>
              </w:rPr>
              <w:t xml:space="preserve"> dersleri öğrenci düzeyine uygun bir şekilde yürütmektedir.</w:t>
            </w:r>
          </w:p>
        </w:tc>
        <w:tc>
          <w:tcPr>
            <w:tcW w:w="709" w:type="dxa"/>
          </w:tcPr>
          <w:p w14:paraId="00CE97A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09CF42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04F5A2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F4180C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F68A8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54E784B" w14:textId="22DC9583" w:rsidTr="00FB2A79">
        <w:trPr>
          <w:trHeight w:val="766"/>
        </w:trPr>
        <w:tc>
          <w:tcPr>
            <w:tcW w:w="5240" w:type="dxa"/>
          </w:tcPr>
          <w:p w14:paraId="571767C0" w14:textId="4F12B5B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ğretim elemanı ders içi ve ders dışı zamanlarda öğrencilerle iyi düzeyde iletişim kurmaktadır.</w:t>
            </w:r>
          </w:p>
        </w:tc>
        <w:tc>
          <w:tcPr>
            <w:tcW w:w="709" w:type="dxa"/>
          </w:tcPr>
          <w:p w14:paraId="37F4096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819169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584BA2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FE7654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263F1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04B6C537" w14:textId="679386C3" w:rsidTr="00FB2A79">
        <w:trPr>
          <w:trHeight w:val="483"/>
        </w:trPr>
        <w:tc>
          <w:tcPr>
            <w:tcW w:w="5240" w:type="dxa"/>
          </w:tcPr>
          <w:p w14:paraId="54B6EC3C" w14:textId="5972E67F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 sonrası sınav soru</w:t>
            </w:r>
            <w:r>
              <w:rPr>
                <w:rFonts w:ascii="Times New Roman" w:hAnsi="Times New Roman" w:cs="Times New Roman"/>
              </w:rPr>
              <w:t>larına</w:t>
            </w:r>
            <w:r w:rsidRPr="00446812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yanıtlarına ilişkin bilgilendirmeler aldım.</w:t>
            </w:r>
          </w:p>
        </w:tc>
        <w:tc>
          <w:tcPr>
            <w:tcW w:w="709" w:type="dxa"/>
          </w:tcPr>
          <w:p w14:paraId="089198F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4A5BCB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5452D17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9DFB42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10270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5A09FD2F" w14:textId="70255623" w:rsidTr="00FB2A79">
        <w:trPr>
          <w:trHeight w:val="503"/>
        </w:trPr>
        <w:tc>
          <w:tcPr>
            <w:tcW w:w="5240" w:type="dxa"/>
          </w:tcPr>
          <w:p w14:paraId="29DC466A" w14:textId="2F937CA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değerlendirilmesinde öğretim elemanının adaletli davrandığını düşünüyorum.</w:t>
            </w:r>
          </w:p>
        </w:tc>
        <w:tc>
          <w:tcPr>
            <w:tcW w:w="709" w:type="dxa"/>
          </w:tcPr>
          <w:p w14:paraId="0286093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6B1CE32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4E43AE15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57A34B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454F9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2F0EF733" w14:textId="6C57A630" w:rsidTr="00FB2A79">
        <w:trPr>
          <w:trHeight w:val="503"/>
        </w:trPr>
        <w:tc>
          <w:tcPr>
            <w:tcW w:w="5240" w:type="dxa"/>
          </w:tcPr>
          <w:p w14:paraId="3D54D3FA" w14:textId="429AA0A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 xml:space="preserve">Öğretim elemanının </w:t>
            </w:r>
            <w:r>
              <w:rPr>
                <w:rFonts w:ascii="Times New Roman" w:hAnsi="Times New Roman" w:cs="Times New Roman"/>
              </w:rPr>
              <w:t>bu ders kapsamında yetkin ve başarılı olduğunu düşünüyorum.</w:t>
            </w:r>
          </w:p>
        </w:tc>
        <w:tc>
          <w:tcPr>
            <w:tcW w:w="709" w:type="dxa"/>
          </w:tcPr>
          <w:p w14:paraId="7A54F80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8BC3F6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8D9D71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81D8AC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621D6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F54EFAD" w14:textId="420C443C" w:rsidTr="00FB2A79">
        <w:trPr>
          <w:trHeight w:val="1628"/>
        </w:trPr>
        <w:tc>
          <w:tcPr>
            <w:tcW w:w="5240" w:type="dxa"/>
          </w:tcPr>
          <w:p w14:paraId="56595896" w14:textId="77777777" w:rsidR="00427910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7CB673" w14:textId="77777777" w:rsidR="00427910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4AD53" w14:textId="3CA84570" w:rsidR="00427910" w:rsidRPr="00511711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11"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riniz var ise lütfen belirtiniz.</w:t>
            </w:r>
          </w:p>
          <w:p w14:paraId="4D3A11D5" w14:textId="77777777" w:rsidR="00427910" w:rsidRPr="006830F3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5"/>
          </w:tcPr>
          <w:p w14:paraId="6BA289C3" w14:textId="77777777" w:rsidR="00427910" w:rsidRPr="00446812" w:rsidRDefault="00427910" w:rsidP="00FB2A79"/>
        </w:tc>
      </w:tr>
    </w:tbl>
    <w:p w14:paraId="287BBEDA" w14:textId="558BE11E" w:rsidR="001F2FA6" w:rsidRDefault="001F2FA6">
      <w:pPr>
        <w:rPr>
          <w:rFonts w:ascii="Times New Roman" w:hAnsi="Times New Roman" w:cs="Times New Roman"/>
          <w:sz w:val="20"/>
          <w:szCs w:val="20"/>
        </w:rPr>
      </w:pPr>
    </w:p>
    <w:sectPr w:rsidR="001F2FA6" w:rsidSect="00FB2A79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5D608" w14:textId="77777777" w:rsidR="00696CA0" w:rsidRDefault="00696CA0" w:rsidP="00BE3720">
      <w:pPr>
        <w:spacing w:after="0" w:line="240" w:lineRule="auto"/>
      </w:pPr>
      <w:r>
        <w:separator/>
      </w:r>
    </w:p>
  </w:endnote>
  <w:endnote w:type="continuationSeparator" w:id="0">
    <w:p w14:paraId="288BB720" w14:textId="77777777" w:rsidR="00696CA0" w:rsidRDefault="00696CA0" w:rsidP="00BE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F9CB" w14:textId="77777777" w:rsidR="009B2FBE" w:rsidRPr="009B2FBE" w:rsidRDefault="009B2FBE" w:rsidP="009B2FBE">
    <w:pPr>
      <w:pStyle w:val="AltBilgi"/>
    </w:pPr>
  </w:p>
  <w:p w14:paraId="04E8AD2D" w14:textId="77777777" w:rsidR="009B2FBE" w:rsidRPr="009B2FBE" w:rsidRDefault="009B2FBE" w:rsidP="009B2FBE">
    <w:pPr>
      <w:pStyle w:val="AltBilgi"/>
    </w:pPr>
  </w:p>
  <w:p w14:paraId="6D485550" w14:textId="77777777" w:rsidR="009B2FBE" w:rsidRPr="009B2FBE" w:rsidRDefault="009B2FBE" w:rsidP="009B2FBE">
    <w:pPr>
      <w:pStyle w:val="AltBilgi"/>
    </w:pPr>
  </w:p>
  <w:p w14:paraId="0AFDC039" w14:textId="77777777" w:rsidR="009B2FBE" w:rsidRPr="009B2FBE" w:rsidRDefault="009B2FBE" w:rsidP="009B2FBE">
    <w:pPr>
      <w:pStyle w:val="AltBilgi"/>
    </w:pPr>
  </w:p>
  <w:p w14:paraId="30CCF7B1" w14:textId="77777777" w:rsidR="00BE3720" w:rsidRDefault="00BE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6E55D" w14:textId="77777777" w:rsidR="00696CA0" w:rsidRDefault="00696CA0" w:rsidP="00BE3720">
      <w:pPr>
        <w:spacing w:after="0" w:line="240" w:lineRule="auto"/>
      </w:pPr>
      <w:r>
        <w:separator/>
      </w:r>
    </w:p>
  </w:footnote>
  <w:footnote w:type="continuationSeparator" w:id="0">
    <w:p w14:paraId="0A927642" w14:textId="77777777" w:rsidR="00696CA0" w:rsidRDefault="00696CA0" w:rsidP="00BE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59" w:type="pct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8"/>
      <w:gridCol w:w="5766"/>
      <w:gridCol w:w="1754"/>
      <w:gridCol w:w="1646"/>
    </w:tblGrid>
    <w:tr w:rsidR="00427910" w:rsidRPr="00AC0866" w14:paraId="0B8C1256" w14:textId="77777777" w:rsidTr="00427910">
      <w:trPr>
        <w:cantSplit/>
        <w:trHeight w:val="242"/>
      </w:trPr>
      <w:tc>
        <w:tcPr>
          <w:tcW w:w="824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2CF945F1" w14:textId="7568A5E6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320F779" wp14:editId="62C2C0AF">
                <wp:extent cx="1053465" cy="266065"/>
                <wp:effectExtent l="0" t="0" r="0" b="0"/>
                <wp:docPr id="1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71FD07CA" w14:textId="202399EF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BURDUR MEHMET AKİF ERSOY ÜNİVERSİTESİ</w:t>
          </w:r>
        </w:p>
        <w:p w14:paraId="1320B70A" w14:textId="10D52C43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-85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BUCAK SAĞLIK YÜKSEKOKULU</w:t>
          </w:r>
        </w:p>
        <w:p w14:paraId="691AA843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-85"/>
            <w:jc w:val="center"/>
            <w:rPr>
              <w:rFonts w:ascii="Times New Roman" w:eastAsia="Times New Roman" w:hAnsi="Times New Roman" w:cs="Times New Roman"/>
              <w:b/>
              <w:spacing w:val="-57"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EBELİK BÖLÜMÜ</w:t>
          </w:r>
        </w:p>
        <w:p w14:paraId="3EB603EE" w14:textId="051F62F2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426" w:right="456" w:firstLine="9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ÖĞRETİM ELEMANI </w:t>
          </w:r>
          <w:r w:rsidRPr="00427910">
            <w:rPr>
              <w:rFonts w:ascii="Times New Roman" w:hAnsi="Times New Roman" w:cs="Times New Roman"/>
              <w:b/>
              <w:bCs/>
              <w:sz w:val="20"/>
              <w:szCs w:val="20"/>
            </w:rPr>
            <w:t>DEĞERLENDİRME FORMU</w:t>
          </w:r>
        </w:p>
      </w:tc>
      <w:tc>
        <w:tcPr>
          <w:tcW w:w="1550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67C1A962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  <w:r w:rsidRPr="00AC0866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 xml:space="preserve">No: </w:t>
          </w:r>
        </w:p>
      </w:tc>
    </w:tr>
    <w:tr w:rsidR="00427910" w:rsidRPr="00AC0866" w14:paraId="0A27DFCE" w14:textId="77777777" w:rsidTr="00427910">
      <w:trPr>
        <w:cantSplit/>
        <w:trHeight w:val="242"/>
      </w:trPr>
      <w:tc>
        <w:tcPr>
          <w:tcW w:w="824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7A818C7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6CB523A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1E3CEE" w14:textId="77777777" w:rsidR="00427910" w:rsidRPr="00AC0866" w:rsidRDefault="00427910" w:rsidP="00427910">
          <w:pPr>
            <w:pStyle w:val="TableParagraph"/>
            <w:spacing w:line="263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İlk</w:t>
          </w:r>
          <w:r w:rsidRPr="00AC0866">
            <w:rPr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Yayın</w:t>
          </w:r>
          <w:r w:rsidRPr="00AC0866">
            <w:rPr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Tarihi:</w:t>
          </w:r>
        </w:p>
      </w:tc>
      <w:tc>
        <w:tcPr>
          <w:tcW w:w="750" w:type="pct"/>
          <w:tcBorders>
            <w:left w:val="single" w:sz="6" w:space="0" w:color="auto"/>
            <w:right w:val="single" w:sz="6" w:space="0" w:color="auto"/>
          </w:tcBorders>
        </w:tcPr>
        <w:p w14:paraId="601469B3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427910" w:rsidRPr="00AC0866" w14:paraId="1F88E434" w14:textId="77777777" w:rsidTr="00427910">
      <w:trPr>
        <w:cantSplit/>
        <w:trHeight w:val="242"/>
      </w:trPr>
      <w:tc>
        <w:tcPr>
          <w:tcW w:w="824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6C1AB44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ED429D8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C560AA6" w14:textId="77777777" w:rsidR="00427910" w:rsidRPr="00AC0866" w:rsidRDefault="00427910" w:rsidP="00427910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Revizyon</w:t>
          </w:r>
          <w:r w:rsidRPr="00AC0866">
            <w:rPr>
              <w:b/>
              <w:spacing w:val="-9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Tarihi:</w:t>
          </w:r>
        </w:p>
      </w:tc>
      <w:tc>
        <w:tcPr>
          <w:tcW w:w="750" w:type="pct"/>
          <w:tcBorders>
            <w:left w:val="single" w:sz="6" w:space="0" w:color="auto"/>
            <w:right w:val="single" w:sz="6" w:space="0" w:color="auto"/>
          </w:tcBorders>
        </w:tcPr>
        <w:p w14:paraId="3BE37193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427910" w:rsidRPr="00AC0866" w14:paraId="64B30703" w14:textId="77777777" w:rsidTr="00427910">
      <w:trPr>
        <w:cantSplit/>
        <w:trHeight w:val="85"/>
      </w:trPr>
      <w:tc>
        <w:tcPr>
          <w:tcW w:w="824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1A76386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A1F434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2257A3" w14:textId="77777777" w:rsidR="00427910" w:rsidRPr="00AC0866" w:rsidRDefault="00427910" w:rsidP="00427910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Revizyon</w:t>
          </w:r>
          <w:r w:rsidRPr="00AC0866">
            <w:rPr>
              <w:b/>
              <w:spacing w:val="-11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No:</w:t>
          </w:r>
        </w:p>
      </w:tc>
      <w:tc>
        <w:tcPr>
          <w:tcW w:w="750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8905DF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009E28CB" w14:textId="4E8F958A" w:rsidR="00FB2A79" w:rsidRDefault="00FB2A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27" w:type="pct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99"/>
      <w:gridCol w:w="5734"/>
      <w:gridCol w:w="1745"/>
      <w:gridCol w:w="1638"/>
    </w:tblGrid>
    <w:tr w:rsidR="00FB2A79" w:rsidRPr="00AC0866" w14:paraId="7D6A8579" w14:textId="77777777" w:rsidTr="00F705FA">
      <w:trPr>
        <w:cantSplit/>
        <w:trHeight w:val="315"/>
      </w:trPr>
      <w:tc>
        <w:tcPr>
          <w:tcW w:w="80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6914DAB4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E4EB974" wp14:editId="3D2D6883">
                <wp:extent cx="1053465" cy="266065"/>
                <wp:effectExtent l="0" t="0" r="0" b="0"/>
                <wp:docPr id="437818177" name="Resim 437818177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1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60172094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</w:pPr>
          <w:r w:rsidRPr="00AC086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BURDUR MEHMET AKİF ERSOY ÜNİVERSİTESİ</w:t>
          </w:r>
          <w:r w:rsidRPr="00AC0866"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  <w:t xml:space="preserve"> </w:t>
          </w:r>
        </w:p>
        <w:p w14:paraId="7249AAE6" w14:textId="77777777" w:rsidR="00FB2A79" w:rsidRPr="00AC0866" w:rsidRDefault="00FB2A79" w:rsidP="00FB2A79">
          <w:pPr>
            <w:widowControl w:val="0"/>
            <w:autoSpaceDE w:val="0"/>
            <w:autoSpaceDN w:val="0"/>
            <w:ind w:left="-85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AC086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BUCAK SAĞLIK YÜKSEKOKULU </w:t>
          </w:r>
        </w:p>
        <w:p w14:paraId="0F2E314B" w14:textId="77777777" w:rsidR="00FB2A79" w:rsidRPr="00AC0866" w:rsidRDefault="00FB2A79" w:rsidP="00FB2A79">
          <w:pPr>
            <w:widowControl w:val="0"/>
            <w:autoSpaceDE w:val="0"/>
            <w:autoSpaceDN w:val="0"/>
            <w:ind w:left="-85"/>
            <w:jc w:val="center"/>
            <w:rPr>
              <w:rFonts w:ascii="Times New Roman" w:eastAsia="Times New Roman" w:hAnsi="Times New Roman" w:cs="Times New Roman"/>
              <w:b/>
              <w:spacing w:val="-57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EBELİK</w:t>
          </w:r>
          <w:r w:rsidRPr="00AC086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BÖLÜMÜ</w:t>
          </w:r>
        </w:p>
        <w:p w14:paraId="7A25C7C2" w14:textId="21B579F6" w:rsidR="00FB2A79" w:rsidRPr="00AC0866" w:rsidRDefault="00FB2A79" w:rsidP="00FB2A79">
          <w:pPr>
            <w:widowControl w:val="0"/>
            <w:autoSpaceDE w:val="0"/>
            <w:autoSpaceDN w:val="0"/>
            <w:ind w:left="426" w:right="456" w:firstLine="9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ÖĞRETİM ELEMANI </w:t>
          </w:r>
          <w:r w:rsidRPr="00AC0866">
            <w:rPr>
              <w:rFonts w:ascii="Times New Roman" w:hAnsi="Times New Roman" w:cs="Times New Roman"/>
              <w:b/>
              <w:bCs/>
              <w:sz w:val="20"/>
              <w:szCs w:val="20"/>
            </w:rPr>
            <w:t>DEĞERLENDİRME FORMU</w:t>
          </w:r>
        </w:p>
      </w:tc>
      <w:tc>
        <w:tcPr>
          <w:tcW w:w="1561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66D628D" w14:textId="0ED12CCB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  <w:r w:rsidRPr="00AC0866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 xml:space="preserve">No: </w:t>
          </w:r>
          <w:r w:rsidR="00413366">
            <w:rPr>
              <w:rFonts w:ascii="Times New Roman" w:hAnsi="Times New Roman" w:cs="Times New Roman"/>
              <w:b/>
              <w:sz w:val="20"/>
              <w:szCs w:val="20"/>
            </w:rPr>
            <w:t>BSYO-EBE-0005</w:t>
          </w:r>
        </w:p>
      </w:tc>
    </w:tr>
    <w:tr w:rsidR="00FB2A79" w:rsidRPr="00AC0866" w14:paraId="3A92A21D" w14:textId="77777777" w:rsidTr="00F705FA">
      <w:trPr>
        <w:cantSplit/>
        <w:trHeight w:val="419"/>
      </w:trPr>
      <w:tc>
        <w:tcPr>
          <w:tcW w:w="80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7A8F7362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C4A5D2D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E57ACF" w14:textId="77777777" w:rsidR="00FB2A79" w:rsidRPr="00F705FA" w:rsidRDefault="00FB2A79" w:rsidP="00FB2A79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İlk</w:t>
          </w:r>
          <w:r w:rsidRPr="00F705FA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Yayın</w:t>
          </w:r>
          <w:r w:rsidRPr="00F705FA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Tarihi:</w:t>
          </w:r>
        </w:p>
      </w:tc>
      <w:tc>
        <w:tcPr>
          <w:tcW w:w="756" w:type="pct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DA553F5" w14:textId="25FE6246" w:rsidR="00FB2A79" w:rsidRPr="00F705FA" w:rsidRDefault="00F705FA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24.11.2025</w:t>
          </w:r>
        </w:p>
      </w:tc>
    </w:tr>
    <w:tr w:rsidR="00FB2A79" w:rsidRPr="00AC0866" w14:paraId="1F2AFD1C" w14:textId="77777777" w:rsidTr="00F705FA">
      <w:trPr>
        <w:cantSplit/>
        <w:trHeight w:val="396"/>
      </w:trPr>
      <w:tc>
        <w:tcPr>
          <w:tcW w:w="80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66210A6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B25692E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540B805" w14:textId="77777777" w:rsidR="00FB2A79" w:rsidRPr="00F705FA" w:rsidRDefault="00FB2A79" w:rsidP="00FB2A79">
          <w:pPr>
            <w:pStyle w:val="TableParagraph"/>
            <w:spacing w:line="257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Revizyon</w:t>
          </w:r>
          <w:r w:rsidRPr="00F705FA">
            <w:rPr>
              <w:rFonts w:ascii="Times New Roman" w:hAnsi="Times New Roman" w:cs="Times New Roman"/>
              <w:b/>
              <w:spacing w:val="-9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Tarihi:</w:t>
          </w:r>
        </w:p>
      </w:tc>
      <w:tc>
        <w:tcPr>
          <w:tcW w:w="756" w:type="pct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EE05509" w14:textId="77777777" w:rsidR="00FB2A79" w:rsidRPr="00F705FA" w:rsidRDefault="00FB2A79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  <w:tr w:rsidR="00FB2A79" w:rsidRPr="00AC0866" w14:paraId="4F6AC685" w14:textId="77777777" w:rsidTr="00F705FA">
      <w:trPr>
        <w:cantSplit/>
        <w:trHeight w:val="315"/>
      </w:trPr>
      <w:tc>
        <w:tcPr>
          <w:tcW w:w="80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3CCF8C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F3066C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84A51E7" w14:textId="77777777" w:rsidR="00FB2A79" w:rsidRPr="00F705FA" w:rsidRDefault="00FB2A79" w:rsidP="00FB2A79">
          <w:pPr>
            <w:pStyle w:val="TableParagraph"/>
            <w:spacing w:line="257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Revizyon</w:t>
          </w:r>
          <w:r w:rsidRPr="00F705FA">
            <w:rPr>
              <w:rFonts w:ascii="Times New Roman" w:hAnsi="Times New Roman" w:cs="Times New Roman"/>
              <w:b/>
              <w:spacing w:val="-11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No:</w:t>
          </w:r>
        </w:p>
      </w:tc>
      <w:tc>
        <w:tcPr>
          <w:tcW w:w="756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34B75A" w14:textId="77777777" w:rsidR="00FB2A79" w:rsidRPr="00F705FA" w:rsidRDefault="00FB2A79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707E0EE9" w14:textId="58833BAE" w:rsidR="00FB2A79" w:rsidRDefault="00FB2A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3"/>
    <w:rsid w:val="00026697"/>
    <w:rsid w:val="000619A4"/>
    <w:rsid w:val="000A5200"/>
    <w:rsid w:val="000B53FF"/>
    <w:rsid w:val="000B6D16"/>
    <w:rsid w:val="000D7B3F"/>
    <w:rsid w:val="000E3B8F"/>
    <w:rsid w:val="000E46AB"/>
    <w:rsid w:val="001022D9"/>
    <w:rsid w:val="00116A9B"/>
    <w:rsid w:val="00120B72"/>
    <w:rsid w:val="0015778A"/>
    <w:rsid w:val="001579E7"/>
    <w:rsid w:val="00181EB0"/>
    <w:rsid w:val="001A773A"/>
    <w:rsid w:val="001E50B8"/>
    <w:rsid w:val="001F0931"/>
    <w:rsid w:val="001F2FA6"/>
    <w:rsid w:val="00206EC8"/>
    <w:rsid w:val="00215E03"/>
    <w:rsid w:val="00230886"/>
    <w:rsid w:val="0023715A"/>
    <w:rsid w:val="00242304"/>
    <w:rsid w:val="00262BC4"/>
    <w:rsid w:val="002B20BA"/>
    <w:rsid w:val="002B2211"/>
    <w:rsid w:val="003031E5"/>
    <w:rsid w:val="00354CC1"/>
    <w:rsid w:val="003B1564"/>
    <w:rsid w:val="00413366"/>
    <w:rsid w:val="00421BB1"/>
    <w:rsid w:val="00427910"/>
    <w:rsid w:val="00431C31"/>
    <w:rsid w:val="0044042E"/>
    <w:rsid w:val="00446812"/>
    <w:rsid w:val="00457E3C"/>
    <w:rsid w:val="00463B3F"/>
    <w:rsid w:val="004724E2"/>
    <w:rsid w:val="004A4DCB"/>
    <w:rsid w:val="004F6D1D"/>
    <w:rsid w:val="00511711"/>
    <w:rsid w:val="00556375"/>
    <w:rsid w:val="005E24A9"/>
    <w:rsid w:val="006446BF"/>
    <w:rsid w:val="006830F3"/>
    <w:rsid w:val="00683780"/>
    <w:rsid w:val="00694BAE"/>
    <w:rsid w:val="00696CA0"/>
    <w:rsid w:val="007005DF"/>
    <w:rsid w:val="007060AC"/>
    <w:rsid w:val="00715D2E"/>
    <w:rsid w:val="00741C16"/>
    <w:rsid w:val="00743419"/>
    <w:rsid w:val="007B5603"/>
    <w:rsid w:val="007B6A59"/>
    <w:rsid w:val="007E2566"/>
    <w:rsid w:val="00805CF4"/>
    <w:rsid w:val="00812D03"/>
    <w:rsid w:val="00851119"/>
    <w:rsid w:val="00866C7A"/>
    <w:rsid w:val="0088115A"/>
    <w:rsid w:val="008A0845"/>
    <w:rsid w:val="008C350D"/>
    <w:rsid w:val="009001FD"/>
    <w:rsid w:val="00935D82"/>
    <w:rsid w:val="009B2FBE"/>
    <w:rsid w:val="009C7C04"/>
    <w:rsid w:val="00A0162C"/>
    <w:rsid w:val="00A1612B"/>
    <w:rsid w:val="00A16D1F"/>
    <w:rsid w:val="00A51B5E"/>
    <w:rsid w:val="00A5232E"/>
    <w:rsid w:val="00A7411F"/>
    <w:rsid w:val="00AA0C93"/>
    <w:rsid w:val="00AA1637"/>
    <w:rsid w:val="00AB796B"/>
    <w:rsid w:val="00B312E2"/>
    <w:rsid w:val="00B505F1"/>
    <w:rsid w:val="00B50B82"/>
    <w:rsid w:val="00BC3052"/>
    <w:rsid w:val="00BC65AC"/>
    <w:rsid w:val="00BE1C73"/>
    <w:rsid w:val="00BE3720"/>
    <w:rsid w:val="00C16F74"/>
    <w:rsid w:val="00C313FE"/>
    <w:rsid w:val="00CF558F"/>
    <w:rsid w:val="00D82C84"/>
    <w:rsid w:val="00D96185"/>
    <w:rsid w:val="00DB1124"/>
    <w:rsid w:val="00E032D0"/>
    <w:rsid w:val="00E606CC"/>
    <w:rsid w:val="00E9533A"/>
    <w:rsid w:val="00E9619E"/>
    <w:rsid w:val="00F039DC"/>
    <w:rsid w:val="00F705FA"/>
    <w:rsid w:val="00F72F31"/>
    <w:rsid w:val="00FB2A79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7D9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720"/>
  </w:style>
  <w:style w:type="paragraph" w:styleId="AltBilgi">
    <w:name w:val="footer"/>
    <w:basedOn w:val="Normal"/>
    <w:link w:val="Al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720"/>
  </w:style>
  <w:style w:type="character" w:styleId="AklamaBavurusu">
    <w:name w:val="annotation reference"/>
    <w:basedOn w:val="VarsaylanParagrafYazTipi"/>
    <w:uiPriority w:val="99"/>
    <w:semiHidden/>
    <w:unhideWhenUsed/>
    <w:rsid w:val="00215E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5E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5E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5E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5E0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27910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Bünyamin</cp:lastModifiedBy>
  <cp:revision>3</cp:revision>
  <dcterms:created xsi:type="dcterms:W3CDTF">2025-12-18T12:29:00Z</dcterms:created>
  <dcterms:modified xsi:type="dcterms:W3CDTF">2025-12-18T12:32:00Z</dcterms:modified>
</cp:coreProperties>
</file>