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C79C" w14:textId="77777777" w:rsidR="00400850" w:rsidRDefault="00400850">
      <w:pPr>
        <w:pStyle w:val="GvdeMetni"/>
        <w:rPr>
          <w:sz w:val="20"/>
        </w:rPr>
      </w:pPr>
    </w:p>
    <w:p w14:paraId="1A9B9AF1" w14:textId="77777777" w:rsidR="00400850" w:rsidRDefault="00400850">
      <w:pPr>
        <w:pStyle w:val="GvdeMetni"/>
        <w:rPr>
          <w:sz w:val="20"/>
        </w:rPr>
      </w:pPr>
    </w:p>
    <w:p w14:paraId="5E93DF46" w14:textId="77777777" w:rsidR="00400850" w:rsidRDefault="00400850">
      <w:pPr>
        <w:pStyle w:val="GvdeMetni"/>
        <w:rPr>
          <w:sz w:val="20"/>
        </w:rPr>
      </w:pPr>
    </w:p>
    <w:p w14:paraId="69E96475" w14:textId="77777777" w:rsidR="00400850" w:rsidRDefault="00400850">
      <w:pPr>
        <w:pStyle w:val="GvdeMetni"/>
        <w:spacing w:before="2"/>
        <w:rPr>
          <w:sz w:val="1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7013"/>
      </w:tblGrid>
      <w:tr w:rsidR="00400850" w14:paraId="19AB8287" w14:textId="77777777" w:rsidTr="00F97411">
        <w:trPr>
          <w:trHeight w:val="316"/>
        </w:trPr>
        <w:tc>
          <w:tcPr>
            <w:tcW w:w="2767" w:type="dxa"/>
            <w:shd w:val="clear" w:color="auto" w:fill="F2F2F2"/>
          </w:tcPr>
          <w:p w14:paraId="39BFC927" w14:textId="77777777" w:rsidR="0040085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</w:p>
        </w:tc>
        <w:tc>
          <w:tcPr>
            <w:tcW w:w="7013" w:type="dxa"/>
          </w:tcPr>
          <w:p w14:paraId="0D949F2F" w14:textId="1CE42479" w:rsidR="00400850" w:rsidRPr="00F97411" w:rsidRDefault="0040419E" w:rsidP="0040419E">
            <w:pPr>
              <w:pStyle w:val="TableParagraph"/>
              <w:rPr>
                <w:rFonts w:ascii="Times New Roman" w:hAnsi="Times New Roman" w:cs="Times New Roman"/>
                <w:sz w:val="21"/>
                <w:szCs w:val="24"/>
              </w:rPr>
            </w:pPr>
            <w:r w:rsidRPr="00F97411">
              <w:rPr>
                <w:rFonts w:ascii="Times New Roman" w:hAnsi="Times New Roman" w:cs="Times New Roman"/>
                <w:sz w:val="21"/>
                <w:szCs w:val="24"/>
              </w:rPr>
              <w:t>Meslek Yüksekokulları Değerlendirme ve İzleme Toplantısı</w:t>
            </w:r>
          </w:p>
        </w:tc>
      </w:tr>
      <w:tr w:rsidR="00400850" w14:paraId="61D3FDFD" w14:textId="77777777" w:rsidTr="00F97411">
        <w:trPr>
          <w:trHeight w:val="278"/>
        </w:trPr>
        <w:tc>
          <w:tcPr>
            <w:tcW w:w="2767" w:type="dxa"/>
            <w:shd w:val="clear" w:color="auto" w:fill="F2F2F2"/>
          </w:tcPr>
          <w:p w14:paraId="63BB2E36" w14:textId="77777777" w:rsidR="00400850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 Saati</w:t>
            </w:r>
          </w:p>
        </w:tc>
        <w:tc>
          <w:tcPr>
            <w:tcW w:w="7013" w:type="dxa"/>
          </w:tcPr>
          <w:p w14:paraId="1EE8BE29" w14:textId="32BDC639" w:rsidR="00400850" w:rsidRPr="00F97411" w:rsidRDefault="0040419E">
            <w:pPr>
              <w:pStyle w:val="TableParagraph"/>
              <w:rPr>
                <w:rFonts w:ascii="Times New Roman" w:hAnsi="Times New Roman" w:cs="Times New Roman"/>
                <w:sz w:val="21"/>
                <w:szCs w:val="24"/>
              </w:rPr>
            </w:pPr>
            <w:r w:rsidRPr="00F97411">
              <w:rPr>
                <w:rFonts w:ascii="Times New Roman" w:hAnsi="Times New Roman" w:cs="Times New Roman"/>
                <w:sz w:val="21"/>
                <w:szCs w:val="24"/>
              </w:rPr>
              <w:t>31.10.2023-10:30</w:t>
            </w:r>
          </w:p>
        </w:tc>
      </w:tr>
      <w:tr w:rsidR="00400850" w14:paraId="71240105" w14:textId="77777777" w:rsidTr="00F97411">
        <w:trPr>
          <w:trHeight w:val="90"/>
        </w:trPr>
        <w:tc>
          <w:tcPr>
            <w:tcW w:w="2767" w:type="dxa"/>
            <w:shd w:val="clear" w:color="auto" w:fill="F2F2F2"/>
          </w:tcPr>
          <w:p w14:paraId="1CC3BD9C" w14:textId="77777777" w:rsidR="00400850" w:rsidRDefault="0000000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  <w:tc>
          <w:tcPr>
            <w:tcW w:w="7013" w:type="dxa"/>
          </w:tcPr>
          <w:p w14:paraId="1C4DD653" w14:textId="19291645" w:rsidR="00400850" w:rsidRPr="00F97411" w:rsidRDefault="0040419E">
            <w:pPr>
              <w:pStyle w:val="TableParagraph"/>
              <w:rPr>
                <w:rFonts w:ascii="Times New Roman" w:hAnsi="Times New Roman" w:cs="Times New Roman"/>
                <w:sz w:val="21"/>
                <w:szCs w:val="24"/>
              </w:rPr>
            </w:pPr>
            <w:r w:rsidRPr="00F97411">
              <w:rPr>
                <w:rFonts w:ascii="Times New Roman" w:hAnsi="Times New Roman" w:cs="Times New Roman"/>
                <w:sz w:val="21"/>
                <w:szCs w:val="24"/>
              </w:rPr>
              <w:t>Çavdır Meslek Yüksekokulu Toplantı Salonu</w:t>
            </w:r>
          </w:p>
        </w:tc>
      </w:tr>
      <w:tr w:rsidR="00400850" w14:paraId="7DC39092" w14:textId="77777777" w:rsidTr="00F97411">
        <w:trPr>
          <w:trHeight w:val="277"/>
        </w:trPr>
        <w:tc>
          <w:tcPr>
            <w:tcW w:w="2767" w:type="dxa"/>
            <w:shd w:val="clear" w:color="auto" w:fill="F2F2F2"/>
          </w:tcPr>
          <w:p w14:paraId="0D4818FA" w14:textId="77777777" w:rsidR="00400850" w:rsidRDefault="00000000">
            <w:pPr>
              <w:pStyle w:val="TableParagraph"/>
              <w:spacing w:before="5"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7013" w:type="dxa"/>
          </w:tcPr>
          <w:p w14:paraId="21F2E18D" w14:textId="58480A7D" w:rsidR="00400850" w:rsidRPr="00F97411" w:rsidRDefault="0040419E">
            <w:pPr>
              <w:pStyle w:val="TableParagraph"/>
              <w:rPr>
                <w:rFonts w:ascii="Times New Roman" w:hAnsi="Times New Roman" w:cs="Times New Roman"/>
                <w:sz w:val="21"/>
                <w:szCs w:val="24"/>
              </w:rPr>
            </w:pPr>
            <w:r w:rsidRPr="00F97411">
              <w:rPr>
                <w:rFonts w:ascii="Times New Roman" w:hAnsi="Times New Roman" w:cs="Times New Roman"/>
                <w:sz w:val="21"/>
                <w:szCs w:val="24"/>
              </w:rPr>
              <w:t>1</w:t>
            </w:r>
          </w:p>
        </w:tc>
      </w:tr>
    </w:tbl>
    <w:p w14:paraId="528E33A3" w14:textId="77777777" w:rsidR="00400850" w:rsidRDefault="00400850">
      <w:pPr>
        <w:pStyle w:val="GvdeMetni"/>
        <w:rPr>
          <w:sz w:val="20"/>
        </w:rPr>
      </w:pPr>
    </w:p>
    <w:p w14:paraId="345FE522" w14:textId="77777777" w:rsidR="00400850" w:rsidRDefault="00400850">
      <w:pPr>
        <w:pStyle w:val="GvdeMetni"/>
        <w:rPr>
          <w:sz w:val="20"/>
        </w:rPr>
      </w:pPr>
    </w:p>
    <w:p w14:paraId="5DE618ED" w14:textId="77777777" w:rsidR="00400850" w:rsidRDefault="00400850" w:rsidP="00F97411">
      <w:pPr>
        <w:pStyle w:val="GvdeMetni"/>
        <w:spacing w:before="7"/>
        <w:jc w:val="center"/>
        <w:rPr>
          <w:sz w:val="27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505"/>
      </w:tblGrid>
      <w:tr w:rsidR="00400850" w14:paraId="2A61B054" w14:textId="77777777" w:rsidTr="00F97411">
        <w:trPr>
          <w:trHeight w:val="470"/>
        </w:trPr>
        <w:tc>
          <w:tcPr>
            <w:tcW w:w="9780" w:type="dxa"/>
            <w:gridSpan w:val="2"/>
            <w:shd w:val="clear" w:color="auto" w:fill="F2F2F2"/>
          </w:tcPr>
          <w:p w14:paraId="5F571230" w14:textId="5B5B5F83" w:rsidR="00400850" w:rsidRDefault="00F97411" w:rsidP="00F97411">
            <w:pPr>
              <w:pStyle w:val="TableParagraph"/>
              <w:ind w:right="3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GÜNDEM VE KARARLAR</w:t>
            </w:r>
          </w:p>
        </w:tc>
      </w:tr>
      <w:tr w:rsidR="00400850" w14:paraId="6AD6B72F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00B647C8" w14:textId="77777777" w:rsidR="00400850" w:rsidRPr="00F97411" w:rsidRDefault="00000000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F97411">
              <w:rPr>
                <w:rFonts w:ascii="Times New Roman" w:hAnsi="Times New Roman" w:cs="Times New Roman"/>
                <w:b/>
                <w:sz w:val="24"/>
              </w:rPr>
              <w:t>GÜNDEM</w:t>
            </w:r>
          </w:p>
        </w:tc>
        <w:tc>
          <w:tcPr>
            <w:tcW w:w="8505" w:type="dxa"/>
          </w:tcPr>
          <w:p w14:paraId="6BEC7F26" w14:textId="777C6956" w:rsidR="00400850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MYO bünyesinde mevcut programları iyileştirmek ve mesleğin gerekliliklerine uygun, güncel bilgilerle donatılmış öğrencilerin yetiştirilmesini sağlamak amacıyla yapılacak çalışmaların görüşülmesi</w:t>
            </w:r>
          </w:p>
        </w:tc>
      </w:tr>
      <w:tr w:rsidR="00400850" w14:paraId="0F6F40DD" w14:textId="77777777" w:rsidTr="00F97411">
        <w:trPr>
          <w:trHeight w:val="446"/>
        </w:trPr>
        <w:tc>
          <w:tcPr>
            <w:tcW w:w="1275" w:type="dxa"/>
            <w:shd w:val="clear" w:color="auto" w:fill="F2F2F2"/>
          </w:tcPr>
          <w:p w14:paraId="4A3E7E7C" w14:textId="77777777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5A8730FD" w14:textId="6AB9F430" w:rsidR="00400850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Meslek yüksekokulunun eğitim öğretim sürecinde yaşadığı sorunlar ve çözüm önerilerinin görüşülmesi</w:t>
            </w:r>
          </w:p>
        </w:tc>
      </w:tr>
      <w:tr w:rsidR="00400850" w14:paraId="6C3211D5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3A1827CA" w14:textId="77777777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4BBB517D" w14:textId="723C729E" w:rsidR="00400850" w:rsidRPr="00F97411" w:rsidRDefault="009508B8" w:rsidP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 xml:space="preserve">3+1 Eğitim Modelini uygulamayan </w:t>
            </w:r>
            <w:proofErr w:type="spellStart"/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MYO’larda</w:t>
            </w:r>
            <w:proofErr w:type="spellEnd"/>
            <w:r w:rsidRPr="00F97411">
              <w:rPr>
                <w:rFonts w:ascii="Times New Roman" w:hAnsi="Times New Roman" w:cs="Times New Roman"/>
                <w:sz w:val="24"/>
                <w:szCs w:val="24"/>
              </w:rPr>
              <w:t xml:space="preserve"> ilgili eğitim modelinin sağladığı avantajların görüşülmesi</w:t>
            </w:r>
          </w:p>
        </w:tc>
      </w:tr>
      <w:tr w:rsidR="00400850" w14:paraId="0DB030C5" w14:textId="77777777" w:rsidTr="00F97411">
        <w:trPr>
          <w:trHeight w:val="470"/>
        </w:trPr>
        <w:tc>
          <w:tcPr>
            <w:tcW w:w="1275" w:type="dxa"/>
            <w:shd w:val="clear" w:color="auto" w:fill="F2F2F2"/>
          </w:tcPr>
          <w:p w14:paraId="57E30805" w14:textId="77777777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3BB79A88" w14:textId="0CAB029E" w:rsidR="00400850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 xml:space="preserve">3+1 Eğitim Modelini uygulayan </w:t>
            </w:r>
            <w:proofErr w:type="spellStart"/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MYO’larda</w:t>
            </w:r>
            <w:proofErr w:type="spellEnd"/>
            <w:r w:rsidRPr="00F97411">
              <w:rPr>
                <w:rFonts w:ascii="Times New Roman" w:hAnsi="Times New Roman" w:cs="Times New Roman"/>
                <w:sz w:val="24"/>
                <w:szCs w:val="24"/>
              </w:rPr>
              <w:t xml:space="preserve"> ilgili modelin geliştirilmesi ve iyileştirilmesi için yapılacak çalışmaların görüşülmesi</w:t>
            </w:r>
          </w:p>
        </w:tc>
      </w:tr>
      <w:tr w:rsidR="00400850" w14:paraId="17E70F5D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3B4BB57B" w14:textId="77777777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627E0733" w14:textId="549B29ED" w:rsidR="00400850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Meslek Yüksekokulu Ders Görevlendirmeleri ve Ders Programlarının görüşülmesi</w:t>
            </w:r>
          </w:p>
        </w:tc>
      </w:tr>
      <w:tr w:rsidR="009508B8" w14:paraId="5D84B114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55686F2E" w14:textId="77777777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227E2CAD" w14:textId="07B41990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Uzaktan eğitim ile verilebilecek derslerin görüşülmesi</w:t>
            </w:r>
          </w:p>
        </w:tc>
      </w:tr>
      <w:tr w:rsidR="009508B8" w14:paraId="11E0E964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468A2A00" w14:textId="77777777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3D7A24C2" w14:textId="5B2A86B3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Meslek Yüksekokulu bünyesinde 2023-2024 eğitim öğretim yılında yapılabilecek sosyal ve kültürel faaliyetlerin görüşülmesi</w:t>
            </w:r>
          </w:p>
        </w:tc>
      </w:tr>
      <w:tr w:rsidR="009508B8" w14:paraId="155CA737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7C665CAB" w14:textId="77777777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7DFE06ED" w14:textId="398EB275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YÖKAK akreditasyon çalışmalarının görüşülmesi</w:t>
            </w:r>
          </w:p>
        </w:tc>
      </w:tr>
      <w:tr w:rsidR="009508B8" w14:paraId="4A9CD588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0B98CBB7" w14:textId="77777777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7FCBDAFB" w14:textId="2D1F314F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AKTS Ders Bilgi paketlerinin tamamlanmasının görüşülmesi</w:t>
            </w:r>
          </w:p>
        </w:tc>
      </w:tr>
      <w:tr w:rsidR="009508B8" w14:paraId="5C93BB0D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7DB8901A" w14:textId="77777777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2C7D4383" w14:textId="58E6FCD0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Meslek Yüksekokulu bünyesinde Program Danışma Kurulu toplantılarının gerçekleştirilmesinin görüşülmesi</w:t>
            </w:r>
          </w:p>
        </w:tc>
      </w:tr>
      <w:tr w:rsidR="009508B8" w14:paraId="351E887D" w14:textId="77777777" w:rsidTr="00F97411">
        <w:trPr>
          <w:trHeight w:val="284"/>
        </w:trPr>
        <w:tc>
          <w:tcPr>
            <w:tcW w:w="1275" w:type="dxa"/>
            <w:shd w:val="clear" w:color="auto" w:fill="F2F2F2"/>
          </w:tcPr>
          <w:p w14:paraId="2A7BBFFC" w14:textId="77777777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6880ED5A" w14:textId="0B5FB46F" w:rsidR="009508B8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Dilek ve Temenniler</w:t>
            </w:r>
          </w:p>
        </w:tc>
      </w:tr>
      <w:tr w:rsidR="00400850" w14:paraId="7554EAA8" w14:textId="77777777" w:rsidTr="00F97411">
        <w:trPr>
          <w:trHeight w:val="470"/>
        </w:trPr>
        <w:tc>
          <w:tcPr>
            <w:tcW w:w="1275" w:type="dxa"/>
            <w:shd w:val="clear" w:color="auto" w:fill="F2F2F2"/>
          </w:tcPr>
          <w:p w14:paraId="1645227A" w14:textId="77777777" w:rsidR="00400850" w:rsidRPr="00F97411" w:rsidRDefault="00000000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F97411">
              <w:rPr>
                <w:rFonts w:ascii="Times New Roman" w:hAnsi="Times New Roman" w:cs="Times New Roman"/>
                <w:b/>
                <w:sz w:val="24"/>
              </w:rPr>
              <w:t>KARAR</w:t>
            </w:r>
          </w:p>
        </w:tc>
        <w:tc>
          <w:tcPr>
            <w:tcW w:w="8505" w:type="dxa"/>
          </w:tcPr>
          <w:p w14:paraId="754864EE" w14:textId="0F703D00" w:rsidR="00400850" w:rsidRPr="00F97411" w:rsidRDefault="009508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411" w:rsidRPr="00F97411">
              <w:rPr>
                <w:rFonts w:ascii="Times New Roman" w:hAnsi="Times New Roman" w:cs="Times New Roman"/>
                <w:sz w:val="24"/>
                <w:szCs w:val="24"/>
              </w:rPr>
              <w:t>+1 Eğitim Modeli uygulanan Yaşlı Bakım Programı’nda öğrencilerinin takibinin düzenli olarak yapılabilmesi için öğrenci sayısının program öğretim elemanları arasında eşit olarak paylaştırılmasına,</w:t>
            </w:r>
          </w:p>
        </w:tc>
      </w:tr>
      <w:tr w:rsidR="00400850" w14:paraId="75543EA6" w14:textId="77777777" w:rsidTr="00F97411">
        <w:trPr>
          <w:trHeight w:val="474"/>
        </w:trPr>
        <w:tc>
          <w:tcPr>
            <w:tcW w:w="1275" w:type="dxa"/>
            <w:shd w:val="clear" w:color="auto" w:fill="F2F2F2"/>
          </w:tcPr>
          <w:p w14:paraId="55BB13F5" w14:textId="77777777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04F9919F" w14:textId="3CC2C2C2" w:rsidR="00400850" w:rsidRPr="00F97411" w:rsidRDefault="00F974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 xml:space="preserve">3+1 Eğitim Modeli uygulanan Yaşlı Bakım Programı’nda öğrencilerinin takibinin </w:t>
            </w: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etkili</w:t>
            </w: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 xml:space="preserve"> olarak yapılabilmesi için</w:t>
            </w: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 xml:space="preserve"> Meslek Yüksekokulları Koordinatörlüğü’nün web sayfasında bulunan izlem formlarının düzenli bir biçimde doldurulmasına,</w:t>
            </w:r>
          </w:p>
        </w:tc>
      </w:tr>
      <w:tr w:rsidR="00400850" w14:paraId="1E5B54D9" w14:textId="77777777" w:rsidTr="00F97411">
        <w:trPr>
          <w:trHeight w:val="470"/>
        </w:trPr>
        <w:tc>
          <w:tcPr>
            <w:tcW w:w="1275" w:type="dxa"/>
            <w:shd w:val="clear" w:color="auto" w:fill="F2F2F2"/>
          </w:tcPr>
          <w:p w14:paraId="3BF467DB" w14:textId="77777777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2A4118A6" w14:textId="28FD1025" w:rsidR="00400850" w:rsidRPr="00F97411" w:rsidRDefault="00F974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3+1 Eğitim Modeli</w:t>
            </w: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 xml:space="preserve"> uygulanan programlarda uygulama başlangıç ve bitiş tarihlerinin akademik takvime uygun olarak düzenlenmesine,</w:t>
            </w:r>
          </w:p>
        </w:tc>
      </w:tr>
      <w:tr w:rsidR="00400850" w14:paraId="2613DF0B" w14:textId="77777777" w:rsidTr="00F97411">
        <w:trPr>
          <w:trHeight w:val="470"/>
        </w:trPr>
        <w:tc>
          <w:tcPr>
            <w:tcW w:w="1275" w:type="dxa"/>
            <w:shd w:val="clear" w:color="auto" w:fill="F2F2F2"/>
          </w:tcPr>
          <w:p w14:paraId="30D2D9AE" w14:textId="77777777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23F5C1AD" w14:textId="72634BF4" w:rsidR="00400850" w:rsidRPr="00F97411" w:rsidRDefault="00F974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Dönem uzama gibi zaruri durumları olan öğrencilerin dilekçe ile müracaat etmek kaydıyla uygulama dersini “ekle-sil” haftasında güz döneminde alabilmelerinin olanaklı hale getirilmesine,</w:t>
            </w:r>
          </w:p>
        </w:tc>
      </w:tr>
      <w:tr w:rsidR="00400850" w14:paraId="3C06C177" w14:textId="77777777" w:rsidTr="00F97411">
        <w:trPr>
          <w:trHeight w:val="450"/>
        </w:trPr>
        <w:tc>
          <w:tcPr>
            <w:tcW w:w="1275" w:type="dxa"/>
            <w:shd w:val="clear" w:color="auto" w:fill="F2F2F2"/>
          </w:tcPr>
          <w:p w14:paraId="636070A0" w14:textId="77777777" w:rsidR="00400850" w:rsidRPr="00F97411" w:rsidRDefault="0040085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05CD9CD8" w14:textId="616E124C" w:rsidR="00400850" w:rsidRPr="00F97411" w:rsidRDefault="00F974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Eğtiim</w:t>
            </w:r>
            <w:proofErr w:type="spellEnd"/>
            <w:r w:rsidRPr="00F97411">
              <w:rPr>
                <w:rFonts w:ascii="Times New Roman" w:hAnsi="Times New Roman" w:cs="Times New Roman"/>
                <w:sz w:val="24"/>
                <w:szCs w:val="24"/>
              </w:rPr>
              <w:t xml:space="preserve"> Öğretim yılı bahar döneminde uzaktan yapılması planlanan “Bilişim Teknolojileri” dersi için Meslek Yüksekokulları Koordinatörlüğü’ne bu dersin uzaktan yürütüleceğine ilişkin resmi yazı ile önceden bilgi verilmesine,</w:t>
            </w:r>
          </w:p>
        </w:tc>
      </w:tr>
      <w:tr w:rsidR="00F97411" w14:paraId="6AE42574" w14:textId="77777777" w:rsidTr="00F97411">
        <w:trPr>
          <w:trHeight w:val="450"/>
        </w:trPr>
        <w:tc>
          <w:tcPr>
            <w:tcW w:w="1275" w:type="dxa"/>
            <w:shd w:val="clear" w:color="auto" w:fill="F2F2F2"/>
          </w:tcPr>
          <w:p w14:paraId="33F15E9B" w14:textId="77777777" w:rsidR="00F97411" w:rsidRPr="00F97411" w:rsidRDefault="00F9741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5" w:type="dxa"/>
          </w:tcPr>
          <w:p w14:paraId="4DC71E59" w14:textId="6F9A7AA2" w:rsidR="00F97411" w:rsidRPr="00F97411" w:rsidRDefault="00F974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11">
              <w:rPr>
                <w:rFonts w:ascii="Times New Roman" w:hAnsi="Times New Roman" w:cs="Times New Roman"/>
                <w:sz w:val="24"/>
                <w:szCs w:val="24"/>
              </w:rPr>
              <w:t>AKTS bilgi paketlerinin güncel hale getirilmesine karar verilmiştir.</w:t>
            </w:r>
          </w:p>
        </w:tc>
      </w:tr>
    </w:tbl>
    <w:p w14:paraId="6A38D881" w14:textId="77777777" w:rsidR="00400850" w:rsidRDefault="00400850">
      <w:pPr>
        <w:rPr>
          <w:rFonts w:ascii="Times New Roman"/>
          <w:sz w:val="20"/>
        </w:rPr>
        <w:sectPr w:rsidR="00400850">
          <w:headerReference w:type="default" r:id="rId6"/>
          <w:footerReference w:type="default" r:id="rId7"/>
          <w:type w:val="continuous"/>
          <w:pgSz w:w="11900" w:h="16840"/>
          <w:pgMar w:top="1680" w:right="680" w:bottom="1160" w:left="700" w:header="710" w:footer="977" w:gutter="0"/>
          <w:pgNumType w:start="1"/>
          <w:cols w:space="708"/>
        </w:sectPr>
      </w:pPr>
    </w:p>
    <w:p w14:paraId="21D6CABF" w14:textId="77777777" w:rsidR="00400850" w:rsidRDefault="00400850">
      <w:pPr>
        <w:pStyle w:val="GvdeMetni"/>
        <w:spacing w:before="2"/>
      </w:pPr>
    </w:p>
    <w:tbl>
      <w:tblPr>
        <w:tblStyle w:val="TableNormal"/>
        <w:tblW w:w="0" w:type="auto"/>
        <w:tblInd w:w="5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74"/>
        <w:gridCol w:w="2035"/>
        <w:gridCol w:w="2189"/>
        <w:gridCol w:w="1882"/>
      </w:tblGrid>
      <w:tr w:rsidR="00400850" w14:paraId="7709499C" w14:textId="77777777">
        <w:trPr>
          <w:trHeight w:val="316"/>
        </w:trPr>
        <w:tc>
          <w:tcPr>
            <w:tcW w:w="9499" w:type="dxa"/>
            <w:gridSpan w:val="5"/>
            <w:shd w:val="clear" w:color="auto" w:fill="F2F2F2"/>
          </w:tcPr>
          <w:p w14:paraId="482CBADB" w14:textId="77777777" w:rsidR="00400850" w:rsidRDefault="00000000">
            <w:pPr>
              <w:pStyle w:val="TableParagraph"/>
              <w:ind w:left="3499" w:right="3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KATILIMCI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</w:p>
        </w:tc>
      </w:tr>
      <w:tr w:rsidR="00400850" w14:paraId="607217C0" w14:textId="77777777">
        <w:trPr>
          <w:trHeight w:val="321"/>
        </w:trPr>
        <w:tc>
          <w:tcPr>
            <w:tcW w:w="619" w:type="dxa"/>
            <w:shd w:val="clear" w:color="auto" w:fill="F2F2F2"/>
          </w:tcPr>
          <w:p w14:paraId="3A59CEA6" w14:textId="77777777" w:rsidR="0040085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S.N</w:t>
            </w:r>
          </w:p>
        </w:tc>
        <w:tc>
          <w:tcPr>
            <w:tcW w:w="2774" w:type="dxa"/>
            <w:shd w:val="clear" w:color="auto" w:fill="F2F2F2"/>
          </w:tcPr>
          <w:p w14:paraId="22597C37" w14:textId="77777777" w:rsidR="0040085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Adı-Soyadı</w:t>
            </w:r>
          </w:p>
        </w:tc>
        <w:tc>
          <w:tcPr>
            <w:tcW w:w="2035" w:type="dxa"/>
            <w:shd w:val="clear" w:color="auto" w:fill="F2F2F2"/>
          </w:tcPr>
          <w:p w14:paraId="5DFF0F83" w14:textId="77777777" w:rsidR="0040085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Unvanı</w:t>
            </w:r>
          </w:p>
        </w:tc>
        <w:tc>
          <w:tcPr>
            <w:tcW w:w="2189" w:type="dxa"/>
            <w:shd w:val="clear" w:color="auto" w:fill="F2F2F2"/>
          </w:tcPr>
          <w:p w14:paraId="1D030403" w14:textId="77777777" w:rsidR="00400850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1882" w:type="dxa"/>
            <w:shd w:val="clear" w:color="auto" w:fill="F2F2F2"/>
          </w:tcPr>
          <w:p w14:paraId="17BD9E64" w14:textId="77777777" w:rsidR="00400850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İmzası</w:t>
            </w:r>
          </w:p>
        </w:tc>
      </w:tr>
      <w:tr w:rsidR="00400850" w14:paraId="44D00D61" w14:textId="77777777" w:rsidTr="009508B8">
        <w:trPr>
          <w:trHeight w:val="633"/>
        </w:trPr>
        <w:tc>
          <w:tcPr>
            <w:tcW w:w="619" w:type="dxa"/>
            <w:vAlign w:val="center"/>
          </w:tcPr>
          <w:p w14:paraId="14060E26" w14:textId="38B0832B" w:rsidR="00400850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1</w:t>
            </w:r>
          </w:p>
        </w:tc>
        <w:tc>
          <w:tcPr>
            <w:tcW w:w="2774" w:type="dxa"/>
            <w:vAlign w:val="center"/>
          </w:tcPr>
          <w:p w14:paraId="475982C6" w14:textId="31CBE10F" w:rsidR="00400850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Doç. Dr. Ahmet UYUMAZ</w:t>
            </w:r>
          </w:p>
        </w:tc>
        <w:tc>
          <w:tcPr>
            <w:tcW w:w="2035" w:type="dxa"/>
            <w:vAlign w:val="center"/>
          </w:tcPr>
          <w:p w14:paraId="4FFABDE5" w14:textId="70B5DD49" w:rsidR="00400850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Meslek Yüksekokulları Koordinatörü</w:t>
            </w:r>
          </w:p>
        </w:tc>
        <w:tc>
          <w:tcPr>
            <w:tcW w:w="2189" w:type="dxa"/>
            <w:vAlign w:val="center"/>
          </w:tcPr>
          <w:p w14:paraId="6153DD78" w14:textId="5E259B41" w:rsidR="00400850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Meslek Yüksekokulları Koordinatörlüğü</w:t>
            </w:r>
          </w:p>
        </w:tc>
        <w:tc>
          <w:tcPr>
            <w:tcW w:w="1882" w:type="dxa"/>
            <w:vAlign w:val="center"/>
          </w:tcPr>
          <w:p w14:paraId="69643848" w14:textId="77777777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400850" w14:paraId="0E774830" w14:textId="77777777" w:rsidTr="009508B8">
        <w:trPr>
          <w:trHeight w:val="633"/>
        </w:trPr>
        <w:tc>
          <w:tcPr>
            <w:tcW w:w="619" w:type="dxa"/>
            <w:vAlign w:val="center"/>
          </w:tcPr>
          <w:p w14:paraId="7C9E194D" w14:textId="66A4ECA6" w:rsidR="00400850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2</w:t>
            </w:r>
          </w:p>
        </w:tc>
        <w:tc>
          <w:tcPr>
            <w:tcW w:w="2774" w:type="dxa"/>
            <w:vAlign w:val="center"/>
          </w:tcPr>
          <w:p w14:paraId="583DA1B9" w14:textId="7790F7E8" w:rsidR="00400850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proofErr w:type="spellStart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Öğr</w:t>
            </w:r>
            <w:proofErr w:type="spellEnd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. Gör. Gökhan TURAN</w:t>
            </w:r>
          </w:p>
        </w:tc>
        <w:tc>
          <w:tcPr>
            <w:tcW w:w="2035" w:type="dxa"/>
            <w:vAlign w:val="center"/>
          </w:tcPr>
          <w:p w14:paraId="4F720EB2" w14:textId="2CADFD26" w:rsidR="00400850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Meslek Yüksekokulları Koordinatör</w:t>
            </w:r>
            <w:r>
              <w:rPr>
                <w:rFonts w:ascii="Times New Roman" w:hAnsi="Times New Roman" w:cs="Times New Roman"/>
                <w:sz w:val="21"/>
                <w:szCs w:val="28"/>
              </w:rPr>
              <w:t xml:space="preserve"> Yardımcısı</w:t>
            </w:r>
          </w:p>
        </w:tc>
        <w:tc>
          <w:tcPr>
            <w:tcW w:w="2189" w:type="dxa"/>
            <w:vAlign w:val="center"/>
          </w:tcPr>
          <w:p w14:paraId="65AAB05B" w14:textId="14896827" w:rsidR="00400850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Meslek Yüksekokulları Koordinatörlüğü</w:t>
            </w:r>
          </w:p>
        </w:tc>
        <w:tc>
          <w:tcPr>
            <w:tcW w:w="1882" w:type="dxa"/>
            <w:vAlign w:val="center"/>
          </w:tcPr>
          <w:p w14:paraId="603C9043" w14:textId="77777777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400850" w14:paraId="1266E9FB" w14:textId="77777777" w:rsidTr="009508B8">
        <w:trPr>
          <w:trHeight w:val="637"/>
        </w:trPr>
        <w:tc>
          <w:tcPr>
            <w:tcW w:w="619" w:type="dxa"/>
            <w:vAlign w:val="center"/>
          </w:tcPr>
          <w:p w14:paraId="111917DB" w14:textId="181E737C" w:rsidR="00400850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3</w:t>
            </w:r>
          </w:p>
        </w:tc>
        <w:tc>
          <w:tcPr>
            <w:tcW w:w="2774" w:type="dxa"/>
            <w:vAlign w:val="center"/>
          </w:tcPr>
          <w:p w14:paraId="0AB4EBCD" w14:textId="53B65D55" w:rsidR="00400850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proofErr w:type="spellStart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Öğr</w:t>
            </w:r>
            <w:proofErr w:type="spellEnd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. Gör. İlker AKDAĞ</w:t>
            </w:r>
          </w:p>
        </w:tc>
        <w:tc>
          <w:tcPr>
            <w:tcW w:w="2035" w:type="dxa"/>
            <w:vAlign w:val="center"/>
          </w:tcPr>
          <w:p w14:paraId="59C6D6A3" w14:textId="2DC338F8" w:rsidR="00400850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Çavdır Meslek Yüksekokulu Müdür Yardımcısı</w:t>
            </w:r>
          </w:p>
        </w:tc>
        <w:tc>
          <w:tcPr>
            <w:tcW w:w="2189" w:type="dxa"/>
            <w:vAlign w:val="center"/>
          </w:tcPr>
          <w:p w14:paraId="3C2509C6" w14:textId="4ADC5D1A" w:rsidR="00400850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Çavdır Meslek Yüksekokulu</w:t>
            </w:r>
          </w:p>
        </w:tc>
        <w:tc>
          <w:tcPr>
            <w:tcW w:w="1882" w:type="dxa"/>
            <w:vAlign w:val="center"/>
          </w:tcPr>
          <w:p w14:paraId="73F4D39B" w14:textId="77777777" w:rsidR="00400850" w:rsidRPr="009508B8" w:rsidRDefault="00400850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9508B8" w14:paraId="70514F7D" w14:textId="77777777" w:rsidTr="009508B8">
        <w:trPr>
          <w:trHeight w:val="633"/>
        </w:trPr>
        <w:tc>
          <w:tcPr>
            <w:tcW w:w="619" w:type="dxa"/>
            <w:vAlign w:val="center"/>
          </w:tcPr>
          <w:p w14:paraId="112B01A7" w14:textId="63411538" w:rsidR="009508B8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4</w:t>
            </w:r>
          </w:p>
        </w:tc>
        <w:tc>
          <w:tcPr>
            <w:tcW w:w="2774" w:type="dxa"/>
            <w:vAlign w:val="center"/>
          </w:tcPr>
          <w:p w14:paraId="39EB1160" w14:textId="5145E5F0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proofErr w:type="spellStart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Öğr</w:t>
            </w:r>
            <w:proofErr w:type="spellEnd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. Gör. Sultan KILIÇ</w:t>
            </w:r>
          </w:p>
        </w:tc>
        <w:tc>
          <w:tcPr>
            <w:tcW w:w="2035" w:type="dxa"/>
            <w:vAlign w:val="center"/>
          </w:tcPr>
          <w:p w14:paraId="0A066213" w14:textId="49D0ACAC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Öğretim Elemanı</w:t>
            </w:r>
          </w:p>
        </w:tc>
        <w:tc>
          <w:tcPr>
            <w:tcW w:w="2189" w:type="dxa"/>
            <w:vAlign w:val="center"/>
          </w:tcPr>
          <w:p w14:paraId="31ED3058" w14:textId="56784B11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Çavdır Meslek Yüksekokulu</w:t>
            </w:r>
          </w:p>
        </w:tc>
        <w:tc>
          <w:tcPr>
            <w:tcW w:w="1882" w:type="dxa"/>
            <w:vAlign w:val="center"/>
          </w:tcPr>
          <w:p w14:paraId="736477B5" w14:textId="7777777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9508B8" w14:paraId="464D8FAA" w14:textId="77777777" w:rsidTr="009508B8">
        <w:trPr>
          <w:trHeight w:val="513"/>
        </w:trPr>
        <w:tc>
          <w:tcPr>
            <w:tcW w:w="619" w:type="dxa"/>
            <w:vAlign w:val="center"/>
          </w:tcPr>
          <w:p w14:paraId="7A636E9C" w14:textId="52D7E686" w:rsidR="009508B8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5</w:t>
            </w:r>
          </w:p>
        </w:tc>
        <w:tc>
          <w:tcPr>
            <w:tcW w:w="2774" w:type="dxa"/>
            <w:vAlign w:val="center"/>
          </w:tcPr>
          <w:p w14:paraId="53974EC8" w14:textId="2808C634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proofErr w:type="spellStart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Öğr</w:t>
            </w:r>
            <w:proofErr w:type="spellEnd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. Gör. Esra Elif CEYHAN</w:t>
            </w:r>
          </w:p>
        </w:tc>
        <w:tc>
          <w:tcPr>
            <w:tcW w:w="2035" w:type="dxa"/>
            <w:vAlign w:val="center"/>
          </w:tcPr>
          <w:p w14:paraId="6EB62F16" w14:textId="6FC39F1B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Öğretim Elemanı</w:t>
            </w:r>
          </w:p>
        </w:tc>
        <w:tc>
          <w:tcPr>
            <w:tcW w:w="2189" w:type="dxa"/>
            <w:vAlign w:val="center"/>
          </w:tcPr>
          <w:p w14:paraId="5E39566D" w14:textId="381D2EAC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Çavdır Meslek Yüksekokulu</w:t>
            </w:r>
          </w:p>
        </w:tc>
        <w:tc>
          <w:tcPr>
            <w:tcW w:w="1882" w:type="dxa"/>
            <w:vAlign w:val="center"/>
          </w:tcPr>
          <w:p w14:paraId="58B5821E" w14:textId="7777777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9508B8" w14:paraId="327E265F" w14:textId="77777777" w:rsidTr="009508B8">
        <w:trPr>
          <w:trHeight w:val="633"/>
        </w:trPr>
        <w:tc>
          <w:tcPr>
            <w:tcW w:w="619" w:type="dxa"/>
            <w:vAlign w:val="center"/>
          </w:tcPr>
          <w:p w14:paraId="288D53A3" w14:textId="3FB39313" w:rsidR="009508B8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6</w:t>
            </w:r>
          </w:p>
        </w:tc>
        <w:tc>
          <w:tcPr>
            <w:tcW w:w="2774" w:type="dxa"/>
            <w:vAlign w:val="center"/>
          </w:tcPr>
          <w:p w14:paraId="50CE56C0" w14:textId="4E7DB054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proofErr w:type="spellStart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Öğr</w:t>
            </w:r>
            <w:proofErr w:type="spellEnd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. Gör. Songül İLBAŞ</w:t>
            </w:r>
          </w:p>
        </w:tc>
        <w:tc>
          <w:tcPr>
            <w:tcW w:w="2035" w:type="dxa"/>
            <w:vAlign w:val="center"/>
          </w:tcPr>
          <w:p w14:paraId="16E2E8FB" w14:textId="3EBBC186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Öğretim Elemanı</w:t>
            </w:r>
          </w:p>
        </w:tc>
        <w:tc>
          <w:tcPr>
            <w:tcW w:w="2189" w:type="dxa"/>
            <w:vAlign w:val="center"/>
          </w:tcPr>
          <w:p w14:paraId="1A10A7DF" w14:textId="01254A8E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Çavdır Meslek Yüksekokulu</w:t>
            </w:r>
          </w:p>
        </w:tc>
        <w:tc>
          <w:tcPr>
            <w:tcW w:w="1882" w:type="dxa"/>
            <w:vAlign w:val="center"/>
          </w:tcPr>
          <w:p w14:paraId="0C04E2D1" w14:textId="7777777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9508B8" w14:paraId="2EB497AC" w14:textId="77777777" w:rsidTr="009508B8">
        <w:trPr>
          <w:trHeight w:val="633"/>
        </w:trPr>
        <w:tc>
          <w:tcPr>
            <w:tcW w:w="619" w:type="dxa"/>
            <w:vAlign w:val="center"/>
          </w:tcPr>
          <w:p w14:paraId="2C92D810" w14:textId="671E050F" w:rsidR="009508B8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7</w:t>
            </w:r>
          </w:p>
        </w:tc>
        <w:tc>
          <w:tcPr>
            <w:tcW w:w="2774" w:type="dxa"/>
            <w:vAlign w:val="center"/>
          </w:tcPr>
          <w:p w14:paraId="1877B794" w14:textId="4A0EE32B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proofErr w:type="spellStart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Doç.Dr</w:t>
            </w:r>
            <w:proofErr w:type="spellEnd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. Azime ARISOY</w:t>
            </w:r>
          </w:p>
        </w:tc>
        <w:tc>
          <w:tcPr>
            <w:tcW w:w="2035" w:type="dxa"/>
            <w:vAlign w:val="center"/>
          </w:tcPr>
          <w:p w14:paraId="43CA7378" w14:textId="1F5D4C7A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Öğretim Üyesi</w:t>
            </w:r>
          </w:p>
        </w:tc>
        <w:tc>
          <w:tcPr>
            <w:tcW w:w="2189" w:type="dxa"/>
            <w:vAlign w:val="center"/>
          </w:tcPr>
          <w:p w14:paraId="48BCA01B" w14:textId="606709E8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Çavdır Meslek Yüksekokulu</w:t>
            </w:r>
          </w:p>
        </w:tc>
        <w:tc>
          <w:tcPr>
            <w:tcW w:w="1882" w:type="dxa"/>
            <w:vAlign w:val="center"/>
          </w:tcPr>
          <w:p w14:paraId="0756F9AA" w14:textId="7777777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9508B8" w14:paraId="4E05CA53" w14:textId="77777777" w:rsidTr="009508B8">
        <w:trPr>
          <w:trHeight w:val="637"/>
        </w:trPr>
        <w:tc>
          <w:tcPr>
            <w:tcW w:w="619" w:type="dxa"/>
            <w:vAlign w:val="center"/>
          </w:tcPr>
          <w:p w14:paraId="612B5BB4" w14:textId="05B50365" w:rsidR="009508B8" w:rsidRPr="009508B8" w:rsidRDefault="009508B8" w:rsidP="009508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b/>
                <w:bCs/>
                <w:sz w:val="21"/>
                <w:szCs w:val="28"/>
              </w:rPr>
              <w:t>8</w:t>
            </w:r>
          </w:p>
        </w:tc>
        <w:tc>
          <w:tcPr>
            <w:tcW w:w="2774" w:type="dxa"/>
            <w:vAlign w:val="center"/>
          </w:tcPr>
          <w:p w14:paraId="5769E766" w14:textId="39E54DF2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proofErr w:type="spellStart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Öğr</w:t>
            </w:r>
            <w:proofErr w:type="spellEnd"/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. Gör. Özge KUTLU</w:t>
            </w:r>
          </w:p>
        </w:tc>
        <w:tc>
          <w:tcPr>
            <w:tcW w:w="2035" w:type="dxa"/>
            <w:vAlign w:val="center"/>
          </w:tcPr>
          <w:p w14:paraId="14DF1A2F" w14:textId="1FA8C266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Çavdır Meslek Yüksekokulu Müdür Yardımcısı</w:t>
            </w:r>
          </w:p>
        </w:tc>
        <w:tc>
          <w:tcPr>
            <w:tcW w:w="2189" w:type="dxa"/>
            <w:vAlign w:val="center"/>
          </w:tcPr>
          <w:p w14:paraId="4DFC46A7" w14:textId="0ACC5ADA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  <w:r w:rsidRPr="009508B8">
              <w:rPr>
                <w:rFonts w:ascii="Times New Roman" w:hAnsi="Times New Roman" w:cs="Times New Roman"/>
                <w:sz w:val="21"/>
                <w:szCs w:val="28"/>
              </w:rPr>
              <w:t>Çavdır Meslek Yüksekokulu</w:t>
            </w:r>
          </w:p>
        </w:tc>
        <w:tc>
          <w:tcPr>
            <w:tcW w:w="1882" w:type="dxa"/>
            <w:vAlign w:val="center"/>
          </w:tcPr>
          <w:p w14:paraId="622F5CBE" w14:textId="77777777" w:rsidR="009508B8" w:rsidRPr="009508B8" w:rsidRDefault="009508B8" w:rsidP="009508B8">
            <w:pPr>
              <w:pStyle w:val="TableParagraph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  <w:tr w:rsidR="00400850" w14:paraId="37F75D39" w14:textId="77777777">
        <w:trPr>
          <w:trHeight w:val="537"/>
        </w:trPr>
        <w:tc>
          <w:tcPr>
            <w:tcW w:w="619" w:type="dxa"/>
          </w:tcPr>
          <w:p w14:paraId="4F2FC22B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7638DAA9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E298CF0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1B10C3A8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6D2ED03B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0E9B41B3" w14:textId="77777777">
        <w:trPr>
          <w:trHeight w:val="633"/>
        </w:trPr>
        <w:tc>
          <w:tcPr>
            <w:tcW w:w="619" w:type="dxa"/>
          </w:tcPr>
          <w:p w14:paraId="27C01BDD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0FF9C40E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BE30D99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508D8F7B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61C646E9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55E015C9" w14:textId="77777777">
        <w:trPr>
          <w:trHeight w:val="474"/>
        </w:trPr>
        <w:tc>
          <w:tcPr>
            <w:tcW w:w="619" w:type="dxa"/>
          </w:tcPr>
          <w:p w14:paraId="75341676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6A4EB409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85DB12E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6D6331D6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117BCFD0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7E9C72F1" w14:textId="77777777">
        <w:trPr>
          <w:trHeight w:val="479"/>
        </w:trPr>
        <w:tc>
          <w:tcPr>
            <w:tcW w:w="619" w:type="dxa"/>
          </w:tcPr>
          <w:p w14:paraId="10B094D7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614AC742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0CCB0FF0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652F1F4F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5BD11195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5D0B4AA1" w14:textId="77777777">
        <w:trPr>
          <w:trHeight w:val="474"/>
        </w:trPr>
        <w:tc>
          <w:tcPr>
            <w:tcW w:w="619" w:type="dxa"/>
          </w:tcPr>
          <w:p w14:paraId="52F28461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3CCD6EC1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01EC312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272E6507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39E68F11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19C5DBFC" w14:textId="77777777">
        <w:trPr>
          <w:trHeight w:val="474"/>
        </w:trPr>
        <w:tc>
          <w:tcPr>
            <w:tcW w:w="619" w:type="dxa"/>
          </w:tcPr>
          <w:p w14:paraId="153AD8F5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0DA1FA03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A00F1C0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3147101E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0E421FAD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1909FC16" w14:textId="77777777">
        <w:trPr>
          <w:trHeight w:val="474"/>
        </w:trPr>
        <w:tc>
          <w:tcPr>
            <w:tcW w:w="619" w:type="dxa"/>
          </w:tcPr>
          <w:p w14:paraId="5695057F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2E00C6C2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ED5D059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1BA6D84D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6AC4C016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174377EC" w14:textId="77777777">
        <w:trPr>
          <w:trHeight w:val="479"/>
        </w:trPr>
        <w:tc>
          <w:tcPr>
            <w:tcW w:w="619" w:type="dxa"/>
          </w:tcPr>
          <w:p w14:paraId="2F18A7A4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5FE41BA3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D052CFB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5A9B812F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1AB7C669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34CD3CE1" w14:textId="77777777">
        <w:trPr>
          <w:trHeight w:val="474"/>
        </w:trPr>
        <w:tc>
          <w:tcPr>
            <w:tcW w:w="619" w:type="dxa"/>
          </w:tcPr>
          <w:p w14:paraId="125C610B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7D03A155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0F513EE1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3AE60119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24C5013D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2E3B2D28" w14:textId="77777777">
        <w:trPr>
          <w:trHeight w:val="474"/>
        </w:trPr>
        <w:tc>
          <w:tcPr>
            <w:tcW w:w="619" w:type="dxa"/>
          </w:tcPr>
          <w:p w14:paraId="40A554A9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21ADB7D4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0721117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5306675C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37B8239E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25638923" w14:textId="77777777">
        <w:trPr>
          <w:trHeight w:val="474"/>
        </w:trPr>
        <w:tc>
          <w:tcPr>
            <w:tcW w:w="619" w:type="dxa"/>
          </w:tcPr>
          <w:p w14:paraId="2F401952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491824B2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E44AC90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6B9CD95E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7B4BC8CE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15B93FDD" w14:textId="77777777">
        <w:trPr>
          <w:trHeight w:val="479"/>
        </w:trPr>
        <w:tc>
          <w:tcPr>
            <w:tcW w:w="619" w:type="dxa"/>
          </w:tcPr>
          <w:p w14:paraId="7690D8C1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2DD86A89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27BDE83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45143223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32D44DCB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0CAB67EE" w14:textId="77777777">
        <w:trPr>
          <w:trHeight w:val="474"/>
        </w:trPr>
        <w:tc>
          <w:tcPr>
            <w:tcW w:w="619" w:type="dxa"/>
          </w:tcPr>
          <w:p w14:paraId="7ED3AFF6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1A1276CB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163F820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0332CE2D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4F1C5310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173035C2" w14:textId="77777777">
        <w:trPr>
          <w:trHeight w:val="474"/>
        </w:trPr>
        <w:tc>
          <w:tcPr>
            <w:tcW w:w="619" w:type="dxa"/>
          </w:tcPr>
          <w:p w14:paraId="26BEDB25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02E9F170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3E004BE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2422C990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659B704D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850" w14:paraId="5665FD87" w14:textId="77777777">
        <w:trPr>
          <w:trHeight w:val="474"/>
        </w:trPr>
        <w:tc>
          <w:tcPr>
            <w:tcW w:w="619" w:type="dxa"/>
          </w:tcPr>
          <w:p w14:paraId="2F8B09A7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 w14:paraId="03FE0BA9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4120A84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 w14:paraId="032A45AB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07BF7130" w14:textId="77777777" w:rsidR="00400850" w:rsidRDefault="0040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BC12A1" w14:textId="77777777" w:rsidR="00400850" w:rsidRDefault="00400850">
      <w:pPr>
        <w:rPr>
          <w:rFonts w:ascii="Times New Roman"/>
          <w:sz w:val="18"/>
        </w:rPr>
        <w:sectPr w:rsidR="00400850">
          <w:headerReference w:type="default" r:id="rId8"/>
          <w:footerReference w:type="default" r:id="rId9"/>
          <w:pgSz w:w="11900" w:h="16840"/>
          <w:pgMar w:top="1680" w:right="680" w:bottom="1160" w:left="700" w:header="710" w:footer="977" w:gutter="0"/>
          <w:cols w:space="708"/>
        </w:sectPr>
      </w:pPr>
    </w:p>
    <w:p w14:paraId="472378F0" w14:textId="77777777" w:rsidR="00400850" w:rsidRDefault="00400850">
      <w:pPr>
        <w:pStyle w:val="GvdeMetni"/>
        <w:rPr>
          <w:sz w:val="20"/>
        </w:rPr>
      </w:pPr>
    </w:p>
    <w:p w14:paraId="23914331" w14:textId="56808AD6" w:rsidR="00400850" w:rsidRDefault="009508B8">
      <w:pPr>
        <w:pStyle w:val="GvdeMetni"/>
        <w:rPr>
          <w:sz w:val="20"/>
        </w:rPr>
      </w:pPr>
      <w:r>
        <w:fldChar w:fldCharType="begin"/>
      </w:r>
      <w:r>
        <w:instrText xml:space="preserve"> INCLUDEPICTURE "blob:https://web.whatsapp.com/3e4025f8-d8aa-4983-a8e7-179fc0499a24" \* MERGEFORMATINET </w:instrText>
      </w:r>
      <w:r>
        <w:fldChar w:fldCharType="separate"/>
      </w:r>
      <w:r>
        <w:fldChar w:fldCharType="end"/>
      </w:r>
    </w:p>
    <w:p w14:paraId="16CB6CFE" w14:textId="667A081A" w:rsidR="00400850" w:rsidRDefault="00400850">
      <w:pPr>
        <w:pStyle w:val="GvdeMetni"/>
        <w:spacing w:before="7"/>
        <w:rPr>
          <w:sz w:val="15"/>
        </w:rPr>
      </w:pP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9214"/>
      </w:tblGrid>
      <w:tr w:rsidR="009508B8" w14:paraId="469AC4EB" w14:textId="77777777" w:rsidTr="009508B8">
        <w:trPr>
          <w:trHeight w:val="493"/>
        </w:trPr>
        <w:tc>
          <w:tcPr>
            <w:tcW w:w="9214" w:type="dxa"/>
          </w:tcPr>
          <w:p w14:paraId="4F7E9805" w14:textId="1FA82746" w:rsidR="009508B8" w:rsidRPr="009508B8" w:rsidRDefault="009508B8" w:rsidP="009508B8">
            <w:pPr>
              <w:pStyle w:val="GvdeMetni"/>
              <w:jc w:val="center"/>
              <w:rPr>
                <w:b/>
                <w:bCs/>
                <w:sz w:val="20"/>
              </w:rPr>
            </w:pPr>
            <w:r w:rsidRPr="009508B8">
              <w:rPr>
                <w:b/>
                <w:bCs/>
                <w:sz w:val="21"/>
                <w:szCs w:val="28"/>
              </w:rPr>
              <w:t>TOPLANTI FOTOĞRAFLARI</w:t>
            </w:r>
          </w:p>
        </w:tc>
      </w:tr>
      <w:tr w:rsidR="009508B8" w14:paraId="0BC1E05F" w14:textId="77777777" w:rsidTr="009508B8">
        <w:trPr>
          <w:trHeight w:val="3561"/>
        </w:trPr>
        <w:tc>
          <w:tcPr>
            <w:tcW w:w="9214" w:type="dxa"/>
          </w:tcPr>
          <w:p w14:paraId="095A7790" w14:textId="217EC4C3" w:rsidR="009508B8" w:rsidRDefault="009508B8" w:rsidP="009508B8">
            <w:pPr>
              <w:pStyle w:val="GvdeMetni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6A8ACBA2" wp14:editId="3D94D67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360680</wp:posOffset>
                  </wp:positionV>
                  <wp:extent cx="2742659" cy="3657600"/>
                  <wp:effectExtent l="0" t="0" r="635" b="0"/>
                  <wp:wrapTopAndBottom/>
                  <wp:docPr id="602186223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186223" name="Resim 60218622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911" cy="3664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35EC95" w14:textId="174F3200" w:rsidR="009508B8" w:rsidRDefault="009508B8" w:rsidP="009508B8">
            <w:pPr>
              <w:pStyle w:val="GvdeMetni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443EAB3C" wp14:editId="0A05249C">
                  <wp:simplePos x="0" y="0"/>
                  <wp:positionH relativeFrom="column">
                    <wp:posOffset>2896235</wp:posOffset>
                  </wp:positionH>
                  <wp:positionV relativeFrom="paragraph">
                    <wp:posOffset>197485</wp:posOffset>
                  </wp:positionV>
                  <wp:extent cx="2749550" cy="3665855"/>
                  <wp:effectExtent l="0" t="0" r="6350" b="4445"/>
                  <wp:wrapTopAndBottom/>
                  <wp:docPr id="1017234354" name="Resim 10" descr="iç mekan, duvar, mobilya, giy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234354" name="Resim 9" descr="iç mekan, duvar, mobilya, giyim içeren bir resim&#10;&#10;Açıklama otomatik olarak oluşturuldu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0" cy="366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38F2CD" w14:textId="2C716412" w:rsidR="009508B8" w:rsidRDefault="009508B8" w:rsidP="009508B8">
            <w:pPr>
              <w:pStyle w:val="GvdeMetni"/>
              <w:rPr>
                <w:sz w:val="20"/>
              </w:rPr>
            </w:pPr>
          </w:p>
          <w:p w14:paraId="1518DFA2" w14:textId="04719075" w:rsidR="009508B8" w:rsidRDefault="009508B8" w:rsidP="009508B8">
            <w:pPr>
              <w:pStyle w:val="GvdeMetni"/>
              <w:rPr>
                <w:sz w:val="20"/>
              </w:rPr>
            </w:pPr>
          </w:p>
          <w:p w14:paraId="13BF7A60" w14:textId="33C66C40" w:rsidR="009508B8" w:rsidRDefault="009508B8" w:rsidP="009508B8">
            <w:pPr>
              <w:pStyle w:val="GvdeMetni"/>
              <w:rPr>
                <w:sz w:val="20"/>
              </w:rPr>
            </w:pPr>
          </w:p>
          <w:p w14:paraId="5E338FA4" w14:textId="7B1A6FD9" w:rsidR="009508B8" w:rsidRDefault="009508B8" w:rsidP="009508B8">
            <w:pPr>
              <w:pStyle w:val="GvdeMetni"/>
              <w:rPr>
                <w:sz w:val="20"/>
              </w:rPr>
            </w:pPr>
          </w:p>
          <w:p w14:paraId="4041DFE7" w14:textId="3A37755D" w:rsidR="009508B8" w:rsidRDefault="009508B8" w:rsidP="009508B8">
            <w:pPr>
              <w:pStyle w:val="GvdeMetni"/>
              <w:rPr>
                <w:sz w:val="20"/>
              </w:rPr>
            </w:pPr>
          </w:p>
          <w:p w14:paraId="7C9E3F75" w14:textId="5DF56111" w:rsidR="009508B8" w:rsidRDefault="009508B8" w:rsidP="009508B8">
            <w:pPr>
              <w:pStyle w:val="GvdeMetni"/>
              <w:rPr>
                <w:sz w:val="20"/>
              </w:rPr>
            </w:pPr>
          </w:p>
          <w:p w14:paraId="2999A2DE" w14:textId="435D047F" w:rsidR="009508B8" w:rsidRDefault="009508B8" w:rsidP="009508B8">
            <w:pPr>
              <w:pStyle w:val="GvdeMetni"/>
              <w:rPr>
                <w:sz w:val="20"/>
              </w:rPr>
            </w:pPr>
          </w:p>
          <w:p w14:paraId="3A8141B0" w14:textId="0FFAEE9B" w:rsidR="009508B8" w:rsidRDefault="009508B8" w:rsidP="009508B8">
            <w:pPr>
              <w:pStyle w:val="GvdeMetni"/>
              <w:rPr>
                <w:sz w:val="20"/>
              </w:rPr>
            </w:pPr>
          </w:p>
        </w:tc>
      </w:tr>
    </w:tbl>
    <w:p w14:paraId="15211CF9" w14:textId="2B00CDB4" w:rsidR="00400850" w:rsidRDefault="00400850" w:rsidP="009508B8">
      <w:pPr>
        <w:pStyle w:val="GvdeMetni"/>
        <w:rPr>
          <w:sz w:val="20"/>
        </w:rPr>
      </w:pPr>
    </w:p>
    <w:sectPr w:rsidR="00400850">
      <w:headerReference w:type="default" r:id="rId12"/>
      <w:footerReference w:type="default" r:id="rId13"/>
      <w:pgSz w:w="11900" w:h="16840"/>
      <w:pgMar w:top="1680" w:right="680" w:bottom="1160" w:left="700" w:header="710" w:footer="977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4F07" w14:textId="77777777" w:rsidR="003D2B14" w:rsidRDefault="003D2B14">
      <w:r>
        <w:separator/>
      </w:r>
    </w:p>
  </w:endnote>
  <w:endnote w:type="continuationSeparator" w:id="0">
    <w:p w14:paraId="0C5376AA" w14:textId="77777777" w:rsidR="003D2B14" w:rsidRDefault="003D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D7B4" w14:textId="77777777" w:rsidR="00400850" w:rsidRDefault="00712EE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2272" behindDoc="1" locked="0" layoutInCell="1" allowOverlap="1" wp14:anchorId="6770DF2C" wp14:editId="702E927E">
              <wp:simplePos x="0" y="0"/>
              <wp:positionH relativeFrom="page">
                <wp:posOffset>3703320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8890"/>
              <wp:wrapNone/>
              <wp:docPr id="5475639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EC26B" w14:textId="77777777" w:rsidR="00400850" w:rsidRDefault="00000000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0DF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91.6pt;margin-top:778.15pt;width:12pt;height:15.3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" filled="f" stroked="f">
              <v:path arrowok="t"/>
              <v:textbox inset="0,0,0,0">
                <w:txbxContent>
                  <w:p w14:paraId="75DEC26B" w14:textId="77777777" w:rsidR="00400850" w:rsidRDefault="00000000">
                    <w:pPr>
                      <w:pStyle w:val="GvdeMetni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C39A" w14:textId="77777777" w:rsidR="00400850" w:rsidRDefault="00712EE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555B2FB3" wp14:editId="2641CCC2">
              <wp:simplePos x="0" y="0"/>
              <wp:positionH relativeFrom="page">
                <wp:posOffset>3703320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8890"/>
              <wp:wrapNone/>
              <wp:docPr id="16507182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58D6F" w14:textId="77777777" w:rsidR="00400850" w:rsidRDefault="00000000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B2F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1.6pt;margin-top:778.15pt;width:12pt;height:15.3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61858D6F" w14:textId="77777777" w:rsidR="00400850" w:rsidRDefault="00000000">
                    <w:pPr>
                      <w:pStyle w:val="GvdeMetni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322A" w14:textId="77777777" w:rsidR="00400850" w:rsidRDefault="00712EE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4320" behindDoc="1" locked="0" layoutInCell="1" allowOverlap="1" wp14:anchorId="7CBA916F" wp14:editId="1C6A3FA5">
              <wp:simplePos x="0" y="0"/>
              <wp:positionH relativeFrom="page">
                <wp:posOffset>3703320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8890"/>
              <wp:wrapNone/>
              <wp:docPr id="2140422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45430" w14:textId="77777777" w:rsidR="00400850" w:rsidRDefault="00000000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A91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1.6pt;margin-top:778.15pt;width:12pt;height:15.3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69445430" w14:textId="77777777" w:rsidR="00400850" w:rsidRDefault="00000000">
                    <w:pPr>
                      <w:pStyle w:val="GvdeMetni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E42C9" w14:textId="77777777" w:rsidR="003D2B14" w:rsidRDefault="003D2B14">
      <w:r>
        <w:separator/>
      </w:r>
    </w:p>
  </w:footnote>
  <w:footnote w:type="continuationSeparator" w:id="0">
    <w:p w14:paraId="7EE1C5B3" w14:textId="77777777" w:rsidR="003D2B14" w:rsidRDefault="003D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0C3E" w14:textId="77777777" w:rsidR="00400850" w:rsidRDefault="00712EE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7E2705E" wp14:editId="34FD8C95">
              <wp:simplePos x="0" y="0"/>
              <wp:positionH relativeFrom="page">
                <wp:posOffset>899160</wp:posOffset>
              </wp:positionH>
              <wp:positionV relativeFrom="page">
                <wp:posOffset>448310</wp:posOffset>
              </wp:positionV>
              <wp:extent cx="5763895" cy="624840"/>
              <wp:effectExtent l="0" t="0" r="1905" b="10160"/>
              <wp:wrapNone/>
              <wp:docPr id="4633857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6389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83"/>
                            <w:gridCol w:w="3201"/>
                            <w:gridCol w:w="1747"/>
                            <w:gridCol w:w="1430"/>
                          </w:tblGrid>
                          <w:tr w:rsidR="00400850" w14:paraId="0B577A01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 w:val="restart"/>
                              </w:tcPr>
                              <w:p w14:paraId="7B9882E3" w14:textId="77777777" w:rsidR="00400850" w:rsidRDefault="0040085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 w:val="restart"/>
                              </w:tcPr>
                              <w:p w14:paraId="24E22831" w14:textId="77777777" w:rsidR="00400850" w:rsidRDefault="00000000">
                                <w:pPr>
                                  <w:pStyle w:val="TableParagraph"/>
                                  <w:spacing w:before="100"/>
                                  <w:ind w:left="455" w:right="436" w:hanging="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ÇAVDIR MESLEK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YÜKSEKOKULU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132C9EAB" w14:textId="77777777" w:rsidR="00400850" w:rsidRDefault="00000000">
                                <w:pPr>
                                  <w:pStyle w:val="TableParagraph"/>
                                  <w:spacing w:before="3" w:line="163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31CFC8CF" w14:textId="77777777" w:rsidR="00400850" w:rsidRDefault="00000000">
                                <w:pPr>
                                  <w:pStyle w:val="TableParagraph"/>
                                  <w:spacing w:before="3" w:line="163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ÇMYO.FR.1</w:t>
                                </w:r>
                              </w:p>
                            </w:tc>
                          </w:tr>
                          <w:tr w:rsidR="00400850" w14:paraId="41D9D79E" w14:textId="77777777">
                            <w:trPr>
                              <w:trHeight w:val="182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F032CF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D9FCC0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77C22B83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6F0C31A7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15/10/2023</w:t>
                                </w:r>
                              </w:p>
                            </w:tc>
                          </w:tr>
                          <w:tr w:rsidR="00400850" w14:paraId="16C8C74C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319D4A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6C185E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74EFAAFB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297F6169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 w:rsidR="00400850" w14:paraId="352F92E6" w14:textId="77777777">
                            <w:trPr>
                              <w:trHeight w:val="182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927365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61B9CB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60215AE4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7AA8B4DE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99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00850" w14:paraId="456B4DC2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234AE8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DFD9FD0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15E8E062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21F4BFB5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4092DE7F" w14:textId="77777777" w:rsidR="00400850" w:rsidRDefault="00400850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270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.8pt;margin-top:35.3pt;width:453.85pt;height:49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&#13;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83"/>
                      <w:gridCol w:w="3201"/>
                      <w:gridCol w:w="1747"/>
                      <w:gridCol w:w="1430"/>
                    </w:tblGrid>
                    <w:tr w:rsidR="00400850" w14:paraId="0B577A01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 w:val="restart"/>
                        </w:tcPr>
                        <w:p w14:paraId="7B9882E3" w14:textId="77777777" w:rsidR="00400850" w:rsidRDefault="0040085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 w:val="restart"/>
                        </w:tcPr>
                        <w:p w14:paraId="24E22831" w14:textId="77777777" w:rsidR="00400850" w:rsidRDefault="00000000">
                          <w:pPr>
                            <w:pStyle w:val="TableParagraph"/>
                            <w:spacing w:before="100"/>
                            <w:ind w:left="455" w:right="436" w:hanging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ÇAVDIR MESLEK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YÜKSEKOKULU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TOPLANTI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1747" w:type="dxa"/>
                        </w:tcPr>
                        <w:p w14:paraId="132C9EAB" w14:textId="77777777" w:rsidR="00400850" w:rsidRDefault="00000000">
                          <w:pPr>
                            <w:pStyle w:val="TableParagraph"/>
                            <w:spacing w:before="3" w:line="163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31CFC8CF" w14:textId="77777777" w:rsidR="00400850" w:rsidRDefault="00000000">
                          <w:pPr>
                            <w:pStyle w:val="TableParagraph"/>
                            <w:spacing w:before="3" w:line="163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ÇMYO.FR.1</w:t>
                          </w:r>
                        </w:p>
                      </w:tc>
                    </w:tr>
                    <w:tr w:rsidR="00400850" w14:paraId="41D9D79E" w14:textId="77777777">
                      <w:trPr>
                        <w:trHeight w:val="182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35F032CF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5AD9FCC0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77C22B83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6F0C31A7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15/10/2023</w:t>
                          </w:r>
                        </w:p>
                      </w:tc>
                    </w:tr>
                    <w:tr w:rsidR="00400850" w14:paraId="16C8C74C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5D319D4A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536C185E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74EFAAFB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297F6169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 w:rsidR="00400850" w14:paraId="352F92E6" w14:textId="77777777">
                      <w:trPr>
                        <w:trHeight w:val="182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2F927365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2061B9CB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60215AE4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7AA8B4DE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99"/>
                              <w:sz w:val="16"/>
                            </w:rPr>
                            <w:t>0</w:t>
                          </w:r>
                        </w:p>
                      </w:tc>
                    </w:tr>
                    <w:tr w:rsidR="00400850" w14:paraId="456B4DC2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7D234AE8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4DFD9FD0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15E8E062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21F4BFB5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3</w:t>
                          </w:r>
                        </w:p>
                      </w:tc>
                    </w:tr>
                  </w:tbl>
                  <w:p w14:paraId="4092DE7F" w14:textId="77777777" w:rsidR="00400850" w:rsidRDefault="0040085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221760" behindDoc="1" locked="0" layoutInCell="1" allowOverlap="1" wp14:anchorId="7E070013" wp14:editId="6D9AD1D6">
          <wp:simplePos x="0" y="0"/>
          <wp:positionH relativeFrom="page">
            <wp:posOffset>1041504</wp:posOffset>
          </wp:positionH>
          <wp:positionV relativeFrom="page">
            <wp:posOffset>605568</wp:posOffset>
          </wp:positionV>
          <wp:extent cx="1431381" cy="3245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381" cy="324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4249" w14:textId="77777777" w:rsidR="00400850" w:rsidRDefault="00712EE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45B6E11C" wp14:editId="13E6DA66">
              <wp:simplePos x="0" y="0"/>
              <wp:positionH relativeFrom="page">
                <wp:posOffset>899160</wp:posOffset>
              </wp:positionH>
              <wp:positionV relativeFrom="page">
                <wp:posOffset>448310</wp:posOffset>
              </wp:positionV>
              <wp:extent cx="5763895" cy="624840"/>
              <wp:effectExtent l="0" t="0" r="1905" b="10160"/>
              <wp:wrapNone/>
              <wp:docPr id="19567294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6389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83"/>
                            <w:gridCol w:w="3201"/>
                            <w:gridCol w:w="1747"/>
                            <w:gridCol w:w="1430"/>
                          </w:tblGrid>
                          <w:tr w:rsidR="00400850" w14:paraId="686C44A1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 w:val="restart"/>
                              </w:tcPr>
                              <w:p w14:paraId="01F88E54" w14:textId="77777777" w:rsidR="00400850" w:rsidRDefault="0040085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 w:val="restart"/>
                              </w:tcPr>
                              <w:p w14:paraId="3778D474" w14:textId="77777777" w:rsidR="00400850" w:rsidRDefault="00000000">
                                <w:pPr>
                                  <w:pStyle w:val="TableParagraph"/>
                                  <w:spacing w:before="100"/>
                                  <w:ind w:left="455" w:right="436" w:hanging="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ÇAVDIR MESLEK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YÜKSEKOKULU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317B38DD" w14:textId="77777777" w:rsidR="00400850" w:rsidRDefault="00000000">
                                <w:pPr>
                                  <w:pStyle w:val="TableParagraph"/>
                                  <w:spacing w:before="3" w:line="163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5F415525" w14:textId="77777777" w:rsidR="00400850" w:rsidRDefault="00000000">
                                <w:pPr>
                                  <w:pStyle w:val="TableParagraph"/>
                                  <w:spacing w:before="3" w:line="163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ÇMYO.FR.1</w:t>
                                </w:r>
                              </w:p>
                            </w:tc>
                          </w:tr>
                          <w:tr w:rsidR="00400850" w14:paraId="615C25CB" w14:textId="77777777">
                            <w:trPr>
                              <w:trHeight w:val="182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91CCAD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65C9D0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7BFBF68B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0C2E255D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15/10/2023</w:t>
                                </w:r>
                              </w:p>
                            </w:tc>
                          </w:tr>
                          <w:tr w:rsidR="00400850" w14:paraId="1484D2E2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22C1C0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6FB6E4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07C8485C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298CAAE5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 w:rsidR="00400850" w14:paraId="6A840F10" w14:textId="77777777">
                            <w:trPr>
                              <w:trHeight w:val="182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9AEAB6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2B3450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5482C5FD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37F26E73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99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00850" w14:paraId="77E6C3F9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42B81F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9E58E7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26C54F04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7A750FA9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6AF911C7" w14:textId="77777777" w:rsidR="00400850" w:rsidRDefault="00400850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6E1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0.8pt;margin-top:35.3pt;width:453.85pt;height:49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&#13;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83"/>
                      <w:gridCol w:w="3201"/>
                      <w:gridCol w:w="1747"/>
                      <w:gridCol w:w="1430"/>
                    </w:tblGrid>
                    <w:tr w:rsidR="00400850" w14:paraId="686C44A1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 w:val="restart"/>
                        </w:tcPr>
                        <w:p w14:paraId="01F88E54" w14:textId="77777777" w:rsidR="00400850" w:rsidRDefault="0040085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 w:val="restart"/>
                        </w:tcPr>
                        <w:p w14:paraId="3778D474" w14:textId="77777777" w:rsidR="00400850" w:rsidRDefault="00000000">
                          <w:pPr>
                            <w:pStyle w:val="TableParagraph"/>
                            <w:spacing w:before="100"/>
                            <w:ind w:left="455" w:right="436" w:hanging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ÇAVDIR MESLEK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YÜKSEKOKULU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TOPLANTI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1747" w:type="dxa"/>
                        </w:tcPr>
                        <w:p w14:paraId="317B38DD" w14:textId="77777777" w:rsidR="00400850" w:rsidRDefault="00000000">
                          <w:pPr>
                            <w:pStyle w:val="TableParagraph"/>
                            <w:spacing w:before="3" w:line="163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5F415525" w14:textId="77777777" w:rsidR="00400850" w:rsidRDefault="00000000">
                          <w:pPr>
                            <w:pStyle w:val="TableParagraph"/>
                            <w:spacing w:before="3" w:line="163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ÇMYO.FR.1</w:t>
                          </w:r>
                        </w:p>
                      </w:tc>
                    </w:tr>
                    <w:tr w:rsidR="00400850" w14:paraId="615C25CB" w14:textId="77777777">
                      <w:trPr>
                        <w:trHeight w:val="182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1C91CCAD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2065C9D0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7BFBF68B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0C2E255D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15/10/2023</w:t>
                          </w:r>
                        </w:p>
                      </w:tc>
                    </w:tr>
                    <w:tr w:rsidR="00400850" w14:paraId="1484D2E2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2722C1C0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7B6FB6E4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07C8485C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298CAAE5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 w:rsidR="00400850" w14:paraId="6A840F10" w14:textId="77777777">
                      <w:trPr>
                        <w:trHeight w:val="182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469AEAB6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402B3450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5482C5FD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37F26E73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99"/>
                              <w:sz w:val="16"/>
                            </w:rPr>
                            <w:t>0</w:t>
                          </w:r>
                        </w:p>
                      </w:tc>
                    </w:tr>
                    <w:tr w:rsidR="00400850" w14:paraId="77E6C3F9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6742B81F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059E58E7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26C54F04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7A750FA9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3</w:t>
                          </w:r>
                        </w:p>
                      </w:tc>
                    </w:tr>
                  </w:tbl>
                  <w:p w14:paraId="6AF911C7" w14:textId="77777777" w:rsidR="00400850" w:rsidRDefault="0040085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222784" behindDoc="1" locked="0" layoutInCell="1" allowOverlap="1" wp14:anchorId="1A552BC3" wp14:editId="507C8DDD">
          <wp:simplePos x="0" y="0"/>
          <wp:positionH relativeFrom="page">
            <wp:posOffset>1041504</wp:posOffset>
          </wp:positionH>
          <wp:positionV relativeFrom="page">
            <wp:posOffset>605568</wp:posOffset>
          </wp:positionV>
          <wp:extent cx="1431381" cy="32457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381" cy="324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BF14" w14:textId="77777777" w:rsidR="00400850" w:rsidRDefault="00712EE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664" behindDoc="0" locked="0" layoutInCell="1" allowOverlap="1" wp14:anchorId="4558E314" wp14:editId="7E0C3D5E">
              <wp:simplePos x="0" y="0"/>
              <wp:positionH relativeFrom="page">
                <wp:posOffset>899160</wp:posOffset>
              </wp:positionH>
              <wp:positionV relativeFrom="page">
                <wp:posOffset>448310</wp:posOffset>
              </wp:positionV>
              <wp:extent cx="5763895" cy="624840"/>
              <wp:effectExtent l="0" t="0" r="1905" b="10160"/>
              <wp:wrapNone/>
              <wp:docPr id="17303917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6389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83"/>
                            <w:gridCol w:w="3201"/>
                            <w:gridCol w:w="1747"/>
                            <w:gridCol w:w="1430"/>
                          </w:tblGrid>
                          <w:tr w:rsidR="00400850" w14:paraId="7388E0BA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 w:val="restart"/>
                              </w:tcPr>
                              <w:p w14:paraId="3872A0E3" w14:textId="77777777" w:rsidR="00400850" w:rsidRDefault="0040085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 w:val="restart"/>
                              </w:tcPr>
                              <w:p w14:paraId="2093093F" w14:textId="77777777" w:rsidR="00400850" w:rsidRDefault="00000000">
                                <w:pPr>
                                  <w:pStyle w:val="TableParagraph"/>
                                  <w:spacing w:before="100"/>
                                  <w:ind w:left="455" w:right="436" w:hanging="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ÇAVDIR MESLEK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YÜKSEKOKULU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43D67520" w14:textId="77777777" w:rsidR="00400850" w:rsidRDefault="00000000">
                                <w:pPr>
                                  <w:pStyle w:val="TableParagraph"/>
                                  <w:spacing w:before="3" w:line="163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15583228" w14:textId="77777777" w:rsidR="00400850" w:rsidRDefault="00000000">
                                <w:pPr>
                                  <w:pStyle w:val="TableParagraph"/>
                                  <w:spacing w:before="3" w:line="163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ÇMYO.FR.1</w:t>
                                </w:r>
                              </w:p>
                            </w:tc>
                          </w:tr>
                          <w:tr w:rsidR="00400850" w14:paraId="3473E22A" w14:textId="77777777">
                            <w:trPr>
                              <w:trHeight w:val="182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222240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988D3A1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412BB449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44B02478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15/10/2023</w:t>
                                </w:r>
                              </w:p>
                            </w:tc>
                          </w:tr>
                          <w:tr w:rsidR="00400850" w14:paraId="75CB3AD7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CB8458A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50A8A2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45621F1A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604FF086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 w:rsidR="00400850" w14:paraId="7F3B6C82" w14:textId="77777777">
                            <w:trPr>
                              <w:trHeight w:val="182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09D351B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0B0EF8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154A28D9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590DBDE9" w14:textId="77777777" w:rsidR="00400850" w:rsidRDefault="00000000"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99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00850" w14:paraId="082A4B39" w14:textId="77777777">
                            <w:trPr>
                              <w:trHeight w:val="186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BEA167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42AEBB" w14:textId="77777777" w:rsidR="00400850" w:rsidRDefault="0040085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 w14:paraId="22360C42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 w14:paraId="0E810F07" w14:textId="77777777" w:rsidR="00400850" w:rsidRDefault="00000000"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59948EB7" w14:textId="77777777" w:rsidR="00400850" w:rsidRDefault="00400850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8E3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0.8pt;margin-top:35.3pt;width:453.85pt;height:49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&#13;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83"/>
                      <w:gridCol w:w="3201"/>
                      <w:gridCol w:w="1747"/>
                      <w:gridCol w:w="1430"/>
                    </w:tblGrid>
                    <w:tr w:rsidR="00400850" w14:paraId="7388E0BA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 w:val="restart"/>
                        </w:tcPr>
                        <w:p w14:paraId="3872A0E3" w14:textId="77777777" w:rsidR="00400850" w:rsidRDefault="0040085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 w:val="restart"/>
                        </w:tcPr>
                        <w:p w14:paraId="2093093F" w14:textId="77777777" w:rsidR="00400850" w:rsidRDefault="00000000">
                          <w:pPr>
                            <w:pStyle w:val="TableParagraph"/>
                            <w:spacing w:before="100"/>
                            <w:ind w:left="455" w:right="436" w:hanging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ÇAVDIR MESLEK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YÜKSEKOKULU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TOPLANTI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1747" w:type="dxa"/>
                        </w:tcPr>
                        <w:p w14:paraId="43D67520" w14:textId="77777777" w:rsidR="00400850" w:rsidRDefault="00000000">
                          <w:pPr>
                            <w:pStyle w:val="TableParagraph"/>
                            <w:spacing w:before="3" w:line="163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15583228" w14:textId="77777777" w:rsidR="00400850" w:rsidRDefault="00000000">
                          <w:pPr>
                            <w:pStyle w:val="TableParagraph"/>
                            <w:spacing w:before="3" w:line="163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ÇMYO.FR.1</w:t>
                          </w:r>
                        </w:p>
                      </w:tc>
                    </w:tr>
                    <w:tr w:rsidR="00400850" w14:paraId="3473E22A" w14:textId="77777777">
                      <w:trPr>
                        <w:trHeight w:val="182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65222240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6988D3A1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412BB449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44B02478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15/10/2023</w:t>
                          </w:r>
                        </w:p>
                      </w:tc>
                    </w:tr>
                    <w:tr w:rsidR="00400850" w14:paraId="75CB3AD7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5CB8458A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2450A8A2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45621F1A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604FF086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 w:rsidR="00400850" w14:paraId="7F3B6C82" w14:textId="77777777">
                      <w:trPr>
                        <w:trHeight w:val="182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109D351B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7A0B0EF8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154A28D9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590DBDE9" w14:textId="77777777" w:rsidR="00400850" w:rsidRDefault="00000000"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99"/>
                              <w:sz w:val="16"/>
                            </w:rPr>
                            <w:t>0</w:t>
                          </w:r>
                        </w:p>
                      </w:tc>
                    </w:tr>
                    <w:tr w:rsidR="00400850" w14:paraId="082A4B39" w14:textId="77777777">
                      <w:trPr>
                        <w:trHeight w:val="186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 w14:paraId="25BEA167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 w14:paraId="1D42AEBB" w14:textId="77777777" w:rsidR="00400850" w:rsidRDefault="0040085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 w14:paraId="22360C42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 w14:paraId="0E810F07" w14:textId="77777777" w:rsidR="00400850" w:rsidRDefault="00000000"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3</w:t>
                          </w:r>
                        </w:p>
                      </w:tc>
                    </w:tr>
                  </w:tbl>
                  <w:p w14:paraId="59948EB7" w14:textId="77777777" w:rsidR="00400850" w:rsidRDefault="0040085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223808" behindDoc="1" locked="0" layoutInCell="1" allowOverlap="1" wp14:anchorId="369B4DD0" wp14:editId="7F04F867">
          <wp:simplePos x="0" y="0"/>
          <wp:positionH relativeFrom="page">
            <wp:posOffset>1041504</wp:posOffset>
          </wp:positionH>
          <wp:positionV relativeFrom="page">
            <wp:posOffset>605568</wp:posOffset>
          </wp:positionV>
          <wp:extent cx="1431381" cy="32457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381" cy="324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50"/>
    <w:rsid w:val="003D2B14"/>
    <w:rsid w:val="00400850"/>
    <w:rsid w:val="0040419E"/>
    <w:rsid w:val="00712EED"/>
    <w:rsid w:val="009508B8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F5DA"/>
  <w15:docId w15:val="{99C59943-0B93-3B47-B07F-EBBB53C8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950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74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7411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974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7411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- 21-form-1206-63945918-gmyofr1-toplanti-tutanagi 20.10.2023.docx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- 21-form-1206-63945918-gmyofr1-toplanti-tutanagi 20.10.2023.docx</dc:title>
  <cp:lastModifiedBy>Özge Kutlu</cp:lastModifiedBy>
  <cp:revision>3</cp:revision>
  <dcterms:created xsi:type="dcterms:W3CDTF">2023-10-31T14:07:00Z</dcterms:created>
  <dcterms:modified xsi:type="dcterms:W3CDTF">2023-10-31T14:38:00Z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Word</vt:lpwstr>
  </property>
  <property fmtid="{D5CDD505-2E9C-101B-9397-08002B2CF9AE}" pid="4" name="LastSaved">
    <vt:filetime>2023-10-31T00:00:00Z</vt:filetime>
  </property>
</Properties>
</file>