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8528C2" w:rsidRPr="00BA6C13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D74FE9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BA6C13" w:rsidRP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528C2" w:rsidRPr="00BA6C13" w:rsidRDefault="008528C2" w:rsidP="008528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b/>
                <w:lang w:eastAsia="en-US"/>
              </w:rPr>
              <w:t>………………………………………………</w:t>
            </w:r>
            <w:proofErr w:type="gramEnd"/>
            <w:r w:rsidRPr="00BA6C13">
              <w:rPr>
                <w:rFonts w:ascii="Arial" w:eastAsia="Calibri" w:hAnsi="Arial" w:cs="Arial"/>
                <w:b/>
                <w:lang w:eastAsia="en-US"/>
              </w:rPr>
              <w:t xml:space="preserve">BÖLÜM </w:t>
            </w:r>
            <w:r w:rsidR="00BA6C13" w:rsidRPr="00BA6C13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BA6C13">
              <w:rPr>
                <w:rFonts w:ascii="Arial" w:eastAsia="Calibri" w:hAnsi="Arial" w:cs="Arial"/>
                <w:b/>
                <w:lang w:eastAsia="en-US"/>
              </w:rPr>
              <w:t>BAŞKANLIĞINA</w:t>
            </w:r>
          </w:p>
          <w:p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lang w:eastAsia="en-US"/>
              </w:rPr>
              <w:t>……</w:t>
            </w:r>
            <w:proofErr w:type="gramEnd"/>
            <w:r w:rsidRPr="00BA6C13">
              <w:rPr>
                <w:rFonts w:ascii="Arial" w:eastAsia="Calibri" w:hAnsi="Arial" w:cs="Arial"/>
                <w:lang w:eastAsia="en-US"/>
              </w:rPr>
              <w:t>/……./……… Tarihinde görev sürem biteceğinden dolayı,  görev süremin tekrar uzatılmasını talep ediyorum.</w:t>
            </w: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ab/>
              <w:t>Bilgilerinizi ve gereğini arz ederim.</w:t>
            </w: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lang w:eastAsia="en-US"/>
              </w:rPr>
              <w:t>…….</w:t>
            </w:r>
            <w:proofErr w:type="gramEnd"/>
            <w:r w:rsidRPr="00BA6C13">
              <w:rPr>
                <w:rFonts w:ascii="Arial" w:eastAsia="Calibri" w:hAnsi="Arial" w:cs="Arial"/>
                <w:lang w:eastAsia="en-US"/>
              </w:rPr>
              <w:t>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 w:rsidSect="005E4A46">
      <w:headerReference w:type="default" r:id="rId7"/>
      <w:footerReference w:type="default" r:id="rId8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CB" w:rsidRDefault="00FB5DCB" w:rsidP="004974B7">
      <w:r>
        <w:separator/>
      </w:r>
    </w:p>
  </w:endnote>
  <w:endnote w:type="continuationSeparator" w:id="0">
    <w:p w:rsidR="00FB5DCB" w:rsidRDefault="00FB5DC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13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CB" w:rsidRDefault="00FB5DCB" w:rsidP="004974B7">
      <w:r>
        <w:separator/>
      </w:r>
    </w:p>
  </w:footnote>
  <w:footnote w:type="continuationSeparator" w:id="0">
    <w:p w:rsidR="00FB5DCB" w:rsidRDefault="00FB5DC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2562"/>
      <w:gridCol w:w="4848"/>
      <w:gridCol w:w="1529"/>
      <w:gridCol w:w="1336"/>
    </w:tblGrid>
    <w:tr w:rsidR="00974DC0" w:rsidRPr="00BA6C13" w:rsidTr="00E02B4F">
      <w:trPr>
        <w:trHeight w:val="188"/>
      </w:trPr>
      <w:tc>
        <w:tcPr>
          <w:tcW w:w="2376" w:type="dxa"/>
          <w:vMerge w:val="restart"/>
          <w:vAlign w:val="center"/>
        </w:tcPr>
        <w:p w:rsidR="007D2278" w:rsidRDefault="00BA6C1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85398D" wp14:editId="17FDB90E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:rsidR="007D2278" w:rsidRPr="00BA6C13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>G</w:t>
          </w:r>
          <w:r w:rsidR="007D2278" w:rsidRPr="00BA6C13">
            <w:rPr>
              <w:rFonts w:ascii="Arial" w:hAnsi="Arial" w:cs="Arial"/>
              <w:b/>
              <w:sz w:val="22"/>
            </w:rPr>
            <w:t>ÖLHİSAR M</w:t>
          </w:r>
          <w:r w:rsidRPr="00BA6C13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BA6C13" w:rsidRDefault="008528C2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 xml:space="preserve">GÖREV SÜRESİ UZATIMI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BA6C13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BA6C13">
            <w:rPr>
              <w:rFonts w:ascii="Arial" w:hAnsi="Arial" w:cs="Arial"/>
              <w:sz w:val="16"/>
              <w:szCs w:val="16"/>
            </w:rPr>
            <w:t>GMYO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BA6C13">
            <w:rPr>
              <w:rFonts w:ascii="Arial" w:hAnsi="Arial" w:cs="Arial"/>
              <w:sz w:val="16"/>
              <w:szCs w:val="16"/>
            </w:rPr>
            <w:t>.</w:t>
          </w:r>
          <w:r w:rsidR="008528C2" w:rsidRPr="00BA6C13">
            <w:rPr>
              <w:rFonts w:ascii="Arial" w:hAnsi="Arial" w:cs="Arial"/>
              <w:sz w:val="16"/>
              <w:szCs w:val="16"/>
            </w:rPr>
            <w:t>15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BA6C13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:rsidTr="00E02B4F">
      <w:trPr>
        <w:trHeight w:val="280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BA6C13"/>
    <w:rsid w:val="00C944C5"/>
    <w:rsid w:val="00CA5966"/>
    <w:rsid w:val="00D74FE9"/>
    <w:rsid w:val="00DB62CA"/>
    <w:rsid w:val="00DD077F"/>
    <w:rsid w:val="00E02B4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54469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28</cp:revision>
  <cp:lastPrinted>2023-02-08T11:51:00Z</cp:lastPrinted>
  <dcterms:created xsi:type="dcterms:W3CDTF">2023-03-08T08:29:00Z</dcterms:created>
  <dcterms:modified xsi:type="dcterms:W3CDTF">2023-03-24T11:49:00Z</dcterms:modified>
</cp:coreProperties>
</file>