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053"/>
        <w:gridCol w:w="1708"/>
        <w:gridCol w:w="1931"/>
        <w:gridCol w:w="3544"/>
        <w:gridCol w:w="1134"/>
      </w:tblGrid>
      <w:tr w:rsidR="002B0F2F" w:rsidRPr="004D2EB9" w:rsidTr="002D01E2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0F2F" w:rsidRPr="004D2EB9" w:rsidRDefault="002D01E2" w:rsidP="006130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2EB9">
              <w:rPr>
                <w:b/>
                <w:bCs/>
                <w:color w:val="000000"/>
                <w:sz w:val="18"/>
                <w:szCs w:val="18"/>
              </w:rPr>
              <w:t>ADI / SOYADI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0F2F" w:rsidRPr="004D2EB9" w:rsidRDefault="002D01E2" w:rsidP="006130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2EB9">
              <w:rPr>
                <w:b/>
                <w:bCs/>
                <w:color w:val="000000"/>
                <w:sz w:val="18"/>
                <w:szCs w:val="18"/>
              </w:rPr>
              <w:t>ÖĞRENCİ NO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0F2F" w:rsidRPr="004D2EB9" w:rsidRDefault="002D01E2" w:rsidP="006130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BÖLÜMÜ 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0F2F" w:rsidRPr="004D2EB9" w:rsidRDefault="002D01E2" w:rsidP="006130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2EB9">
              <w:rPr>
                <w:b/>
                <w:bCs/>
                <w:color w:val="000000"/>
                <w:sz w:val="18"/>
                <w:szCs w:val="18"/>
              </w:rPr>
              <w:t>DERS İSMİ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0F2F" w:rsidRPr="002B0F2F" w:rsidRDefault="002D01E2" w:rsidP="002B0F2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D2EB9">
              <w:rPr>
                <w:b/>
                <w:bCs/>
                <w:color w:val="000000"/>
                <w:sz w:val="18"/>
                <w:szCs w:val="18"/>
              </w:rPr>
              <w:t>ÖĞRETİM ELEMANI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0F2F" w:rsidRPr="004D2EB9" w:rsidRDefault="002D01E2" w:rsidP="006130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UYĞUNLUK DURUM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Harun AKPINAR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1911501001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İşletme Bölüm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Ticari Mali Matematik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2B0F2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000FD7">
              <w:rPr>
                <w:rFonts w:ascii="Calibri" w:hAnsi="Calibri" w:cs="Calibri"/>
                <w:sz w:val="18"/>
                <w:szCs w:val="18"/>
              </w:rPr>
              <w:t>Öğr.Gör</w:t>
            </w:r>
            <w:proofErr w:type="spellEnd"/>
            <w:proofErr w:type="gramEnd"/>
            <w:r w:rsidRPr="00000FD7">
              <w:rPr>
                <w:rFonts w:ascii="Calibri" w:hAnsi="Calibri" w:cs="Calibri"/>
                <w:sz w:val="18"/>
                <w:szCs w:val="18"/>
              </w:rPr>
              <w:t>. FATİH GÜRSES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</w:t>
            </w:r>
            <w:r w:rsidR="002D01E2">
              <w:rPr>
                <w:rFonts w:ascii="Calibri" w:hAnsi="Calibri" w:cs="Calibri"/>
                <w:sz w:val="18"/>
                <w:szCs w:val="18"/>
              </w:rPr>
              <w:t>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Yonca ÖZHAN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171503081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Borçlar Hukuku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NAZIM AKSOY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77C72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77C72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Yonca ÖZHAN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77C72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171503081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77C72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7C72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Siyasal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Ve Yerel Dem.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77C72" w:rsidRPr="00000FD7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UMMAHAN KAYGISIZ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77C72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Hakan ERDAŞ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1721502008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İktisat Bölümü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Uygulamalı İktisadi Analiz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KÜBRA ÖNDER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Adile DEMİR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1711506003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Ailelerde Sosyal Hizmet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UMUT YANARDAĞ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İrem DOĞAN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1711506032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Ailelerde Sosyal Hizmet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UMUT YANARDAĞ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Onur YEŞİLDAĞ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1811501010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İşletme Bölümü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İşletme Yönetimi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ALİ MURAT ALPARSLAN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Onur YEŞİLDAĞ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1811501010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İşletme Bölümü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Maliyesi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MURAT İÇMEN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Hüseyin TOKGÖZ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1911507055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Maliye Bölümü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Maliyesi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MURAT İÇMEN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Aylin ÖZEL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1611504030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Finansal Hizmet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AHMET BUĞRA HAMŞIOĞLU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Sidar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FİDAN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1821508053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Siyaset B.ve Kamu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Yö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Anayasa Hukuku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</w:t>
            </w:r>
            <w:r>
              <w:rPr>
                <w:rFonts w:ascii="Calibri" w:hAnsi="Calibri" w:cs="Calibri"/>
                <w:sz w:val="18"/>
                <w:szCs w:val="18"/>
              </w:rPr>
              <w:t>ğr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. Üyesi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Nematollah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AGH. </w:t>
            </w:r>
            <w:r w:rsidRPr="00000FD7">
              <w:rPr>
                <w:rFonts w:ascii="Calibri" w:hAnsi="Calibri" w:cs="Calibri"/>
                <w:sz w:val="18"/>
                <w:szCs w:val="18"/>
              </w:rPr>
              <w:t>FANID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Yiğit ÇAKIR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1911508076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Siyaset B.ve Kamu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Yö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İktisat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MURAT BELKE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Yiğit ÇAKIR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1911508076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Siyaset B.ve Kamu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Yö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Yönetim Bilimi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SABRİNA KAYIKCI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Emine Feyza Çakır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1911506066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Hizmete Giriş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000FD7">
              <w:rPr>
                <w:rFonts w:ascii="Calibri" w:hAnsi="Calibri" w:cs="Calibri"/>
                <w:sz w:val="18"/>
                <w:szCs w:val="18"/>
              </w:rPr>
              <w:t>Yrd.Doç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</w:t>
            </w:r>
            <w:proofErr w:type="gramEnd"/>
            <w:r w:rsidRPr="00000FD7">
              <w:rPr>
                <w:rFonts w:ascii="Calibri" w:hAnsi="Calibri" w:cs="Calibri"/>
                <w:sz w:val="18"/>
                <w:szCs w:val="18"/>
              </w:rPr>
              <w:t xml:space="preserve"> MELEK ZUBAROĞLU YANARDAĞ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Aleyna Başak VAN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1911506015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Hizmete Giriş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000FD7">
              <w:rPr>
                <w:rFonts w:ascii="Calibri" w:hAnsi="Calibri" w:cs="Calibri"/>
                <w:sz w:val="18"/>
                <w:szCs w:val="18"/>
              </w:rPr>
              <w:t>Yrd.Doç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</w:t>
            </w:r>
            <w:proofErr w:type="gramEnd"/>
            <w:r w:rsidRPr="00000FD7">
              <w:rPr>
                <w:rFonts w:ascii="Calibri" w:hAnsi="Calibri" w:cs="Calibri"/>
                <w:sz w:val="18"/>
                <w:szCs w:val="18"/>
              </w:rPr>
              <w:t xml:space="preserve"> MELEK ZUBAROĞLU YANARDAĞ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Abdullah AVCI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1621503052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İktisada Giriş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MURAT BELKE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Abdullah AVCI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1621503052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Türk Kamu Yönetimi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MUSTAFA LAMBA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Zeynep KUMRU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1811506048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Felsefe Giriş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ESRA ÇAĞRI MUTLU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Zeynep KUMRU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1811506048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Sanat ve Sosyal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Hiz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000FD7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UMUT YANARDAĞ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Pınar AKELMA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1721503015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Siyasi Düşünceler Tarihi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EMRE SAVUT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Şeyma S. ERİKLİ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1411503026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Yönetim Psikolojisi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SEZAİ ÖZTOP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2D01E2" w:rsidRDefault="002D01E2" w:rsidP="006130A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D01E2">
              <w:rPr>
                <w:rFonts w:ascii="Calibri" w:hAnsi="Calibri" w:cs="Calibri"/>
                <w:b/>
                <w:sz w:val="18"/>
                <w:szCs w:val="18"/>
              </w:rPr>
              <w:t>Uygun Değil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Melike ERDOĞAN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1811504027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Mikro Ekonomi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KAZIM SARIÇOBAN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Şeyma KARATAŞ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1811504030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Mikro Ekonomi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KAZIM SARIÇOBAN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Ebru ÇILGIN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1711503026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Borçlar Hukuku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NAZIM AKSOY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Figen PEHLİVAN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1811505032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Kur. Yönetimi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NURDAN ORAL KARA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Gamze ATAOĞLU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1821505030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Yönetimi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Kur. Yönetimi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NURDAN ORAL KARA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Gamze ATAOĞLU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1821505030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İngilizce 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77C7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proofErr w:type="gramStart"/>
            <w:r w:rsidRPr="00E77C72">
              <w:rPr>
                <w:rFonts w:ascii="Calibri" w:hAnsi="Calibri" w:cs="Calibri"/>
                <w:sz w:val="18"/>
                <w:szCs w:val="18"/>
              </w:rPr>
              <w:t>Mustafa  ŞEVİK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Gamze ATAOĞLU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1821505030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Yönetimi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Girişimcilik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063D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Üyesi MEHMET KAHRAMAN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Gamze ATAOĞLU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1821505030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Sosyolojisi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063D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Üyesi SÜMEYYE ÖZMEN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Gamze ATAOĞLU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1821505030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Yabancı Dil III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proofErr w:type="gramStart"/>
            <w:r w:rsidRPr="00E77C72">
              <w:rPr>
                <w:rFonts w:ascii="Calibri" w:hAnsi="Calibri" w:cs="Calibri"/>
                <w:sz w:val="18"/>
                <w:szCs w:val="18"/>
              </w:rPr>
              <w:t>Mustafa  ŞEVİK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Halilova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RAHIDA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1911502036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İktisat Bölümü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Genel Muhasebe 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OSMAN KÜRŞAT ONAT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D01E2">
              <w:rPr>
                <w:rFonts w:ascii="Calibri" w:hAnsi="Calibri" w:cs="Calibri"/>
                <w:b/>
                <w:sz w:val="18"/>
                <w:szCs w:val="18"/>
              </w:rPr>
              <w:t>Uygun Değil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Halilova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RAHIDA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1911502036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İktisat Bölümü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Matematik 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000FD7">
              <w:rPr>
                <w:rFonts w:ascii="Calibri" w:hAnsi="Calibri" w:cs="Calibri"/>
                <w:sz w:val="18"/>
                <w:szCs w:val="18"/>
              </w:rPr>
              <w:t>Öğr.Gör</w:t>
            </w:r>
            <w:proofErr w:type="spellEnd"/>
            <w:proofErr w:type="gramEnd"/>
            <w:r w:rsidRPr="00000FD7">
              <w:rPr>
                <w:rFonts w:ascii="Calibri" w:hAnsi="Calibri" w:cs="Calibri"/>
                <w:sz w:val="18"/>
                <w:szCs w:val="18"/>
              </w:rPr>
              <w:t>. FATİH GÜRSES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D01E2">
              <w:rPr>
                <w:rFonts w:ascii="Calibri" w:hAnsi="Calibri" w:cs="Calibri"/>
                <w:b/>
                <w:sz w:val="18"/>
                <w:szCs w:val="18"/>
              </w:rPr>
              <w:t>Uygun Değil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Halilova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RAHIDA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1911502036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İktisat Bölümü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İktisada Giriş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063D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Üyesi Remzi BULUT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D01E2">
              <w:rPr>
                <w:rFonts w:ascii="Calibri" w:hAnsi="Calibri" w:cs="Calibri"/>
                <w:b/>
                <w:sz w:val="18"/>
                <w:szCs w:val="18"/>
              </w:rPr>
              <w:t>Uygun Değil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Halilova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RAHIDA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1911502036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İktisat Bölümü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Hukukun Te. Kavramları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763F87" w:rsidRDefault="0095063D" w:rsidP="006130A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95063D">
              <w:rPr>
                <w:rFonts w:ascii="Calibri" w:hAnsi="Calibri" w:cs="Calibri"/>
                <w:sz w:val="16"/>
                <w:szCs w:val="16"/>
              </w:rPr>
              <w:t>Öğr.Gör</w:t>
            </w:r>
            <w:proofErr w:type="spellEnd"/>
            <w:proofErr w:type="gramEnd"/>
            <w:r w:rsidRPr="0095063D">
              <w:rPr>
                <w:rFonts w:ascii="Calibri" w:hAnsi="Calibri" w:cs="Calibri"/>
                <w:sz w:val="16"/>
                <w:szCs w:val="16"/>
              </w:rPr>
              <w:t>. MEHMET MÜLAZIMOĞLU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D01E2">
              <w:rPr>
                <w:rFonts w:ascii="Calibri" w:hAnsi="Calibri" w:cs="Calibri"/>
                <w:b/>
                <w:sz w:val="18"/>
                <w:szCs w:val="18"/>
              </w:rPr>
              <w:t>Uygun Değil</w:t>
            </w:r>
          </w:p>
        </w:tc>
      </w:tr>
      <w:tr w:rsidR="002B0F2F" w:rsidRPr="004D2EB9" w:rsidTr="00F014DB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lastRenderedPageBreak/>
              <w:t>Halilova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RAHIDA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1911502036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D2EB9">
              <w:rPr>
                <w:rFonts w:ascii="Calibri" w:hAnsi="Calibri" w:cs="Calibri"/>
                <w:sz w:val="18"/>
                <w:szCs w:val="18"/>
              </w:rPr>
              <w:t>İktisat Bölümü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Toplum BİLİM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95063D">
              <w:rPr>
                <w:rFonts w:ascii="Calibri" w:hAnsi="Calibri" w:cs="Calibri"/>
                <w:sz w:val="18"/>
                <w:szCs w:val="18"/>
              </w:rPr>
              <w:t>Yrd.Doç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</w:t>
            </w:r>
            <w:proofErr w:type="gramEnd"/>
            <w:r w:rsidRPr="0095063D">
              <w:rPr>
                <w:rFonts w:ascii="Calibri" w:hAnsi="Calibri" w:cs="Calibri"/>
                <w:sz w:val="18"/>
                <w:szCs w:val="18"/>
              </w:rPr>
              <w:t xml:space="preserve"> ZAFER BALPINAR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D01E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D01E2">
              <w:rPr>
                <w:rFonts w:ascii="Calibri" w:hAnsi="Calibri" w:cs="Calibri"/>
                <w:b/>
                <w:sz w:val="18"/>
                <w:szCs w:val="18"/>
              </w:rPr>
              <w:t>Uygun Değil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Özkan ŞAHİN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1611505036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Yönetimi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İdare Hukuku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</w:t>
            </w:r>
            <w:r>
              <w:rPr>
                <w:rFonts w:ascii="Calibri" w:hAnsi="Calibri" w:cs="Calibri"/>
                <w:sz w:val="18"/>
                <w:szCs w:val="18"/>
              </w:rPr>
              <w:t>ğr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. Üyesi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Nematollah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AGH. </w:t>
            </w:r>
            <w:r w:rsidRPr="00000FD7">
              <w:rPr>
                <w:rFonts w:ascii="Calibri" w:hAnsi="Calibri" w:cs="Calibri"/>
                <w:sz w:val="18"/>
                <w:szCs w:val="18"/>
              </w:rPr>
              <w:t>FANID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Uğurcan DENİZ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1811504050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Mikro Ekonomi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77C72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>. Üyesi KAZIM SARIÇOBAN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Gamze BEKEN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1721504057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Finansal 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Tab.ve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Analizi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İSMAİL ÇELİK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Serkan YAĞMUR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1621504046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Vergi Hukuku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063D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Üyesi MURAT İÇMEN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Serkan YAĞMUR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1621504046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Finansal </w:t>
            </w:r>
            <w:proofErr w:type="spellStart"/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Hiz.Pazarlama</w:t>
            </w:r>
            <w:proofErr w:type="spellEnd"/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0F6339" w:rsidRDefault="0095063D" w:rsidP="006130A0">
            <w:pPr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AHMET BUĞRA HAMŞIOĞLU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Serkan YAĞMUR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1621504046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Finansal Teknikler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063D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Üyesi MURAT KAYA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Serkan YAĞMUR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1621504046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Sigortacılık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95063D">
              <w:rPr>
                <w:rFonts w:ascii="Calibri" w:hAnsi="Calibri" w:cs="Calibri"/>
                <w:sz w:val="18"/>
                <w:szCs w:val="18"/>
              </w:rPr>
              <w:t>Öğr.Gör</w:t>
            </w:r>
            <w:proofErr w:type="spellEnd"/>
            <w:proofErr w:type="gramEnd"/>
            <w:r w:rsidRPr="0095063D">
              <w:rPr>
                <w:rFonts w:ascii="Calibri" w:hAnsi="Calibri" w:cs="Calibri"/>
                <w:sz w:val="18"/>
                <w:szCs w:val="18"/>
              </w:rPr>
              <w:t>. VELİ SİPAHİ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Serkan YAĞMUR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1621504046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Bilimsel Arş. Yöntemleri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95063D">
              <w:rPr>
                <w:rFonts w:ascii="Calibri" w:hAnsi="Calibri" w:cs="Calibri"/>
                <w:sz w:val="18"/>
                <w:szCs w:val="18"/>
              </w:rPr>
              <w:t>Yrd.Doç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</w:t>
            </w:r>
            <w:proofErr w:type="gramEnd"/>
            <w:r w:rsidRPr="0095063D">
              <w:rPr>
                <w:rFonts w:ascii="Calibri" w:hAnsi="Calibri" w:cs="Calibri"/>
                <w:sz w:val="18"/>
                <w:szCs w:val="18"/>
              </w:rPr>
              <w:t xml:space="preserve"> ZAFER BALPINAR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Serkan YAĞMUR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1621504046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Katılım Bankacılığı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063D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Üyesi ARİFE ÖZDEMİR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1E0812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Hilmi B. BAYRAM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1721504052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Finansal 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Tab.ve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Analizi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İSMAİL ÇELİK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B70CE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Elif DEMİR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1811506096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Sosyal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Hiz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 Araştırma 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UMUT YANARDAĞ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B70CE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Elif DEMİR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1811506096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Psikoloji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D7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000FD7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000FD7">
              <w:rPr>
                <w:rFonts w:ascii="Calibri" w:hAnsi="Calibri" w:cs="Calibri"/>
                <w:sz w:val="18"/>
                <w:szCs w:val="18"/>
              </w:rPr>
              <w:t>. Üyesi UMUT YANARDAĞ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B70CE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2B0F2F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Elif DEMİR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1811506096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2B0F2F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İngilizce 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95063D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95063D">
              <w:rPr>
                <w:rFonts w:ascii="Calibri" w:hAnsi="Calibri" w:cs="Calibri"/>
                <w:sz w:val="18"/>
                <w:szCs w:val="18"/>
              </w:rPr>
              <w:t>Öğr.Gör</w:t>
            </w:r>
            <w:proofErr w:type="spellEnd"/>
            <w:proofErr w:type="gramEnd"/>
            <w:r w:rsidRPr="0095063D">
              <w:rPr>
                <w:rFonts w:ascii="Calibri" w:hAnsi="Calibri" w:cs="Calibri"/>
                <w:sz w:val="18"/>
                <w:szCs w:val="18"/>
              </w:rPr>
              <w:t>. MEHMET BİRGÜN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F2F" w:rsidRPr="004D2EB9" w:rsidRDefault="00EB70CE" w:rsidP="006130A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Elif DEMİR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1811506096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B70CE">
              <w:rPr>
                <w:rFonts w:ascii="Calibri" w:hAnsi="Calibri" w:cs="Calibri"/>
                <w:sz w:val="18"/>
                <w:szCs w:val="18"/>
              </w:rPr>
              <w:t>İleri Düzey İşaret Dili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95063D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EB70CE">
              <w:rPr>
                <w:rFonts w:ascii="Calibri" w:hAnsi="Calibri" w:cs="Calibri"/>
                <w:sz w:val="18"/>
                <w:szCs w:val="18"/>
              </w:rPr>
              <w:t>Öğr.Gör</w:t>
            </w:r>
            <w:proofErr w:type="spellEnd"/>
            <w:proofErr w:type="gramEnd"/>
            <w:r w:rsidRPr="00EB70CE">
              <w:rPr>
                <w:rFonts w:ascii="Calibri" w:hAnsi="Calibri" w:cs="Calibri"/>
                <w:sz w:val="18"/>
                <w:szCs w:val="18"/>
              </w:rPr>
              <w:t>. HÜSEYİN SAVLI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Elif DEMİR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1811506096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B70CE">
              <w:rPr>
                <w:rFonts w:ascii="Calibri" w:hAnsi="Calibri" w:cs="Calibri"/>
                <w:sz w:val="18"/>
                <w:szCs w:val="18"/>
              </w:rPr>
              <w:t>Sosyal Sorunlar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B70CE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B70CE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B70CE">
              <w:rPr>
                <w:rFonts w:ascii="Calibri" w:hAnsi="Calibri" w:cs="Calibri"/>
                <w:sz w:val="18"/>
                <w:szCs w:val="18"/>
              </w:rPr>
              <w:t>. Üyesi GÜLSÜM KORKUT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Elif DEMİR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1811506096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Sosyal Hizmet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Hukukun T. </w:t>
            </w:r>
            <w:r w:rsidRPr="00EB70CE">
              <w:rPr>
                <w:rFonts w:ascii="Calibri" w:hAnsi="Calibri" w:cs="Calibri"/>
                <w:sz w:val="18"/>
                <w:szCs w:val="18"/>
              </w:rPr>
              <w:t>Kavramları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EB70CE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B70CE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EB70CE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EB70CE">
              <w:rPr>
                <w:rFonts w:ascii="Calibri" w:hAnsi="Calibri" w:cs="Calibri"/>
                <w:sz w:val="18"/>
                <w:szCs w:val="18"/>
              </w:rPr>
              <w:t>. Üyesi NAZIM AKSOY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İlkay ÖZER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1721504059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Finansal 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Tab.ve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Analizi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İSMAİL ÇELİK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Ayşegül SAY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1911504028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Hukukun Te. Kavramları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95063D">
              <w:rPr>
                <w:rFonts w:ascii="Calibri" w:hAnsi="Calibri" w:cs="Calibri"/>
                <w:sz w:val="16"/>
                <w:szCs w:val="16"/>
              </w:rPr>
              <w:t>Öğr.Gör</w:t>
            </w:r>
            <w:proofErr w:type="spellEnd"/>
            <w:proofErr w:type="gramEnd"/>
            <w:r w:rsidRPr="0095063D">
              <w:rPr>
                <w:rFonts w:ascii="Calibri" w:hAnsi="Calibri" w:cs="Calibri"/>
                <w:sz w:val="16"/>
                <w:szCs w:val="16"/>
              </w:rPr>
              <w:t>. MEHMET MÜLAZIMOĞLU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Ayşegül SAY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1911504028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İktisada Giriş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063D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Üyesi HAKAN TUNÇ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Ayşegül SAY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1911504028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İşletme Bil. Giriş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Prof.Dr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MURAT KAYALAR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Ayşegül SAY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1911504028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Bankacılık v e Finans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İngilizce 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95063D">
              <w:rPr>
                <w:rFonts w:ascii="Calibri" w:hAnsi="Calibri" w:cs="Calibri"/>
                <w:sz w:val="18"/>
                <w:szCs w:val="18"/>
              </w:rPr>
              <w:t>Öğr.Gör</w:t>
            </w:r>
            <w:proofErr w:type="spellEnd"/>
            <w:proofErr w:type="gramEnd"/>
            <w:r w:rsidRPr="0095063D">
              <w:rPr>
                <w:rFonts w:ascii="Calibri" w:hAnsi="Calibri" w:cs="Calibri"/>
                <w:sz w:val="18"/>
                <w:szCs w:val="18"/>
              </w:rPr>
              <w:t>. MEHMET BİRGÜN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Ahmet EMÜL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1611503007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8435E4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435E4">
              <w:rPr>
                <w:rFonts w:ascii="Calibri" w:hAnsi="Calibri" w:cs="Calibri"/>
                <w:sz w:val="18"/>
                <w:szCs w:val="18"/>
              </w:rPr>
              <w:t>Karş</w:t>
            </w:r>
            <w:proofErr w:type="spellEnd"/>
            <w:r w:rsidRPr="008435E4">
              <w:rPr>
                <w:rFonts w:ascii="Calibri" w:hAnsi="Calibri" w:cs="Calibri"/>
                <w:sz w:val="18"/>
                <w:szCs w:val="18"/>
              </w:rPr>
              <w:t>. Kamu Yönetimi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MUSTAFA LAMBA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Ahmet EMÜL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1611503007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Kamu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Halkla İlişkiler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063D">
              <w:rPr>
                <w:rFonts w:ascii="Calibri" w:hAnsi="Calibri" w:cs="Calibri"/>
                <w:sz w:val="18"/>
                <w:szCs w:val="18"/>
              </w:rPr>
              <w:t xml:space="preserve">Dr. </w:t>
            </w:r>
            <w:proofErr w:type="spellStart"/>
            <w:r w:rsidRPr="0095063D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95063D">
              <w:rPr>
                <w:rFonts w:ascii="Calibri" w:hAnsi="Calibri" w:cs="Calibri"/>
                <w:sz w:val="18"/>
                <w:szCs w:val="18"/>
              </w:rPr>
              <w:t>. Üyesi ESME ÖZDAŞLI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  <w:tr w:rsidR="00EB70CE" w:rsidRPr="004D2EB9" w:rsidTr="002D01E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Kübra BUĞDAY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1821505083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Yönetimi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İngilizce 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77C72">
              <w:rPr>
                <w:rFonts w:ascii="Calibri" w:hAnsi="Calibri" w:cs="Calibri"/>
                <w:sz w:val="18"/>
                <w:szCs w:val="18"/>
              </w:rPr>
              <w:t>Doç.Dr</w:t>
            </w:r>
            <w:proofErr w:type="spellEnd"/>
            <w:r w:rsidRPr="00E77C72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proofErr w:type="gramStart"/>
            <w:r w:rsidRPr="00E77C72">
              <w:rPr>
                <w:rFonts w:ascii="Calibri" w:hAnsi="Calibri" w:cs="Calibri"/>
                <w:sz w:val="18"/>
                <w:szCs w:val="18"/>
              </w:rPr>
              <w:t>Mustafa  ŞEVİK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70CE" w:rsidRPr="004D2EB9" w:rsidRDefault="00EB70CE" w:rsidP="00EB70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Uygundur</w:t>
            </w:r>
          </w:p>
        </w:tc>
      </w:tr>
    </w:tbl>
    <w:p w:rsidR="00D1726D" w:rsidRDefault="00D1726D" w:rsidP="00397D49">
      <w:pPr>
        <w:tabs>
          <w:tab w:val="left" w:pos="1815"/>
        </w:tabs>
      </w:pPr>
    </w:p>
    <w:p w:rsidR="00E36916" w:rsidRDefault="00D1726D" w:rsidP="00E36916">
      <w:pPr>
        <w:tabs>
          <w:tab w:val="left" w:pos="1815"/>
        </w:tabs>
        <w:spacing w:after="0" w:line="240" w:lineRule="auto"/>
        <w:rPr>
          <w:b/>
        </w:rPr>
      </w:pPr>
      <w:r w:rsidRPr="00D1726D">
        <w:rPr>
          <w:b/>
        </w:rPr>
        <w:t xml:space="preserve">Not: </w:t>
      </w:r>
      <w:proofErr w:type="gramStart"/>
      <w:r w:rsidRPr="00D1726D">
        <w:rPr>
          <w:b/>
        </w:rPr>
        <w:t>Fakültemizin  2019</w:t>
      </w:r>
      <w:proofErr w:type="gramEnd"/>
      <w:r w:rsidRPr="00D1726D">
        <w:rPr>
          <w:b/>
        </w:rPr>
        <w:t xml:space="preserve">-2020 Eğitim-Öğretim Yılı Güz yarıyılı Vize  Mazeret Sınavları  Başvurusu kabul edilen listedeki </w:t>
      </w:r>
      <w:r w:rsidR="00E36916">
        <w:rPr>
          <w:b/>
        </w:rPr>
        <w:t xml:space="preserve">            </w:t>
      </w:r>
    </w:p>
    <w:p w:rsidR="00E36916" w:rsidRDefault="00E36916" w:rsidP="00E36916">
      <w:pPr>
        <w:tabs>
          <w:tab w:val="left" w:pos="1815"/>
        </w:tabs>
        <w:spacing w:after="0" w:line="240" w:lineRule="auto"/>
        <w:rPr>
          <w:b/>
        </w:rPr>
      </w:pPr>
      <w:r>
        <w:rPr>
          <w:b/>
        </w:rPr>
        <w:t xml:space="preserve">        </w:t>
      </w:r>
      <w:proofErr w:type="gramStart"/>
      <w:r w:rsidR="00D1726D" w:rsidRPr="00D1726D">
        <w:rPr>
          <w:b/>
        </w:rPr>
        <w:t>öğrencilerimizin</w:t>
      </w:r>
      <w:proofErr w:type="gramEnd"/>
      <w:r w:rsidR="00D1726D" w:rsidRPr="00D1726D">
        <w:rPr>
          <w:b/>
        </w:rPr>
        <w:t xml:space="preserve"> </w:t>
      </w:r>
      <w:r w:rsidR="00D1726D" w:rsidRPr="00D1726D">
        <w:rPr>
          <w:b/>
          <w:sz w:val="24"/>
          <w:szCs w:val="24"/>
        </w:rPr>
        <w:t>25-29 Kasım 2019</w:t>
      </w:r>
      <w:r w:rsidR="00D1726D" w:rsidRPr="00D1726D">
        <w:rPr>
          <w:b/>
        </w:rPr>
        <w:t xml:space="preserve"> tarihleri arasında </w:t>
      </w:r>
      <w:r w:rsidR="00D1726D" w:rsidRPr="00D1726D">
        <w:rPr>
          <w:b/>
        </w:rPr>
        <w:t xml:space="preserve">sınavın ders öğretim elemanları ile görüşerek sınavlarına </w:t>
      </w:r>
    </w:p>
    <w:p w:rsidR="002331C5" w:rsidRPr="00D1726D" w:rsidRDefault="00E36916" w:rsidP="00E36916">
      <w:pPr>
        <w:tabs>
          <w:tab w:val="left" w:pos="1815"/>
        </w:tabs>
        <w:spacing w:after="0" w:line="240" w:lineRule="auto"/>
        <w:rPr>
          <w:b/>
        </w:rPr>
      </w:pPr>
      <w:r>
        <w:rPr>
          <w:b/>
        </w:rPr>
        <w:t xml:space="preserve">        </w:t>
      </w:r>
      <w:proofErr w:type="gramStart"/>
      <w:r w:rsidR="00D1726D" w:rsidRPr="00D1726D">
        <w:rPr>
          <w:b/>
        </w:rPr>
        <w:t>girmeleri</w:t>
      </w:r>
      <w:proofErr w:type="gramEnd"/>
      <w:r w:rsidR="00D1726D" w:rsidRPr="00D1726D">
        <w:rPr>
          <w:b/>
        </w:rPr>
        <w:t xml:space="preserve"> önemle duyurulur.  </w:t>
      </w:r>
    </w:p>
    <w:p w:rsidR="002331C5" w:rsidRDefault="002331C5"/>
    <w:p w:rsidR="002331C5" w:rsidRDefault="002331C5"/>
    <w:p w:rsidR="002331C5" w:rsidRDefault="002331C5"/>
    <w:p w:rsidR="002331C5" w:rsidRDefault="002331C5"/>
    <w:p w:rsidR="002331C5" w:rsidRDefault="002331C5">
      <w:bookmarkStart w:id="0" w:name="_GoBack"/>
      <w:bookmarkEnd w:id="0"/>
    </w:p>
    <w:p w:rsidR="002331C5" w:rsidRDefault="002331C5"/>
    <w:p w:rsidR="002331C5" w:rsidRDefault="002331C5"/>
    <w:p w:rsidR="002331C5" w:rsidRDefault="002331C5" w:rsidP="002331C5">
      <w:pPr>
        <w:jc w:val="center"/>
      </w:pPr>
    </w:p>
    <w:sectPr w:rsidR="002331C5" w:rsidSect="002B0F2F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0CA" w:rsidRDefault="004D40CA" w:rsidP="00F014DB">
      <w:pPr>
        <w:spacing w:after="0" w:line="240" w:lineRule="auto"/>
      </w:pPr>
      <w:r>
        <w:separator/>
      </w:r>
    </w:p>
  </w:endnote>
  <w:endnote w:type="continuationSeparator" w:id="0">
    <w:p w:rsidR="004D40CA" w:rsidRDefault="004D40CA" w:rsidP="00F0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0CA" w:rsidRDefault="004D40CA" w:rsidP="00F014DB">
      <w:pPr>
        <w:spacing w:after="0" w:line="240" w:lineRule="auto"/>
      </w:pPr>
      <w:r>
        <w:separator/>
      </w:r>
    </w:p>
  </w:footnote>
  <w:footnote w:type="continuationSeparator" w:id="0">
    <w:p w:rsidR="004D40CA" w:rsidRDefault="004D40CA" w:rsidP="00F01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4DB" w:rsidRPr="00F014DB" w:rsidRDefault="00F014DB" w:rsidP="00F014DB">
    <w:pPr>
      <w:pStyle w:val="stBilgi"/>
      <w:jc w:val="center"/>
      <w:rPr>
        <w:b/>
        <w:sz w:val="24"/>
        <w:szCs w:val="24"/>
      </w:rPr>
    </w:pPr>
    <w:r w:rsidRPr="00F014DB">
      <w:rPr>
        <w:b/>
        <w:sz w:val="24"/>
        <w:szCs w:val="24"/>
      </w:rPr>
      <w:t xml:space="preserve">İKTİSADİ VE İDARİ </w:t>
    </w:r>
    <w:proofErr w:type="gramStart"/>
    <w:r w:rsidRPr="00F014DB">
      <w:rPr>
        <w:b/>
        <w:sz w:val="24"/>
        <w:szCs w:val="24"/>
      </w:rPr>
      <w:t>BİLİM</w:t>
    </w:r>
    <w:r w:rsidR="00F7047C">
      <w:rPr>
        <w:b/>
        <w:sz w:val="24"/>
        <w:szCs w:val="24"/>
      </w:rPr>
      <w:t xml:space="preserve">LER </w:t>
    </w:r>
    <w:r w:rsidRPr="00F014DB">
      <w:rPr>
        <w:b/>
        <w:sz w:val="24"/>
        <w:szCs w:val="24"/>
      </w:rPr>
      <w:t xml:space="preserve"> FAKÜLTESİ</w:t>
    </w:r>
    <w:proofErr w:type="gramEnd"/>
  </w:p>
  <w:p w:rsidR="00F014DB" w:rsidRPr="00F014DB" w:rsidRDefault="00F014DB" w:rsidP="00F014DB">
    <w:pPr>
      <w:pStyle w:val="stBilgi"/>
      <w:jc w:val="center"/>
      <w:rPr>
        <w:b/>
        <w:sz w:val="24"/>
        <w:szCs w:val="24"/>
      </w:rPr>
    </w:pPr>
    <w:r w:rsidRPr="00F014DB">
      <w:rPr>
        <w:b/>
        <w:sz w:val="24"/>
        <w:szCs w:val="24"/>
      </w:rPr>
      <w:t>2019-2020 GÜZ DÖNEMİ VİZE MAZERET</w:t>
    </w:r>
    <w:r w:rsidR="00F7047C">
      <w:rPr>
        <w:b/>
        <w:sz w:val="24"/>
        <w:szCs w:val="24"/>
      </w:rPr>
      <w:t xml:space="preserve"> SINAVI/</w:t>
    </w:r>
    <w:r w:rsidRPr="00F014DB">
      <w:rPr>
        <w:b/>
        <w:sz w:val="24"/>
        <w:szCs w:val="24"/>
      </w:rPr>
      <w:t xml:space="preserve"> ÖĞRENCİ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26"/>
    <w:rsid w:val="00000FD7"/>
    <w:rsid w:val="00135426"/>
    <w:rsid w:val="001E0812"/>
    <w:rsid w:val="002331C5"/>
    <w:rsid w:val="002B0F2F"/>
    <w:rsid w:val="002D01E2"/>
    <w:rsid w:val="00397D49"/>
    <w:rsid w:val="00404A74"/>
    <w:rsid w:val="004B57A0"/>
    <w:rsid w:val="004D40CA"/>
    <w:rsid w:val="005B23AA"/>
    <w:rsid w:val="006130A0"/>
    <w:rsid w:val="008554C0"/>
    <w:rsid w:val="0095063D"/>
    <w:rsid w:val="00B37777"/>
    <w:rsid w:val="00C9052D"/>
    <w:rsid w:val="00D1726D"/>
    <w:rsid w:val="00E36916"/>
    <w:rsid w:val="00E77C72"/>
    <w:rsid w:val="00EB70CE"/>
    <w:rsid w:val="00F014DB"/>
    <w:rsid w:val="00F7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2D91"/>
  <w15:chartTrackingRefBased/>
  <w15:docId w15:val="{FCDFD0A8-8EAE-4CBD-81B3-3491D8D4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0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014DB"/>
  </w:style>
  <w:style w:type="paragraph" w:styleId="AltBilgi">
    <w:name w:val="footer"/>
    <w:basedOn w:val="Normal"/>
    <w:link w:val="AltBilgiChar"/>
    <w:uiPriority w:val="99"/>
    <w:unhideWhenUsed/>
    <w:rsid w:val="00F0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01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TUNCER</dc:creator>
  <cp:keywords/>
  <dc:description/>
  <cp:lastModifiedBy>USER</cp:lastModifiedBy>
  <cp:revision>3</cp:revision>
  <dcterms:created xsi:type="dcterms:W3CDTF">2019-11-21T14:01:00Z</dcterms:created>
  <dcterms:modified xsi:type="dcterms:W3CDTF">2019-11-21T14:01:00Z</dcterms:modified>
</cp:coreProperties>
</file>