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T.C.</w:t>
      </w:r>
    </w:p>
    <w:p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:rsidR="00AF2474" w:rsidRP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:rsidR="006E036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:rsidR="00AF2474" w:rsidRDefault="00AF2474" w:rsidP="00AF2474">
      <w:pPr>
        <w:spacing w:after="0"/>
        <w:rPr>
          <w:rFonts w:ascii="Times New Roman" w:hAnsi="Times New Roman" w:cs="Times New Roman"/>
          <w:b/>
        </w:rPr>
      </w:pPr>
    </w:p>
    <w:p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AF2474" w:rsidRPr="00AF2474" w:rsidRDefault="00AF2474" w:rsidP="00AF2474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>Acil Yardım ve Afet Yönetimi</w:t>
      </w:r>
      <w:r w:rsidRPr="00AF2474">
        <w:rPr>
          <w:rFonts w:ascii="Times New Roman" w:hAnsi="Times New Roman" w:cs="Times New Roman"/>
        </w:rPr>
        <w:t xml:space="preserve"> 1. Sınıf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256" w:type="dxa"/>
        <w:tblLook w:val="04A0"/>
      </w:tblPr>
      <w:tblGrid>
        <w:gridCol w:w="3510"/>
        <w:gridCol w:w="1276"/>
        <w:gridCol w:w="1536"/>
        <w:gridCol w:w="1782"/>
        <w:gridCol w:w="2279"/>
        <w:gridCol w:w="3873"/>
      </w:tblGrid>
      <w:tr w:rsidR="0046136D" w:rsidRPr="00E74260" w:rsidTr="0046136D">
        <w:tc>
          <w:tcPr>
            <w:tcW w:w="3510" w:type="dxa"/>
          </w:tcPr>
          <w:p w:rsidR="0046136D" w:rsidRPr="00E74260" w:rsidRDefault="0046136D" w:rsidP="00A26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276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36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82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27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873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E74260" w:rsidTr="0046136D">
        <w:tc>
          <w:tcPr>
            <w:tcW w:w="3510" w:type="dxa"/>
            <w:shd w:val="clear" w:color="auto" w:fill="DBE5F1" w:themeFill="accent1" w:themeFillTint="33"/>
          </w:tcPr>
          <w:p w:rsidR="0046136D" w:rsidRPr="00E74260" w:rsidRDefault="0046136D" w:rsidP="00A13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Acil Durum Psikolojisi                                  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279" w:type="dxa"/>
            <w:shd w:val="clear" w:color="auto" w:fill="DBE5F1" w:themeFill="accent1" w:themeFillTint="33"/>
          </w:tcPr>
          <w:p w:rsidR="0046136D" w:rsidRPr="00E74260" w:rsidRDefault="0046136D" w:rsidP="00A1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:rsidR="0046136D" w:rsidRPr="00E74260" w:rsidRDefault="0046136D" w:rsidP="00A13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Hatice CEYL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46136D" w:rsidRPr="00E74260" w:rsidTr="0046136D">
        <w:tc>
          <w:tcPr>
            <w:tcW w:w="3510" w:type="dxa"/>
            <w:shd w:val="clear" w:color="auto" w:fill="DBE5F1" w:themeFill="accent1" w:themeFillTint="33"/>
          </w:tcPr>
          <w:p w:rsidR="0046136D" w:rsidRPr="00E74260" w:rsidRDefault="0046136D" w:rsidP="00CB1F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Acil Yardım ve Kurtarma Çalışmaları 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46136D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:rsidR="0046136D" w:rsidRPr="00E74260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:rsidR="0046136D" w:rsidRPr="00E74260" w:rsidRDefault="0046136D" w:rsidP="00CB1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279" w:type="dxa"/>
            <w:shd w:val="clear" w:color="auto" w:fill="DBE5F1" w:themeFill="accent1" w:themeFillTint="33"/>
          </w:tcPr>
          <w:p w:rsidR="0046136D" w:rsidRDefault="0046136D" w:rsidP="00CB1F05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:rsidR="0046136D" w:rsidRPr="00E74260" w:rsidRDefault="0046136D" w:rsidP="00CB1F0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İlknur MARAŞLI</w:t>
            </w:r>
          </w:p>
        </w:tc>
      </w:tr>
      <w:tr w:rsidR="0046136D" w:rsidRPr="00E74260" w:rsidTr="0046136D">
        <w:tc>
          <w:tcPr>
            <w:tcW w:w="3510" w:type="dxa"/>
            <w:shd w:val="clear" w:color="auto" w:fill="DBE5F1" w:themeFill="accent1" w:themeFillTint="33"/>
          </w:tcPr>
          <w:p w:rsidR="0046136D" w:rsidRPr="00E74260" w:rsidRDefault="0046136D" w:rsidP="00A51C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Tıbbi Terminoloji                                     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46136D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:rsidR="0046136D" w:rsidRPr="00E74260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:rsidR="0046136D" w:rsidRPr="00E74260" w:rsidRDefault="0046136D" w:rsidP="00A51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279" w:type="dxa"/>
            <w:shd w:val="clear" w:color="auto" w:fill="DBE5F1" w:themeFill="accent1" w:themeFillTint="33"/>
          </w:tcPr>
          <w:p w:rsidR="0046136D" w:rsidRDefault="0046136D" w:rsidP="00A51C31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:rsidR="0046136D" w:rsidRPr="00E74260" w:rsidRDefault="0046136D" w:rsidP="00A51C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Üyesi Soner DÖNMEZ                       </w:t>
            </w:r>
          </w:p>
        </w:tc>
      </w:tr>
      <w:tr w:rsidR="0046136D" w:rsidRPr="00E74260" w:rsidTr="0046136D">
        <w:tc>
          <w:tcPr>
            <w:tcW w:w="3510" w:type="dxa"/>
            <w:shd w:val="clear" w:color="auto" w:fill="DBE5F1" w:themeFill="accent1" w:themeFillTint="33"/>
          </w:tcPr>
          <w:p w:rsidR="0046136D" w:rsidRPr="00E74260" w:rsidRDefault="0046136D" w:rsidP="009D3A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46136D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:rsidR="0046136D" w:rsidRPr="00E74260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:rsidR="0046136D" w:rsidRPr="00E74260" w:rsidRDefault="0046136D" w:rsidP="009D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279" w:type="dxa"/>
            <w:shd w:val="clear" w:color="auto" w:fill="DBE5F1" w:themeFill="accent1" w:themeFillTint="33"/>
          </w:tcPr>
          <w:p w:rsidR="0046136D" w:rsidRDefault="0046136D" w:rsidP="009D3A89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:rsidR="0046136D" w:rsidRPr="00E74260" w:rsidRDefault="0046136D" w:rsidP="009D3A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Celal ERYİĞİT</w:t>
            </w:r>
          </w:p>
        </w:tc>
      </w:tr>
      <w:tr w:rsidR="0046136D" w:rsidRPr="00E74260" w:rsidTr="0046136D">
        <w:tc>
          <w:tcPr>
            <w:tcW w:w="3510" w:type="dxa"/>
          </w:tcPr>
          <w:p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Acil Hasta Bakımı II</w:t>
            </w:r>
          </w:p>
        </w:tc>
        <w:tc>
          <w:tcPr>
            <w:tcW w:w="1276" w:type="dxa"/>
          </w:tcPr>
          <w:p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1782" w:type="dxa"/>
          </w:tcPr>
          <w:p w:rsidR="0046136D" w:rsidRPr="00E74260" w:rsidRDefault="0046136D" w:rsidP="00E7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27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Üyesi Nurten TERKEŞ</w:t>
            </w:r>
          </w:p>
        </w:tc>
      </w:tr>
      <w:tr w:rsidR="0046136D" w:rsidRPr="00E74260" w:rsidTr="0046136D">
        <w:tc>
          <w:tcPr>
            <w:tcW w:w="3510" w:type="dxa"/>
          </w:tcPr>
          <w:p w:rsidR="0046136D" w:rsidRPr="00E74260" w:rsidRDefault="0046136D" w:rsidP="00EE1D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ve Acil Durum Yönetimi I</w:t>
            </w:r>
          </w:p>
        </w:tc>
        <w:tc>
          <w:tcPr>
            <w:tcW w:w="1276" w:type="dxa"/>
          </w:tcPr>
          <w:p w:rsidR="0046136D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46136D" w:rsidRPr="00E74260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</w:tcPr>
          <w:p w:rsidR="0046136D" w:rsidRPr="00E74260" w:rsidRDefault="0046136D" w:rsidP="00EE1D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279" w:type="dxa"/>
          </w:tcPr>
          <w:p w:rsidR="0046136D" w:rsidRDefault="0046136D" w:rsidP="00EE1DB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:rsidR="0046136D" w:rsidRPr="00E74260" w:rsidRDefault="0046136D" w:rsidP="00EE1D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Murat TATOĞLU</w:t>
            </w:r>
          </w:p>
        </w:tc>
      </w:tr>
      <w:tr w:rsidR="0046136D" w:rsidRPr="00E74260" w:rsidTr="0046136D">
        <w:tc>
          <w:tcPr>
            <w:tcW w:w="3510" w:type="dxa"/>
            <w:shd w:val="clear" w:color="auto" w:fill="DBE5F1" w:themeFill="accent1" w:themeFillTint="33"/>
          </w:tcPr>
          <w:p w:rsidR="0046136D" w:rsidRPr="00E74260" w:rsidRDefault="0046136D" w:rsidP="00A23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 ve Acil Durum Mevzuatı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46136D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:rsidR="0046136D" w:rsidRPr="00E74260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:rsidR="0046136D" w:rsidRPr="00E74260" w:rsidRDefault="0046136D" w:rsidP="00A23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279" w:type="dxa"/>
            <w:shd w:val="clear" w:color="auto" w:fill="DBE5F1" w:themeFill="accent1" w:themeFillTint="33"/>
          </w:tcPr>
          <w:p w:rsidR="0046136D" w:rsidRDefault="0046136D" w:rsidP="00A23366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:rsidR="0046136D" w:rsidRPr="00E74260" w:rsidRDefault="0046136D" w:rsidP="00A233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Murat TATOĞLU</w:t>
            </w:r>
          </w:p>
        </w:tc>
      </w:tr>
      <w:tr w:rsidR="0046136D" w:rsidRPr="00E74260" w:rsidTr="0046136D">
        <w:tc>
          <w:tcPr>
            <w:tcW w:w="3510" w:type="dxa"/>
            <w:shd w:val="clear" w:color="auto" w:fill="DBE5F1" w:themeFill="accent1" w:themeFillTint="33"/>
          </w:tcPr>
          <w:p w:rsidR="0046136D" w:rsidRPr="00E74260" w:rsidRDefault="0046136D" w:rsidP="002329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Yangın Güvenliği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46136D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shd w:val="clear" w:color="auto" w:fill="DBE5F1" w:themeFill="accent1" w:themeFillTint="33"/>
          </w:tcPr>
          <w:p w:rsidR="0046136D" w:rsidRPr="00E74260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  <w:shd w:val="clear" w:color="auto" w:fill="DBE5F1" w:themeFill="accent1" w:themeFillTint="33"/>
          </w:tcPr>
          <w:p w:rsidR="0046136D" w:rsidRPr="00E74260" w:rsidRDefault="0046136D" w:rsidP="00232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279" w:type="dxa"/>
            <w:shd w:val="clear" w:color="auto" w:fill="DBE5F1" w:themeFill="accent1" w:themeFillTint="33"/>
          </w:tcPr>
          <w:p w:rsidR="0046136D" w:rsidRDefault="0046136D" w:rsidP="00232981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  <w:shd w:val="clear" w:color="auto" w:fill="DBE5F1" w:themeFill="accent1" w:themeFillTint="33"/>
          </w:tcPr>
          <w:p w:rsidR="0046136D" w:rsidRPr="00E74260" w:rsidRDefault="0046136D" w:rsidP="002329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Faruk DEMİRSOY</w:t>
            </w:r>
          </w:p>
        </w:tc>
      </w:tr>
      <w:tr w:rsidR="0046136D" w:rsidRPr="00E74260" w:rsidTr="0046136D">
        <w:tc>
          <w:tcPr>
            <w:tcW w:w="3510" w:type="dxa"/>
          </w:tcPr>
          <w:p w:rsidR="0046136D" w:rsidRPr="00E74260" w:rsidRDefault="0046136D" w:rsidP="007B66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Afetlerde Özel Gereksinimli Bireyler</w:t>
            </w:r>
          </w:p>
        </w:tc>
        <w:tc>
          <w:tcPr>
            <w:tcW w:w="1276" w:type="dxa"/>
          </w:tcPr>
          <w:p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6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782" w:type="dxa"/>
          </w:tcPr>
          <w:p w:rsidR="0046136D" w:rsidRPr="00E74260" w:rsidRDefault="0046136D" w:rsidP="00E7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279" w:type="dxa"/>
          </w:tcPr>
          <w:p w:rsidR="0046136D" w:rsidRDefault="0046136D" w:rsidP="00E7426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Dr.</w:t>
            </w: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Sevgi ASLAN BAYSAL</w:t>
            </w:r>
          </w:p>
        </w:tc>
      </w:tr>
      <w:tr w:rsidR="0046136D" w:rsidRPr="00E74260" w:rsidTr="0046136D">
        <w:tc>
          <w:tcPr>
            <w:tcW w:w="3510" w:type="dxa"/>
          </w:tcPr>
          <w:p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EKG Okuma</w:t>
            </w:r>
          </w:p>
        </w:tc>
        <w:tc>
          <w:tcPr>
            <w:tcW w:w="1276" w:type="dxa"/>
          </w:tcPr>
          <w:p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6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782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  <w:proofErr w:type="gramEnd"/>
          </w:p>
        </w:tc>
        <w:tc>
          <w:tcPr>
            <w:tcW w:w="2279" w:type="dxa"/>
          </w:tcPr>
          <w:p w:rsidR="0046136D" w:rsidRDefault="0046136D" w:rsidP="00E74260">
            <w:pPr>
              <w:jc w:val="center"/>
            </w:pPr>
            <w:r w:rsidRPr="00415355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73" w:type="dxa"/>
          </w:tcPr>
          <w:p w:rsidR="0046136D" w:rsidRPr="00E74260" w:rsidRDefault="004613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Prf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Dr. Hilmi Sema KARATOSUN</w:t>
            </w:r>
          </w:p>
        </w:tc>
      </w:tr>
    </w:tbl>
    <w:p w:rsidR="0046136D" w:rsidRDefault="0046136D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46136D" w:rsidRDefault="004613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>Çocuk Gelişimi</w:t>
      </w:r>
      <w:r w:rsidRPr="00AF2474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283" w:type="dxa"/>
        <w:tblLook w:val="04A0"/>
      </w:tblPr>
      <w:tblGrid>
        <w:gridCol w:w="3369"/>
        <w:gridCol w:w="1559"/>
        <w:gridCol w:w="1559"/>
        <w:gridCol w:w="1843"/>
        <w:gridCol w:w="2126"/>
        <w:gridCol w:w="3827"/>
      </w:tblGrid>
      <w:tr w:rsidR="0046136D" w:rsidRPr="00E74260" w:rsidTr="0046136D">
        <w:tc>
          <w:tcPr>
            <w:tcW w:w="3369" w:type="dxa"/>
          </w:tcPr>
          <w:p w:rsidR="0046136D" w:rsidRPr="00E74260" w:rsidRDefault="0046136D" w:rsidP="00A260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126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3827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E74260" w:rsidTr="0046136D">
        <w:tc>
          <w:tcPr>
            <w:tcW w:w="3369" w:type="dxa"/>
          </w:tcPr>
          <w:p w:rsidR="0046136D" w:rsidRPr="00E74260" w:rsidRDefault="0046136D" w:rsidP="00A260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Felsefe</w:t>
            </w:r>
          </w:p>
        </w:tc>
        <w:tc>
          <w:tcPr>
            <w:tcW w:w="155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</w:tcPr>
          <w:p w:rsidR="0046136D" w:rsidRPr="00E74260" w:rsidRDefault="0046136D" w:rsidP="00740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126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260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3827" w:type="dxa"/>
          </w:tcPr>
          <w:p w:rsidR="0046136D" w:rsidRPr="00E74260" w:rsidRDefault="0046136D" w:rsidP="00740A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E742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Lütfi YILMAZ </w:t>
            </w:r>
          </w:p>
        </w:tc>
      </w:tr>
    </w:tbl>
    <w:p w:rsidR="0046136D" w:rsidRDefault="0046136D" w:rsidP="00740A8A">
      <w:pPr>
        <w:spacing w:after="0"/>
        <w:rPr>
          <w:rFonts w:ascii="Times New Roman" w:hAnsi="Times New Roman" w:cs="Times New Roman"/>
        </w:rPr>
      </w:pPr>
    </w:p>
    <w:p w:rsidR="0046136D" w:rsidRDefault="004613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:rsidR="00740A8A" w:rsidRDefault="00740A8A" w:rsidP="00740A8A">
      <w:pPr>
        <w:spacing w:after="0"/>
        <w:rPr>
          <w:rFonts w:ascii="Times New Roman" w:hAnsi="Times New Roman" w:cs="Times New Roman"/>
        </w:rPr>
      </w:pPr>
    </w:p>
    <w:p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>Bölüm/Program: Ebelik 1. Sınıf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4692" w:type="dxa"/>
        <w:tblLook w:val="04A0"/>
      </w:tblPr>
      <w:tblGrid>
        <w:gridCol w:w="3369"/>
        <w:gridCol w:w="1559"/>
        <w:gridCol w:w="1559"/>
        <w:gridCol w:w="1843"/>
        <w:gridCol w:w="2357"/>
        <w:gridCol w:w="4005"/>
      </w:tblGrid>
      <w:tr w:rsidR="0046136D" w:rsidRPr="00AF2474" w:rsidTr="0046136D">
        <w:tc>
          <w:tcPr>
            <w:tcW w:w="3369" w:type="dxa"/>
          </w:tcPr>
          <w:p w:rsidR="0046136D" w:rsidRPr="00AF2474" w:rsidRDefault="0046136D" w:rsidP="006B6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357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4005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AF2474" w:rsidTr="0046136D">
        <w:tc>
          <w:tcPr>
            <w:tcW w:w="3369" w:type="dxa"/>
          </w:tcPr>
          <w:p w:rsidR="0046136D" w:rsidRPr="00AF2474" w:rsidRDefault="0046136D" w:rsidP="006B61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Sağlık Psikolojisi</w:t>
            </w:r>
          </w:p>
        </w:tc>
        <w:tc>
          <w:tcPr>
            <w:tcW w:w="155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357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</w:tcPr>
          <w:p w:rsidR="0046136D" w:rsidRPr="00AF2474" w:rsidRDefault="0046136D" w:rsidP="006B6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474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F2474">
              <w:rPr>
                <w:rFonts w:ascii="Times New Roman" w:hAnsi="Times New Roman" w:cs="Times New Roman"/>
                <w:sz w:val="20"/>
                <w:szCs w:val="20"/>
              </w:rPr>
              <w:t>. Üyesi Endam ÇETİNKAYA</w:t>
            </w:r>
          </w:p>
        </w:tc>
      </w:tr>
      <w:tr w:rsidR="0046136D" w:rsidRPr="00AF2474" w:rsidTr="0046136D">
        <w:tc>
          <w:tcPr>
            <w:tcW w:w="3369" w:type="dxa"/>
          </w:tcPr>
          <w:p w:rsidR="0046136D" w:rsidRPr="00AF2474" w:rsidRDefault="0046136D" w:rsidP="006B6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E03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1559" w:type="dxa"/>
          </w:tcPr>
          <w:p w:rsidR="0046136D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</w:tcPr>
          <w:p w:rsidR="0046136D" w:rsidRPr="00AF2474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357" w:type="dxa"/>
          </w:tcPr>
          <w:p w:rsidR="0046136D" w:rsidRDefault="0046136D" w:rsidP="006B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</w:tcPr>
          <w:p w:rsidR="0046136D" w:rsidRPr="00AF2474" w:rsidRDefault="0046136D" w:rsidP="006B6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Serap ŞEN</w:t>
            </w:r>
          </w:p>
        </w:tc>
      </w:tr>
    </w:tbl>
    <w:p w:rsidR="00AF2474" w:rsidRDefault="00AF2474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46136D" w:rsidRDefault="004613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lastRenderedPageBreak/>
        <w:t>T.C.</w:t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MEHMET AKİF ERSOY ÜNİVERSİTESİ</w:t>
      </w:r>
    </w:p>
    <w:p w:rsidR="0046136D" w:rsidRPr="00AF2474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BUCAK SAĞLIK YÜKSEKOKULU</w:t>
      </w:r>
    </w:p>
    <w:p w:rsidR="0046136D" w:rsidRDefault="0046136D" w:rsidP="0046136D">
      <w:pPr>
        <w:spacing w:after="0"/>
        <w:jc w:val="center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  <w:b/>
        </w:rPr>
        <w:t>2020-2021 EĞİTİM ÖĞRETİM YILI GÜZ DÖNEMİ VİZE MAZERET SINAV TAKVİMİ</w:t>
      </w:r>
    </w:p>
    <w:p w:rsidR="00740A8A" w:rsidRDefault="00740A8A" w:rsidP="00AF2474">
      <w:pPr>
        <w:spacing w:after="0"/>
        <w:jc w:val="center"/>
        <w:rPr>
          <w:rFonts w:ascii="Times New Roman" w:hAnsi="Times New Roman" w:cs="Times New Roman"/>
          <w:b/>
        </w:rPr>
      </w:pPr>
    </w:p>
    <w:p w:rsidR="00740A8A" w:rsidRPr="00AF2474" w:rsidRDefault="00740A8A" w:rsidP="00740A8A">
      <w:pPr>
        <w:spacing w:after="0"/>
        <w:rPr>
          <w:rFonts w:ascii="Times New Roman" w:hAnsi="Times New Roman" w:cs="Times New Roman"/>
          <w:b/>
        </w:rPr>
      </w:pPr>
      <w:r w:rsidRPr="00AF2474">
        <w:rPr>
          <w:rFonts w:ascii="Times New Roman" w:hAnsi="Times New Roman" w:cs="Times New Roman"/>
        </w:rPr>
        <w:t xml:space="preserve">Bölüm/Program: </w:t>
      </w:r>
      <w:r>
        <w:rPr>
          <w:rFonts w:ascii="Times New Roman" w:hAnsi="Times New Roman" w:cs="Times New Roman"/>
        </w:rPr>
        <w:t xml:space="preserve">Hemşirelik (1. ve 2. Öğretim) </w:t>
      </w:r>
    </w:p>
    <w:tbl>
      <w:tblPr>
        <w:tblStyle w:val="TabloKlavuzu"/>
        <w:tblW w:w="14692" w:type="dxa"/>
        <w:tblLook w:val="04A0"/>
      </w:tblPr>
      <w:tblGrid>
        <w:gridCol w:w="3369"/>
        <w:gridCol w:w="1559"/>
        <w:gridCol w:w="1559"/>
        <w:gridCol w:w="1843"/>
        <w:gridCol w:w="2357"/>
        <w:gridCol w:w="4005"/>
      </w:tblGrid>
      <w:tr w:rsidR="0046136D" w:rsidRPr="00B26182" w:rsidTr="0046136D">
        <w:tc>
          <w:tcPr>
            <w:tcW w:w="3369" w:type="dxa"/>
            <w:vAlign w:val="center"/>
          </w:tcPr>
          <w:p w:rsidR="0046136D" w:rsidRPr="00B26182" w:rsidRDefault="0046136D" w:rsidP="00740A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Sınav </w:t>
            </w:r>
          </w:p>
        </w:tc>
        <w:tc>
          <w:tcPr>
            <w:tcW w:w="1559" w:type="dxa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559" w:type="dxa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43" w:type="dxa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2357" w:type="dxa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Sınav Şekli</w:t>
            </w:r>
          </w:p>
        </w:tc>
        <w:tc>
          <w:tcPr>
            <w:tcW w:w="4005" w:type="dxa"/>
            <w:vAlign w:val="center"/>
          </w:tcPr>
          <w:p w:rsidR="0046136D" w:rsidRPr="00B26182" w:rsidRDefault="0046136D" w:rsidP="00740A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Elamanı</w:t>
            </w:r>
          </w:p>
        </w:tc>
      </w:tr>
      <w:tr w:rsidR="0046136D" w:rsidRPr="00B26182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Atatürk İlkeleri ve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İnkılâp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Tarihi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6136D" w:rsidRPr="00E74260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Mustafa Ali UYSAL</w:t>
            </w:r>
          </w:p>
        </w:tc>
      </w:tr>
      <w:tr w:rsidR="0046136D" w:rsidRPr="00B26182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:rsidR="0046136D" w:rsidRPr="00740A8A" w:rsidRDefault="0046136D" w:rsidP="001A47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6136D" w:rsidRPr="00B26182" w:rsidRDefault="0046136D" w:rsidP="001A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6136D" w:rsidRPr="00B26182" w:rsidRDefault="0046136D" w:rsidP="001A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6136D" w:rsidRPr="00B26182" w:rsidRDefault="0046136D" w:rsidP="001A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</w:tcPr>
          <w:p w:rsidR="0046136D" w:rsidRDefault="0046136D" w:rsidP="001A47C3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46136D" w:rsidRPr="00740A8A" w:rsidRDefault="0046136D" w:rsidP="001A47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Serap ŞEN</w:t>
            </w:r>
          </w:p>
        </w:tc>
      </w:tr>
      <w:tr w:rsidR="0046136D" w:rsidRPr="00B26182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:rsidR="0046136D" w:rsidRPr="00740A8A" w:rsidRDefault="0046136D" w:rsidP="00D675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ikte Temel Kavramlar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6136D" w:rsidRPr="00B26182" w:rsidRDefault="0046136D" w:rsidP="00D6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6136D" w:rsidRPr="00B26182" w:rsidRDefault="0046136D" w:rsidP="00D6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6136D" w:rsidRPr="00B26182" w:rsidRDefault="0046136D" w:rsidP="00D6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</w:tcPr>
          <w:p w:rsidR="0046136D" w:rsidRDefault="0046136D" w:rsidP="00D67513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46136D" w:rsidRPr="00740A8A" w:rsidRDefault="0046136D" w:rsidP="00D675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46136D" w:rsidRPr="00B26182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:rsidR="0046136D" w:rsidRPr="00740A8A" w:rsidRDefault="0046136D" w:rsidP="00224E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Sağlığın Değerlendirilmesi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6136D" w:rsidRPr="00B26182" w:rsidRDefault="0046136D" w:rsidP="0022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</w:tcPr>
          <w:p w:rsidR="0046136D" w:rsidRDefault="0046136D" w:rsidP="00224EE9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46136D" w:rsidRPr="00740A8A" w:rsidRDefault="0046136D" w:rsidP="00224E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46136D" w:rsidRPr="00B26182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:rsidR="0046136D" w:rsidRPr="00740A8A" w:rsidRDefault="0046136D" w:rsidP="007E4F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Kişilerarası İlişkiler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6136D" w:rsidRDefault="0046136D" w:rsidP="007E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6136D" w:rsidRPr="00B26182" w:rsidRDefault="0046136D" w:rsidP="007E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6136D" w:rsidRPr="00B26182" w:rsidRDefault="0046136D" w:rsidP="007E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</w:tcPr>
          <w:p w:rsidR="0046136D" w:rsidRDefault="0046136D" w:rsidP="007E4FCA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46136D" w:rsidRPr="00740A8A" w:rsidRDefault="0046136D" w:rsidP="007E4F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46136D" w:rsidRPr="00B26182" w:rsidTr="0046136D">
        <w:tc>
          <w:tcPr>
            <w:tcW w:w="3369" w:type="dxa"/>
            <w:shd w:val="clear" w:color="auto" w:fill="DBE5F1" w:themeFill="accent1" w:themeFillTint="33"/>
            <w:vAlign w:val="center"/>
          </w:tcPr>
          <w:p w:rsidR="0046136D" w:rsidRPr="00740A8A" w:rsidRDefault="0046136D" w:rsidP="001B55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Fizyo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oji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6136D" w:rsidRDefault="0046136D" w:rsidP="001B5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6136D" w:rsidRPr="00B26182" w:rsidRDefault="0046136D" w:rsidP="001B5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46136D" w:rsidRPr="00B26182" w:rsidRDefault="0046136D" w:rsidP="001B5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</w:tcPr>
          <w:p w:rsidR="0046136D" w:rsidRDefault="0046136D" w:rsidP="001B551A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46136D" w:rsidRPr="00740A8A" w:rsidRDefault="0046136D" w:rsidP="001B55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Şükriye YEŞİLOT</w:t>
            </w:r>
          </w:p>
        </w:tc>
      </w:tr>
      <w:tr w:rsidR="0046136D" w:rsidRPr="00B26182" w:rsidTr="00FE76E9">
        <w:tc>
          <w:tcPr>
            <w:tcW w:w="3369" w:type="dxa"/>
            <w:vAlign w:val="center"/>
          </w:tcPr>
          <w:p w:rsidR="0046136D" w:rsidRPr="00740A8A" w:rsidRDefault="0046136D" w:rsidP="00FE76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Farmakoloji</w:t>
            </w:r>
          </w:p>
        </w:tc>
        <w:tc>
          <w:tcPr>
            <w:tcW w:w="1559" w:type="dxa"/>
          </w:tcPr>
          <w:p w:rsidR="0046136D" w:rsidRDefault="0046136D" w:rsidP="00FE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6136D" w:rsidRPr="00B26182" w:rsidRDefault="0046136D" w:rsidP="00FE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vAlign w:val="center"/>
          </w:tcPr>
          <w:p w:rsidR="0046136D" w:rsidRPr="00B26182" w:rsidRDefault="0046136D" w:rsidP="00FE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357" w:type="dxa"/>
          </w:tcPr>
          <w:p w:rsidR="0046136D" w:rsidRDefault="0046136D" w:rsidP="00FE76E9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:rsidR="0046136D" w:rsidRPr="00740A8A" w:rsidRDefault="0046136D" w:rsidP="00FE76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Şükriye YEŞİLOT</w:t>
            </w:r>
          </w:p>
        </w:tc>
      </w:tr>
      <w:tr w:rsidR="0046136D" w:rsidRPr="00B26182" w:rsidTr="00F61C53">
        <w:tc>
          <w:tcPr>
            <w:tcW w:w="3369" w:type="dxa"/>
            <w:vAlign w:val="center"/>
          </w:tcPr>
          <w:p w:rsidR="0046136D" w:rsidRPr="00740A8A" w:rsidRDefault="0046136D" w:rsidP="00F61C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1559" w:type="dxa"/>
          </w:tcPr>
          <w:p w:rsidR="0046136D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6136D" w:rsidRPr="00B26182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:rsidR="0046136D" w:rsidRPr="00B26182" w:rsidRDefault="0046136D" w:rsidP="00F61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357" w:type="dxa"/>
          </w:tcPr>
          <w:p w:rsidR="0046136D" w:rsidRDefault="0046136D" w:rsidP="00F61C53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:rsidR="0046136D" w:rsidRPr="00740A8A" w:rsidRDefault="0046136D" w:rsidP="00F61C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Lütfi YILMAZ</w:t>
            </w:r>
          </w:p>
        </w:tc>
      </w:tr>
      <w:tr w:rsidR="000A7341" w:rsidRPr="00B26182" w:rsidTr="00525BBF">
        <w:tc>
          <w:tcPr>
            <w:tcW w:w="3369" w:type="dxa"/>
            <w:vAlign w:val="center"/>
          </w:tcPr>
          <w:p w:rsidR="000A7341" w:rsidRPr="00740A8A" w:rsidRDefault="000A7341" w:rsidP="00525B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Bulaşıcı Hastalıklar Hemşireliği</w:t>
            </w:r>
          </w:p>
        </w:tc>
        <w:tc>
          <w:tcPr>
            <w:tcW w:w="1559" w:type="dxa"/>
          </w:tcPr>
          <w:p w:rsidR="000A7341" w:rsidRDefault="000A7341" w:rsidP="005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7341" w:rsidRPr="00B26182" w:rsidRDefault="000A7341" w:rsidP="005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:rsidR="000A7341" w:rsidRPr="00B26182" w:rsidRDefault="000A7341" w:rsidP="005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357" w:type="dxa"/>
            <w:vAlign w:val="center"/>
          </w:tcPr>
          <w:p w:rsidR="000A7341" w:rsidRPr="00B26182" w:rsidRDefault="000A7341" w:rsidP="00525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:rsidR="000A7341" w:rsidRPr="00740A8A" w:rsidRDefault="000A7341" w:rsidP="00525B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0A7341" w:rsidRPr="00B26182" w:rsidTr="00366B16">
        <w:tc>
          <w:tcPr>
            <w:tcW w:w="3369" w:type="dxa"/>
            <w:vAlign w:val="center"/>
          </w:tcPr>
          <w:p w:rsidR="000A7341" w:rsidRPr="00740A8A" w:rsidRDefault="000A7341" w:rsidP="00366B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Epidemiyoloji</w:t>
            </w:r>
          </w:p>
        </w:tc>
        <w:tc>
          <w:tcPr>
            <w:tcW w:w="1559" w:type="dxa"/>
          </w:tcPr>
          <w:p w:rsidR="000A7341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357" w:type="dxa"/>
            <w:vAlign w:val="center"/>
          </w:tcPr>
          <w:p w:rsidR="000A7341" w:rsidRPr="00B26182" w:rsidRDefault="000A7341" w:rsidP="0036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:rsidR="000A7341" w:rsidRPr="00740A8A" w:rsidRDefault="000A7341" w:rsidP="00366B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0A7341" w:rsidRPr="00B26182" w:rsidTr="000A7341">
        <w:tc>
          <w:tcPr>
            <w:tcW w:w="3369" w:type="dxa"/>
            <w:shd w:val="clear" w:color="auto" w:fill="DBE5F1" w:themeFill="accent1" w:themeFillTint="33"/>
            <w:vAlign w:val="center"/>
          </w:tcPr>
          <w:p w:rsidR="000A7341" w:rsidRPr="00740A8A" w:rsidRDefault="000A7341" w:rsidP="00D264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Patoloji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A7341" w:rsidRPr="00B26182" w:rsidRDefault="000A7341" w:rsidP="00D26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</w:tcPr>
          <w:p w:rsidR="000A7341" w:rsidRDefault="000A7341" w:rsidP="00D26457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0A7341" w:rsidRPr="00740A8A" w:rsidRDefault="000A7341" w:rsidP="00D264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Çiğdem AYDIN ACAR</w:t>
            </w:r>
          </w:p>
        </w:tc>
      </w:tr>
      <w:tr w:rsidR="000A7341" w:rsidRPr="00B26182" w:rsidTr="000A7341">
        <w:tc>
          <w:tcPr>
            <w:tcW w:w="3369" w:type="dxa"/>
            <w:shd w:val="clear" w:color="auto" w:fill="DBE5F1" w:themeFill="accent1" w:themeFillTint="33"/>
            <w:vAlign w:val="center"/>
          </w:tcPr>
          <w:p w:rsidR="000A7341" w:rsidRPr="00740A8A" w:rsidRDefault="000A7341" w:rsidP="00552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Kadın Sağlığı ve Hemşireliği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A7341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0A7341" w:rsidRPr="00740A8A" w:rsidRDefault="000A7341" w:rsidP="00552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Endam ÇETİNKAYA</w:t>
            </w:r>
          </w:p>
        </w:tc>
      </w:tr>
      <w:tr w:rsidR="000A7341" w:rsidRPr="00B26182" w:rsidTr="000A7341">
        <w:tc>
          <w:tcPr>
            <w:tcW w:w="3369" w:type="dxa"/>
            <w:shd w:val="clear" w:color="auto" w:fill="DBE5F1" w:themeFill="accent1" w:themeFillTint="33"/>
            <w:vAlign w:val="center"/>
          </w:tcPr>
          <w:p w:rsidR="000A7341" w:rsidRPr="00740A8A" w:rsidRDefault="000A7341" w:rsidP="00552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Kadın Sağlığı ve Hem-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A7341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  <w:vAlign w:val="center"/>
          </w:tcPr>
          <w:p w:rsidR="000A7341" w:rsidRPr="00B26182" w:rsidRDefault="000A7341" w:rsidP="00552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0A7341" w:rsidRPr="00740A8A" w:rsidRDefault="000A7341" w:rsidP="005521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Endam ÇETİNKAYA</w:t>
            </w:r>
          </w:p>
        </w:tc>
      </w:tr>
      <w:tr w:rsidR="000A7341" w:rsidRPr="00B26182" w:rsidTr="000A7341">
        <w:tc>
          <w:tcPr>
            <w:tcW w:w="3369" w:type="dxa"/>
            <w:shd w:val="clear" w:color="auto" w:fill="DBE5F1" w:themeFill="accent1" w:themeFillTint="33"/>
            <w:vAlign w:val="center"/>
          </w:tcPr>
          <w:p w:rsidR="000A7341" w:rsidRPr="00740A8A" w:rsidRDefault="000A7341" w:rsidP="002E1D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Yabancı Dil 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0A7341" w:rsidRPr="00B26182" w:rsidRDefault="000A7341" w:rsidP="002E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A7341" w:rsidRPr="00B26182" w:rsidRDefault="000A7341" w:rsidP="002E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0A7341" w:rsidRPr="00B26182" w:rsidRDefault="000A7341" w:rsidP="002E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357" w:type="dxa"/>
            <w:shd w:val="clear" w:color="auto" w:fill="DBE5F1" w:themeFill="accent1" w:themeFillTint="33"/>
          </w:tcPr>
          <w:p w:rsidR="000A7341" w:rsidRDefault="000A7341" w:rsidP="002E1DC9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shd w:val="clear" w:color="auto" w:fill="DBE5F1" w:themeFill="accent1" w:themeFillTint="33"/>
            <w:vAlign w:val="center"/>
          </w:tcPr>
          <w:p w:rsidR="000A7341" w:rsidRPr="00740A8A" w:rsidRDefault="000A7341" w:rsidP="002E1D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Serap ŞEN</w:t>
            </w:r>
          </w:p>
        </w:tc>
      </w:tr>
      <w:tr w:rsidR="0046136D" w:rsidRPr="00B26182" w:rsidTr="0046136D">
        <w:tc>
          <w:tcPr>
            <w:tcW w:w="3369" w:type="dxa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Ameliyathane Hemşireliği</w:t>
            </w:r>
          </w:p>
        </w:tc>
        <w:tc>
          <w:tcPr>
            <w:tcW w:w="1559" w:type="dxa"/>
          </w:tcPr>
          <w:p w:rsidR="0046136D" w:rsidRDefault="000A7341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357" w:type="dxa"/>
            <w:vAlign w:val="center"/>
          </w:tcPr>
          <w:p w:rsidR="0046136D" w:rsidRPr="00B26182" w:rsidRDefault="0046136D" w:rsidP="00B26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r w:rsidRPr="00B26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Hatice CEYLAN</w:t>
            </w:r>
          </w:p>
        </w:tc>
      </w:tr>
      <w:tr w:rsidR="0046136D" w:rsidRPr="00B26182" w:rsidTr="0046136D">
        <w:tc>
          <w:tcPr>
            <w:tcW w:w="3369" w:type="dxa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Hemşirelikte Öğretim - Teori</w:t>
            </w:r>
          </w:p>
        </w:tc>
        <w:tc>
          <w:tcPr>
            <w:tcW w:w="1559" w:type="dxa"/>
          </w:tcPr>
          <w:p w:rsidR="0046136D" w:rsidRPr="00B26182" w:rsidRDefault="000A7341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6136D" w:rsidRPr="00B26182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:rsidR="0046136D" w:rsidRPr="00B26182" w:rsidRDefault="0046136D" w:rsidP="00FD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357" w:type="dxa"/>
          </w:tcPr>
          <w:p w:rsidR="0046136D" w:rsidRDefault="0046136D" w:rsidP="00FD2385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Gör. İlknur MARAŞLI</w:t>
            </w:r>
          </w:p>
        </w:tc>
      </w:tr>
      <w:tr w:rsidR="0046136D" w:rsidRPr="00B26182" w:rsidTr="0046136D">
        <w:tc>
          <w:tcPr>
            <w:tcW w:w="3369" w:type="dxa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Kanıta Dayalı Hemşirelik</w:t>
            </w:r>
          </w:p>
        </w:tc>
        <w:tc>
          <w:tcPr>
            <w:tcW w:w="1559" w:type="dxa"/>
          </w:tcPr>
          <w:p w:rsidR="0046136D" w:rsidRPr="00B26182" w:rsidRDefault="000A7341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6136D" w:rsidRPr="00B26182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23.12.2020</w:t>
            </w:r>
          </w:p>
        </w:tc>
        <w:tc>
          <w:tcPr>
            <w:tcW w:w="1843" w:type="dxa"/>
            <w:vAlign w:val="center"/>
          </w:tcPr>
          <w:p w:rsidR="0046136D" w:rsidRPr="00B26182" w:rsidRDefault="0046136D" w:rsidP="00FD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357" w:type="dxa"/>
          </w:tcPr>
          <w:p w:rsidR="0046136D" w:rsidRDefault="0046136D" w:rsidP="00FD2385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Üyesi Nurten TERKEŞ</w:t>
            </w:r>
          </w:p>
        </w:tc>
      </w:tr>
      <w:tr w:rsidR="0046136D" w:rsidRPr="00B26182" w:rsidTr="0046136D">
        <w:tc>
          <w:tcPr>
            <w:tcW w:w="3369" w:type="dxa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Ruh Sağlığı ve Hastalıkları </w:t>
            </w:r>
            <w:proofErr w:type="spellStart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</w:t>
            </w:r>
            <w:proofErr w:type="spellEnd"/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559" w:type="dxa"/>
          </w:tcPr>
          <w:p w:rsidR="0046136D" w:rsidRPr="00B26182" w:rsidRDefault="000A7341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46136D" w:rsidRPr="00B26182" w:rsidRDefault="0046136D" w:rsidP="00A26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22.12.2020</w:t>
            </w:r>
          </w:p>
        </w:tc>
        <w:tc>
          <w:tcPr>
            <w:tcW w:w="1843" w:type="dxa"/>
            <w:vAlign w:val="center"/>
          </w:tcPr>
          <w:p w:rsidR="0046136D" w:rsidRPr="00B26182" w:rsidRDefault="0046136D" w:rsidP="00FD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261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357" w:type="dxa"/>
          </w:tcPr>
          <w:p w:rsidR="0046136D" w:rsidRDefault="0046136D" w:rsidP="00FD2385">
            <w:pPr>
              <w:jc w:val="center"/>
            </w:pPr>
            <w:r w:rsidRPr="00532EE6">
              <w:rPr>
                <w:rFonts w:ascii="Times New Roman" w:hAnsi="Times New Roman" w:cs="Times New Roman"/>
                <w:sz w:val="20"/>
                <w:szCs w:val="20"/>
              </w:rPr>
              <w:t>Sınav Modülü</w:t>
            </w:r>
          </w:p>
        </w:tc>
        <w:tc>
          <w:tcPr>
            <w:tcW w:w="4005" w:type="dxa"/>
            <w:vAlign w:val="center"/>
          </w:tcPr>
          <w:p w:rsidR="0046136D" w:rsidRPr="00740A8A" w:rsidRDefault="0046136D" w:rsidP="00740A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0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Gül ERGÜN</w:t>
            </w:r>
          </w:p>
        </w:tc>
      </w:tr>
    </w:tbl>
    <w:p w:rsidR="00740A8A" w:rsidRDefault="00740A8A" w:rsidP="00E811D3">
      <w:pPr>
        <w:rPr>
          <w:rFonts w:ascii="Times New Roman" w:hAnsi="Times New Roman" w:cs="Times New Roman"/>
          <w:b/>
        </w:rPr>
      </w:pPr>
    </w:p>
    <w:sectPr w:rsidR="00740A8A" w:rsidSect="00AF24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0364"/>
    <w:rsid w:val="000A7341"/>
    <w:rsid w:val="0046136D"/>
    <w:rsid w:val="006E0364"/>
    <w:rsid w:val="00740A8A"/>
    <w:rsid w:val="00794007"/>
    <w:rsid w:val="00AF2474"/>
    <w:rsid w:val="00B26182"/>
    <w:rsid w:val="00C32F7B"/>
    <w:rsid w:val="00E74260"/>
    <w:rsid w:val="00E811D3"/>
    <w:rsid w:val="00FD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2020-12-18T15:22:00Z</dcterms:created>
  <dcterms:modified xsi:type="dcterms:W3CDTF">2020-12-18T16:34:00Z</dcterms:modified>
</cp:coreProperties>
</file>