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C0DC77" w14:textId="5E585A17" w:rsidR="007C1C69" w:rsidRDefault="009A2461" w:rsidP="007C1C69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>GÜMRÜK İŞLETME</w:t>
      </w:r>
      <w:r w:rsidR="00AD1895" w:rsidRPr="006C16DC">
        <w:rPr>
          <w:rFonts w:ascii="Times New Roman" w:hAnsi="Times New Roman" w:cs="Times New Roman"/>
          <w:b/>
          <w:sz w:val="24"/>
        </w:rPr>
        <w:t xml:space="preserve"> ANABİLİMDALI </w:t>
      </w:r>
    </w:p>
    <w:p w14:paraId="09EC3F16" w14:textId="77777777" w:rsidR="00785EA3" w:rsidRDefault="00785EA3" w:rsidP="007C1C69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ULUSLARARASI TİCARET VE GÜMRÜK İŞLETME </w:t>
      </w:r>
      <w:r w:rsidR="00AD1895" w:rsidRPr="006C16DC">
        <w:rPr>
          <w:rFonts w:ascii="Times New Roman" w:hAnsi="Times New Roman" w:cs="Times New Roman"/>
          <w:b/>
          <w:sz w:val="24"/>
        </w:rPr>
        <w:t>TEZLİ YÜKSEK</w:t>
      </w:r>
      <w:r w:rsidR="00E87D12">
        <w:rPr>
          <w:rFonts w:ascii="Times New Roman" w:hAnsi="Times New Roman" w:cs="Times New Roman"/>
          <w:b/>
          <w:sz w:val="24"/>
        </w:rPr>
        <w:t xml:space="preserve"> </w:t>
      </w:r>
      <w:r w:rsidR="00AD1895" w:rsidRPr="006C16DC">
        <w:rPr>
          <w:rFonts w:ascii="Times New Roman" w:hAnsi="Times New Roman" w:cs="Times New Roman"/>
          <w:b/>
          <w:sz w:val="24"/>
        </w:rPr>
        <w:t xml:space="preserve">LİSANS </w:t>
      </w:r>
      <w:r w:rsidR="009446F5">
        <w:rPr>
          <w:rFonts w:ascii="Times New Roman" w:hAnsi="Times New Roman" w:cs="Times New Roman"/>
          <w:b/>
          <w:sz w:val="24"/>
        </w:rPr>
        <w:t xml:space="preserve">PROGRAMI </w:t>
      </w:r>
    </w:p>
    <w:p w14:paraId="4819329D" w14:textId="07595A5C" w:rsidR="00ED7CFF" w:rsidRPr="006C16DC" w:rsidRDefault="00AD1895" w:rsidP="007C1C69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C16DC">
        <w:rPr>
          <w:rFonts w:ascii="Times New Roman" w:hAnsi="Times New Roman" w:cs="Times New Roman"/>
          <w:b/>
          <w:sz w:val="24"/>
        </w:rPr>
        <w:t>20</w:t>
      </w:r>
      <w:r w:rsidR="009F7DE0">
        <w:rPr>
          <w:rFonts w:ascii="Times New Roman" w:hAnsi="Times New Roman" w:cs="Times New Roman"/>
          <w:b/>
          <w:sz w:val="24"/>
        </w:rPr>
        <w:t>21</w:t>
      </w:r>
      <w:r w:rsidRPr="006C16DC">
        <w:rPr>
          <w:rFonts w:ascii="Times New Roman" w:hAnsi="Times New Roman" w:cs="Times New Roman"/>
          <w:b/>
          <w:sz w:val="24"/>
        </w:rPr>
        <w:t>-202</w:t>
      </w:r>
      <w:r w:rsidR="00E87D12">
        <w:rPr>
          <w:rFonts w:ascii="Times New Roman" w:hAnsi="Times New Roman" w:cs="Times New Roman"/>
          <w:b/>
          <w:sz w:val="24"/>
        </w:rPr>
        <w:t>2</w:t>
      </w:r>
      <w:r w:rsidRPr="006C16DC">
        <w:rPr>
          <w:rFonts w:ascii="Times New Roman" w:hAnsi="Times New Roman" w:cs="Times New Roman"/>
          <w:b/>
          <w:sz w:val="24"/>
        </w:rPr>
        <w:t xml:space="preserve"> </w:t>
      </w:r>
      <w:r w:rsidR="009F7DE0">
        <w:rPr>
          <w:rFonts w:ascii="Times New Roman" w:hAnsi="Times New Roman" w:cs="Times New Roman"/>
          <w:b/>
          <w:sz w:val="24"/>
        </w:rPr>
        <w:t>BAHAR</w:t>
      </w:r>
      <w:r w:rsidR="009446F5">
        <w:rPr>
          <w:rFonts w:ascii="Times New Roman" w:hAnsi="Times New Roman" w:cs="Times New Roman"/>
          <w:b/>
          <w:sz w:val="24"/>
        </w:rPr>
        <w:t xml:space="preserve"> DÖNEMİ HAFTALIK DERS PLANI</w:t>
      </w:r>
    </w:p>
    <w:tbl>
      <w:tblPr>
        <w:tblStyle w:val="TabloKlavuzu"/>
        <w:tblW w:w="5084" w:type="pct"/>
        <w:jc w:val="center"/>
        <w:tblLayout w:type="fixed"/>
        <w:tblLook w:val="04A0" w:firstRow="1" w:lastRow="0" w:firstColumn="1" w:lastColumn="0" w:noHBand="0" w:noVBand="1"/>
      </w:tblPr>
      <w:tblGrid>
        <w:gridCol w:w="1341"/>
        <w:gridCol w:w="905"/>
        <w:gridCol w:w="3227"/>
        <w:gridCol w:w="3173"/>
        <w:gridCol w:w="2780"/>
        <w:gridCol w:w="2803"/>
      </w:tblGrid>
      <w:tr w:rsidR="00D17602" w:rsidRPr="00AD1895" w14:paraId="74B757A8" w14:textId="77777777" w:rsidTr="0062387A">
        <w:trPr>
          <w:jc w:val="center"/>
        </w:trPr>
        <w:tc>
          <w:tcPr>
            <w:tcW w:w="471" w:type="pct"/>
          </w:tcPr>
          <w:p w14:paraId="09B78AA7" w14:textId="77777777" w:rsidR="00AD1895" w:rsidRPr="00AD1895" w:rsidRDefault="00AD1895" w:rsidP="00AD18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8" w:type="pct"/>
          </w:tcPr>
          <w:p w14:paraId="614EE56F" w14:textId="77777777" w:rsidR="00AD1895" w:rsidRPr="00AD1895" w:rsidRDefault="00AD1895" w:rsidP="00AD18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1895">
              <w:rPr>
                <w:rFonts w:ascii="Times New Roman" w:hAnsi="Times New Roman" w:cs="Times New Roman"/>
                <w:b/>
              </w:rPr>
              <w:t>Pazartesi</w:t>
            </w:r>
          </w:p>
        </w:tc>
        <w:tc>
          <w:tcPr>
            <w:tcW w:w="1134" w:type="pct"/>
          </w:tcPr>
          <w:p w14:paraId="2AC4B914" w14:textId="77777777" w:rsidR="00AD1895" w:rsidRPr="00AD1895" w:rsidRDefault="00AD1895" w:rsidP="00AD18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1895">
              <w:rPr>
                <w:rFonts w:ascii="Times New Roman" w:hAnsi="Times New Roman" w:cs="Times New Roman"/>
                <w:b/>
              </w:rPr>
              <w:t>Salı</w:t>
            </w:r>
          </w:p>
        </w:tc>
        <w:tc>
          <w:tcPr>
            <w:tcW w:w="1115" w:type="pct"/>
          </w:tcPr>
          <w:p w14:paraId="57FD015E" w14:textId="77777777" w:rsidR="00AD1895" w:rsidRPr="00AD1895" w:rsidRDefault="00AD1895" w:rsidP="00AD189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977" w:type="pct"/>
          </w:tcPr>
          <w:p w14:paraId="202A4978" w14:textId="77777777" w:rsidR="00AD1895" w:rsidRPr="00AD1895" w:rsidRDefault="00AD1895" w:rsidP="00AD189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985" w:type="pct"/>
          </w:tcPr>
          <w:p w14:paraId="11513DAA" w14:textId="77777777" w:rsidR="00AD1895" w:rsidRPr="00AD1895" w:rsidRDefault="00AD1895" w:rsidP="00AD189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Cuma</w:t>
            </w:r>
          </w:p>
        </w:tc>
      </w:tr>
      <w:tr w:rsidR="00D17602" w14:paraId="651753AE" w14:textId="77777777" w:rsidTr="0062387A">
        <w:trPr>
          <w:jc w:val="center"/>
        </w:trPr>
        <w:tc>
          <w:tcPr>
            <w:tcW w:w="471" w:type="pct"/>
          </w:tcPr>
          <w:p w14:paraId="38AAAB03" w14:textId="56C70F28" w:rsidR="00F96C01" w:rsidRPr="00AD1895" w:rsidRDefault="006972F0" w:rsidP="007507D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08:15</w:t>
            </w:r>
            <w:r w:rsidR="00F96C01">
              <w:rPr>
                <w:rFonts w:ascii="Times New Roman" w:hAnsi="Times New Roman" w:cs="Times New Roman"/>
                <w:b/>
              </w:rPr>
              <w:t>-08:45</w:t>
            </w:r>
          </w:p>
        </w:tc>
        <w:tc>
          <w:tcPr>
            <w:tcW w:w="318" w:type="pct"/>
          </w:tcPr>
          <w:p w14:paraId="066F69FC" w14:textId="2A058A4D" w:rsidR="00F96C01" w:rsidRPr="00865EE0" w:rsidRDefault="00F96C01" w:rsidP="004A02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pct"/>
          </w:tcPr>
          <w:p w14:paraId="7B419E7E" w14:textId="77777777" w:rsidR="00F96C01" w:rsidRPr="00865EE0" w:rsidRDefault="00F96C01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5" w:type="pct"/>
          </w:tcPr>
          <w:p w14:paraId="4E252E47" w14:textId="70FCE704" w:rsidR="00F96C01" w:rsidRPr="00865EE0" w:rsidRDefault="00F96C01" w:rsidP="004A02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pct"/>
          </w:tcPr>
          <w:p w14:paraId="3F6BC14C" w14:textId="0FA22BD2" w:rsidR="00F96C01" w:rsidRDefault="00F96C01" w:rsidP="004A02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</w:tcPr>
          <w:p w14:paraId="23E36145" w14:textId="5A81BE5D" w:rsidR="00F96C01" w:rsidRDefault="00F96C01" w:rsidP="004A02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602" w14:paraId="5C585E59" w14:textId="77777777" w:rsidTr="0062387A">
        <w:trPr>
          <w:jc w:val="center"/>
        </w:trPr>
        <w:tc>
          <w:tcPr>
            <w:tcW w:w="471" w:type="pct"/>
          </w:tcPr>
          <w:p w14:paraId="4AF21C38" w14:textId="1C7533B5" w:rsidR="00F96C01" w:rsidRPr="00AD1895" w:rsidRDefault="006972F0" w:rsidP="007507D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09:00-09:30</w:t>
            </w:r>
          </w:p>
        </w:tc>
        <w:tc>
          <w:tcPr>
            <w:tcW w:w="318" w:type="pct"/>
          </w:tcPr>
          <w:p w14:paraId="45315A4C" w14:textId="77777777" w:rsidR="00F96C01" w:rsidRPr="00865EE0" w:rsidRDefault="00F96C01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pct"/>
          </w:tcPr>
          <w:p w14:paraId="1161FA2B" w14:textId="77777777" w:rsidR="00F96C01" w:rsidRPr="00865EE0" w:rsidRDefault="00F96C01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5" w:type="pct"/>
          </w:tcPr>
          <w:p w14:paraId="76C6EDF4" w14:textId="77777777" w:rsidR="00F96C01" w:rsidRPr="00865EE0" w:rsidRDefault="00F96C01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pct"/>
          </w:tcPr>
          <w:p w14:paraId="48A39B88" w14:textId="77777777" w:rsidR="00F96C01" w:rsidRDefault="00F96C01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</w:tcPr>
          <w:p w14:paraId="47928DD7" w14:textId="77777777" w:rsidR="00F96C01" w:rsidRDefault="00F96C01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2461" w14:paraId="582AF457" w14:textId="77777777" w:rsidTr="0062387A">
        <w:trPr>
          <w:jc w:val="center"/>
        </w:trPr>
        <w:tc>
          <w:tcPr>
            <w:tcW w:w="471" w:type="pct"/>
          </w:tcPr>
          <w:p w14:paraId="45287617" w14:textId="44ED3BEE" w:rsidR="009A2461" w:rsidRPr="00AD1895" w:rsidRDefault="009A2461" w:rsidP="007507D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09:45-10:15</w:t>
            </w:r>
          </w:p>
        </w:tc>
        <w:tc>
          <w:tcPr>
            <w:tcW w:w="318" w:type="pct"/>
            <w:vMerge w:val="restart"/>
          </w:tcPr>
          <w:p w14:paraId="3C473090" w14:textId="09268B56" w:rsidR="009A2461" w:rsidRPr="00865EE0" w:rsidRDefault="009A2461" w:rsidP="004E2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pct"/>
            <w:vMerge w:val="restart"/>
          </w:tcPr>
          <w:p w14:paraId="121EE6D9" w14:textId="56498549" w:rsidR="009A2461" w:rsidRPr="00865EE0" w:rsidRDefault="009A2461" w:rsidP="004E2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5" w:type="pct"/>
            <w:vMerge w:val="restart"/>
          </w:tcPr>
          <w:p w14:paraId="468AC0D7" w14:textId="483FE539" w:rsidR="009A2461" w:rsidRPr="00865EE0" w:rsidRDefault="009A2461" w:rsidP="007C1C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pct"/>
            <w:vMerge w:val="restart"/>
          </w:tcPr>
          <w:p w14:paraId="2E521906" w14:textId="77777777" w:rsidR="00D17602" w:rsidRDefault="00D17602" w:rsidP="009A246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69B59BA" w14:textId="77777777" w:rsidR="00D24E69" w:rsidRPr="009A2461" w:rsidRDefault="00D24E69" w:rsidP="00D24E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2461">
              <w:rPr>
                <w:rFonts w:ascii="Times New Roman" w:hAnsi="Times New Roman" w:cs="Times New Roman"/>
                <w:b/>
              </w:rPr>
              <w:t>Uluslararası Enerji Politikaları</w:t>
            </w:r>
          </w:p>
          <w:p w14:paraId="10CDE38E" w14:textId="77777777" w:rsidR="00D24E69" w:rsidRDefault="00D24E69" w:rsidP="00D24E69">
            <w:pPr>
              <w:jc w:val="center"/>
              <w:rPr>
                <w:rFonts w:ascii="Times New Roman" w:hAnsi="Times New Roman" w:cs="Times New Roman"/>
              </w:rPr>
            </w:pPr>
            <w:r w:rsidRPr="009A2461">
              <w:rPr>
                <w:rFonts w:ascii="Times New Roman" w:hAnsi="Times New Roman" w:cs="Times New Roman"/>
              </w:rPr>
              <w:t>Doç. Dr. Ali Özhan AKYÜZ</w:t>
            </w:r>
          </w:p>
          <w:p w14:paraId="5414BFD0" w14:textId="459F6DCA" w:rsidR="009A2461" w:rsidRDefault="00D24E69" w:rsidP="00D24E69">
            <w:pPr>
              <w:jc w:val="center"/>
              <w:rPr>
                <w:rFonts w:ascii="Times New Roman" w:hAnsi="Times New Roman" w:cs="Times New Roman"/>
              </w:rPr>
            </w:pPr>
            <w:r w:rsidRPr="0062387A">
              <w:rPr>
                <w:rFonts w:ascii="Times New Roman" w:hAnsi="Times New Roman" w:cs="Times New Roman"/>
              </w:rPr>
              <w:t>C-205</w:t>
            </w:r>
          </w:p>
        </w:tc>
        <w:tc>
          <w:tcPr>
            <w:tcW w:w="985" w:type="pct"/>
            <w:vMerge w:val="restart"/>
          </w:tcPr>
          <w:p w14:paraId="78FB0C30" w14:textId="77777777" w:rsidR="009A2461" w:rsidRPr="009A2461" w:rsidRDefault="009A2461" w:rsidP="009A2461">
            <w:pPr>
              <w:jc w:val="center"/>
              <w:rPr>
                <w:rFonts w:ascii="Times New Roman" w:hAnsi="Times New Roman" w:cs="Times New Roman"/>
              </w:rPr>
            </w:pPr>
          </w:p>
          <w:p w14:paraId="520F95F5" w14:textId="77777777" w:rsidR="009A2461" w:rsidRPr="009A2461" w:rsidRDefault="009A2461" w:rsidP="009A24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2461">
              <w:rPr>
                <w:rFonts w:ascii="Times New Roman" w:hAnsi="Times New Roman" w:cs="Times New Roman"/>
                <w:b/>
              </w:rPr>
              <w:t>Uluslararası Ticarette Finansman ve Teşvikler</w:t>
            </w:r>
          </w:p>
          <w:p w14:paraId="3AF8B00C" w14:textId="3F2FA5CF" w:rsidR="009A2461" w:rsidRDefault="009A2461" w:rsidP="009A2461">
            <w:pPr>
              <w:jc w:val="center"/>
              <w:rPr>
                <w:rFonts w:ascii="Times New Roman" w:hAnsi="Times New Roman" w:cs="Times New Roman"/>
              </w:rPr>
            </w:pPr>
            <w:r w:rsidRPr="009A2461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9A2461">
              <w:rPr>
                <w:rFonts w:ascii="Times New Roman" w:hAnsi="Times New Roman" w:cs="Times New Roman"/>
              </w:rPr>
              <w:t>Öğr</w:t>
            </w:r>
            <w:proofErr w:type="spellEnd"/>
            <w:r w:rsidRPr="009A2461">
              <w:rPr>
                <w:rFonts w:ascii="Times New Roman" w:hAnsi="Times New Roman" w:cs="Times New Roman"/>
              </w:rPr>
              <w:t xml:space="preserve">. Üyesi </w:t>
            </w:r>
            <w:proofErr w:type="spellStart"/>
            <w:r>
              <w:rPr>
                <w:rFonts w:ascii="Times New Roman" w:hAnsi="Times New Roman" w:cs="Times New Roman"/>
              </w:rPr>
              <w:t>Nagihan</w:t>
            </w:r>
            <w:proofErr w:type="spellEnd"/>
            <w:r>
              <w:rPr>
                <w:rFonts w:ascii="Times New Roman" w:hAnsi="Times New Roman" w:cs="Times New Roman"/>
              </w:rPr>
              <w:t xml:space="preserve"> ALBENİ</w:t>
            </w:r>
          </w:p>
          <w:p w14:paraId="21F8B990" w14:textId="02741931" w:rsidR="009A2461" w:rsidRPr="009A2461" w:rsidRDefault="009A2461" w:rsidP="009A24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C-205</w:t>
            </w:r>
          </w:p>
          <w:p w14:paraId="3B0F61E2" w14:textId="2C09CA90" w:rsidR="009A2461" w:rsidRPr="002D3862" w:rsidRDefault="009A2461" w:rsidP="002D38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2461" w14:paraId="5465DED3" w14:textId="77777777" w:rsidTr="0062387A">
        <w:trPr>
          <w:jc w:val="center"/>
        </w:trPr>
        <w:tc>
          <w:tcPr>
            <w:tcW w:w="471" w:type="pct"/>
          </w:tcPr>
          <w:p w14:paraId="02EC9443" w14:textId="59A8C92E" w:rsidR="009A2461" w:rsidRPr="00AD1895" w:rsidRDefault="009A2461" w:rsidP="007507D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10:30-11:00</w:t>
            </w:r>
          </w:p>
        </w:tc>
        <w:tc>
          <w:tcPr>
            <w:tcW w:w="318" w:type="pct"/>
            <w:vMerge/>
          </w:tcPr>
          <w:p w14:paraId="49007BF9" w14:textId="77777777" w:rsidR="009A2461" w:rsidRPr="00865EE0" w:rsidRDefault="009A2461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pct"/>
            <w:vMerge/>
            <w:vAlign w:val="center"/>
          </w:tcPr>
          <w:p w14:paraId="32A0CAB0" w14:textId="77777777" w:rsidR="009A2461" w:rsidRPr="00865EE0" w:rsidRDefault="009A2461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5" w:type="pct"/>
            <w:vMerge/>
            <w:vAlign w:val="center"/>
          </w:tcPr>
          <w:p w14:paraId="5D8C9A80" w14:textId="42A70254" w:rsidR="009A2461" w:rsidRPr="00865EE0" w:rsidRDefault="009A2461" w:rsidP="007507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pct"/>
            <w:vMerge/>
            <w:vAlign w:val="center"/>
          </w:tcPr>
          <w:p w14:paraId="04936B0B" w14:textId="71060927" w:rsidR="009A2461" w:rsidRDefault="009A2461" w:rsidP="007507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vMerge/>
            <w:vAlign w:val="center"/>
          </w:tcPr>
          <w:p w14:paraId="267E3FE4" w14:textId="77777777" w:rsidR="009A2461" w:rsidRDefault="009A2461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2461" w14:paraId="58103E81" w14:textId="77777777" w:rsidTr="0062387A">
        <w:trPr>
          <w:trHeight w:val="1318"/>
          <w:jc w:val="center"/>
        </w:trPr>
        <w:tc>
          <w:tcPr>
            <w:tcW w:w="471" w:type="pct"/>
          </w:tcPr>
          <w:p w14:paraId="63222C0D" w14:textId="79E47AF6" w:rsidR="009A2461" w:rsidRPr="00AD1895" w:rsidRDefault="009A2461" w:rsidP="007507D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11:15-11:45</w:t>
            </w:r>
          </w:p>
        </w:tc>
        <w:tc>
          <w:tcPr>
            <w:tcW w:w="318" w:type="pct"/>
            <w:vMerge/>
          </w:tcPr>
          <w:p w14:paraId="3100E20A" w14:textId="77777777" w:rsidR="009A2461" w:rsidRPr="00865EE0" w:rsidRDefault="009A2461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pct"/>
            <w:vMerge/>
            <w:vAlign w:val="center"/>
          </w:tcPr>
          <w:p w14:paraId="09EC6204" w14:textId="77777777" w:rsidR="009A2461" w:rsidRPr="00865EE0" w:rsidRDefault="009A2461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5" w:type="pct"/>
            <w:vMerge/>
            <w:vAlign w:val="center"/>
          </w:tcPr>
          <w:p w14:paraId="4C78F8C3" w14:textId="77777777" w:rsidR="009A2461" w:rsidRPr="00865EE0" w:rsidRDefault="009A2461" w:rsidP="007507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pct"/>
            <w:vMerge/>
            <w:vAlign w:val="center"/>
          </w:tcPr>
          <w:p w14:paraId="57EC2B5A" w14:textId="77777777" w:rsidR="009A2461" w:rsidRDefault="009A2461" w:rsidP="007507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vMerge/>
            <w:vAlign w:val="center"/>
          </w:tcPr>
          <w:p w14:paraId="1A4805B9" w14:textId="77777777" w:rsidR="009A2461" w:rsidRDefault="009A2461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DE0" w14:paraId="386B576F" w14:textId="77777777" w:rsidTr="00D17602">
        <w:trPr>
          <w:jc w:val="center"/>
        </w:trPr>
        <w:tc>
          <w:tcPr>
            <w:tcW w:w="5000" w:type="pct"/>
            <w:gridSpan w:val="6"/>
          </w:tcPr>
          <w:p w14:paraId="5C9AC458" w14:textId="165DDBEA" w:rsidR="009F7DE0" w:rsidRPr="00865EE0" w:rsidRDefault="009F7DE0" w:rsidP="007C1C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2850">
              <w:rPr>
                <w:rFonts w:ascii="Times New Roman" w:hAnsi="Times New Roman" w:cs="Times New Roman"/>
                <w:b/>
                <w:sz w:val="24"/>
              </w:rPr>
              <w:t>ÖĞLE ARASI</w:t>
            </w:r>
          </w:p>
        </w:tc>
      </w:tr>
      <w:tr w:rsidR="009A2461" w14:paraId="703FAB4B" w14:textId="77777777" w:rsidTr="0062387A">
        <w:trPr>
          <w:jc w:val="center"/>
        </w:trPr>
        <w:tc>
          <w:tcPr>
            <w:tcW w:w="471" w:type="pct"/>
          </w:tcPr>
          <w:p w14:paraId="1A03C6FE" w14:textId="0EF5DF38" w:rsidR="009A2461" w:rsidRDefault="009A2461" w:rsidP="007507D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13:00-13:30</w:t>
            </w:r>
          </w:p>
        </w:tc>
        <w:tc>
          <w:tcPr>
            <w:tcW w:w="318" w:type="pct"/>
            <w:vMerge w:val="restart"/>
          </w:tcPr>
          <w:p w14:paraId="1DF5CFA6" w14:textId="5D8B2998" w:rsidR="009A2461" w:rsidRPr="00865EE0" w:rsidRDefault="009A2461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pct"/>
            <w:vMerge w:val="restart"/>
            <w:vAlign w:val="center"/>
          </w:tcPr>
          <w:p w14:paraId="7A2BD0D1" w14:textId="77777777" w:rsidR="009A2461" w:rsidRPr="00865EE0" w:rsidRDefault="009A2461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5" w:type="pct"/>
            <w:vMerge w:val="restart"/>
          </w:tcPr>
          <w:p w14:paraId="7DF6E6FF" w14:textId="2D4FECFD" w:rsidR="009A2461" w:rsidRPr="00865EE0" w:rsidRDefault="009A2461" w:rsidP="007C1C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pct"/>
            <w:vMerge w:val="restart"/>
            <w:vAlign w:val="center"/>
          </w:tcPr>
          <w:p w14:paraId="0408B542" w14:textId="5A6F9B08" w:rsidR="0062387A" w:rsidRDefault="0062387A" w:rsidP="00D176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vMerge w:val="restart"/>
            <w:vAlign w:val="center"/>
          </w:tcPr>
          <w:p w14:paraId="7011F80F" w14:textId="77777777" w:rsidR="009A2461" w:rsidRPr="009A2461" w:rsidRDefault="009A2461" w:rsidP="009A24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2461">
              <w:rPr>
                <w:rFonts w:ascii="Times New Roman" w:hAnsi="Times New Roman" w:cs="Times New Roman"/>
                <w:b/>
              </w:rPr>
              <w:t>Uluslararası Finans</w:t>
            </w:r>
          </w:p>
          <w:p w14:paraId="7C663987" w14:textId="77777777" w:rsidR="009A2461" w:rsidRPr="00D93211" w:rsidRDefault="009A2461" w:rsidP="009A246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93211">
              <w:rPr>
                <w:rFonts w:ascii="Times New Roman" w:hAnsi="Times New Roman" w:cs="Times New Roman"/>
              </w:rPr>
              <w:t>Dr.Öğr.Üyesi</w:t>
            </w:r>
            <w:proofErr w:type="spellEnd"/>
            <w:proofErr w:type="gramEnd"/>
            <w:r w:rsidRPr="00D93211">
              <w:rPr>
                <w:rFonts w:ascii="Times New Roman" w:hAnsi="Times New Roman" w:cs="Times New Roman"/>
              </w:rPr>
              <w:t xml:space="preserve"> </w:t>
            </w:r>
          </w:p>
          <w:p w14:paraId="1E0417AA" w14:textId="77777777" w:rsidR="009A2461" w:rsidRDefault="009A2461" w:rsidP="009A2461">
            <w:pPr>
              <w:jc w:val="center"/>
              <w:rPr>
                <w:rFonts w:ascii="Times New Roman" w:hAnsi="Times New Roman" w:cs="Times New Roman"/>
              </w:rPr>
            </w:pPr>
            <w:r w:rsidRPr="009A2461">
              <w:rPr>
                <w:rFonts w:ascii="Times New Roman" w:hAnsi="Times New Roman" w:cs="Times New Roman"/>
              </w:rPr>
              <w:t>Samet GÜRSOY</w:t>
            </w:r>
          </w:p>
          <w:p w14:paraId="5D1E58C0" w14:textId="553648CA" w:rsidR="0062387A" w:rsidRDefault="0062387A" w:rsidP="009A2461">
            <w:pPr>
              <w:jc w:val="center"/>
              <w:rPr>
                <w:rFonts w:ascii="Times New Roman" w:hAnsi="Times New Roman" w:cs="Times New Roman"/>
              </w:rPr>
            </w:pPr>
            <w:r w:rsidRPr="0062387A">
              <w:rPr>
                <w:rFonts w:ascii="Times New Roman" w:hAnsi="Times New Roman" w:cs="Times New Roman"/>
              </w:rPr>
              <w:t>C-205</w:t>
            </w:r>
          </w:p>
        </w:tc>
      </w:tr>
      <w:tr w:rsidR="009A2461" w14:paraId="172917E0" w14:textId="77777777" w:rsidTr="0062387A">
        <w:trPr>
          <w:trHeight w:val="68"/>
          <w:jc w:val="center"/>
        </w:trPr>
        <w:tc>
          <w:tcPr>
            <w:tcW w:w="471" w:type="pct"/>
          </w:tcPr>
          <w:p w14:paraId="023AD2D4" w14:textId="24B91DE8" w:rsidR="009A2461" w:rsidRPr="00AD1895" w:rsidRDefault="009A2461" w:rsidP="007507D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13:45-14:15</w:t>
            </w:r>
          </w:p>
        </w:tc>
        <w:tc>
          <w:tcPr>
            <w:tcW w:w="318" w:type="pct"/>
            <w:vMerge/>
          </w:tcPr>
          <w:p w14:paraId="25B6BB13" w14:textId="77777777" w:rsidR="009A2461" w:rsidRPr="00865EE0" w:rsidRDefault="009A2461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pct"/>
            <w:vMerge/>
          </w:tcPr>
          <w:p w14:paraId="6E339A40" w14:textId="23B5CF9C" w:rsidR="009A2461" w:rsidRPr="00865EE0" w:rsidRDefault="009A2461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5" w:type="pct"/>
            <w:vMerge/>
          </w:tcPr>
          <w:p w14:paraId="7FCA5C56" w14:textId="63D98738" w:rsidR="009A2461" w:rsidRPr="00865EE0" w:rsidRDefault="009A2461" w:rsidP="002D38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pct"/>
            <w:vMerge/>
          </w:tcPr>
          <w:p w14:paraId="1145440F" w14:textId="10EA4773" w:rsidR="009A2461" w:rsidRPr="006C5015" w:rsidRDefault="009A2461" w:rsidP="007507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vMerge/>
            <w:vAlign w:val="center"/>
          </w:tcPr>
          <w:p w14:paraId="2950ADD2" w14:textId="77777777" w:rsidR="009A2461" w:rsidRDefault="009A2461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2461" w14:paraId="7EA305E2" w14:textId="77777777" w:rsidTr="0062387A">
        <w:trPr>
          <w:jc w:val="center"/>
        </w:trPr>
        <w:tc>
          <w:tcPr>
            <w:tcW w:w="471" w:type="pct"/>
          </w:tcPr>
          <w:p w14:paraId="1E85A3E6" w14:textId="6F276FDE" w:rsidR="009A2461" w:rsidRPr="00AD1895" w:rsidRDefault="009A2461" w:rsidP="007507D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14:30-15:00</w:t>
            </w:r>
          </w:p>
        </w:tc>
        <w:tc>
          <w:tcPr>
            <w:tcW w:w="318" w:type="pct"/>
            <w:vMerge/>
          </w:tcPr>
          <w:p w14:paraId="07ED78E3" w14:textId="77777777" w:rsidR="009A2461" w:rsidRPr="00865EE0" w:rsidRDefault="009A2461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pct"/>
            <w:vMerge/>
          </w:tcPr>
          <w:p w14:paraId="3C435722" w14:textId="77777777" w:rsidR="009A2461" w:rsidRPr="00865EE0" w:rsidRDefault="009A2461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5" w:type="pct"/>
            <w:vMerge/>
          </w:tcPr>
          <w:p w14:paraId="7E7295CE" w14:textId="155F2F3A" w:rsidR="009A2461" w:rsidRPr="00865EE0" w:rsidRDefault="009A2461" w:rsidP="002D38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pct"/>
            <w:vMerge/>
          </w:tcPr>
          <w:p w14:paraId="73662CBE" w14:textId="25345BB9" w:rsidR="009A2461" w:rsidRDefault="009A2461" w:rsidP="004A02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vMerge/>
          </w:tcPr>
          <w:p w14:paraId="31CF7407" w14:textId="77777777" w:rsidR="009A2461" w:rsidRDefault="009A2461" w:rsidP="00AD18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2461" w14:paraId="703CE446" w14:textId="77777777" w:rsidTr="0062387A">
        <w:trPr>
          <w:trHeight w:val="651"/>
          <w:jc w:val="center"/>
        </w:trPr>
        <w:tc>
          <w:tcPr>
            <w:tcW w:w="471" w:type="pct"/>
          </w:tcPr>
          <w:p w14:paraId="4F25AB08" w14:textId="212D47DD" w:rsidR="009A2461" w:rsidRDefault="009A2461" w:rsidP="009A24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15:15-15:45</w:t>
            </w:r>
          </w:p>
        </w:tc>
        <w:tc>
          <w:tcPr>
            <w:tcW w:w="318" w:type="pct"/>
            <w:vMerge w:val="restart"/>
          </w:tcPr>
          <w:p w14:paraId="731F3C87" w14:textId="3EC79186" w:rsidR="009A2461" w:rsidRPr="00865EE0" w:rsidRDefault="009A2461" w:rsidP="009A24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pct"/>
            <w:vMerge w:val="restart"/>
          </w:tcPr>
          <w:p w14:paraId="1DF083E0" w14:textId="3943E1AC" w:rsidR="009A2461" w:rsidRPr="00865EE0" w:rsidRDefault="009A2461" w:rsidP="009A24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Uluslararası Ticarette İstihbarat</w:t>
            </w:r>
          </w:p>
          <w:p w14:paraId="2EFFDB54" w14:textId="77777777" w:rsidR="009A2461" w:rsidRPr="00865EE0" w:rsidRDefault="009A2461" w:rsidP="009A2461">
            <w:pPr>
              <w:jc w:val="center"/>
              <w:rPr>
                <w:rFonts w:ascii="Times New Roman" w:hAnsi="Times New Roman" w:cs="Times New Roman"/>
              </w:rPr>
            </w:pPr>
            <w:r w:rsidRPr="00865EE0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865EE0">
              <w:rPr>
                <w:rFonts w:ascii="Times New Roman" w:hAnsi="Times New Roman" w:cs="Times New Roman"/>
              </w:rPr>
              <w:t>Öğr</w:t>
            </w:r>
            <w:proofErr w:type="spellEnd"/>
            <w:r w:rsidRPr="00865EE0">
              <w:rPr>
                <w:rFonts w:ascii="Times New Roman" w:hAnsi="Times New Roman" w:cs="Times New Roman"/>
              </w:rPr>
              <w:t xml:space="preserve">. Üyesi Hakan TUNÇ </w:t>
            </w:r>
          </w:p>
          <w:p w14:paraId="1061F318" w14:textId="15B8665D" w:rsidR="009A2461" w:rsidRPr="00865EE0" w:rsidRDefault="0062387A" w:rsidP="009A2461">
            <w:pPr>
              <w:jc w:val="center"/>
              <w:rPr>
                <w:rFonts w:ascii="Times New Roman" w:hAnsi="Times New Roman" w:cs="Times New Roman"/>
              </w:rPr>
            </w:pPr>
            <w:r w:rsidRPr="0062387A">
              <w:rPr>
                <w:rFonts w:ascii="Times New Roman" w:hAnsi="Times New Roman" w:cs="Times New Roman"/>
              </w:rPr>
              <w:t>C-205</w:t>
            </w:r>
          </w:p>
        </w:tc>
        <w:tc>
          <w:tcPr>
            <w:tcW w:w="1115" w:type="pct"/>
            <w:vMerge w:val="restart"/>
          </w:tcPr>
          <w:p w14:paraId="0ABB173D" w14:textId="77777777" w:rsidR="009A2461" w:rsidRPr="009A2461" w:rsidRDefault="009A2461" w:rsidP="009A24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2461">
              <w:rPr>
                <w:rFonts w:ascii="Times New Roman" w:hAnsi="Times New Roman" w:cs="Times New Roman"/>
                <w:b/>
              </w:rPr>
              <w:t>Uygulamalı Ekonometri</w:t>
            </w:r>
          </w:p>
          <w:p w14:paraId="6E379E61" w14:textId="77777777" w:rsidR="009A2461" w:rsidRDefault="009A2461" w:rsidP="009A246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A2461">
              <w:rPr>
                <w:rFonts w:ascii="Times New Roman" w:hAnsi="Times New Roman" w:cs="Times New Roman"/>
              </w:rPr>
              <w:t>Dr.Öğr.Üyesi</w:t>
            </w:r>
            <w:proofErr w:type="spellEnd"/>
            <w:proofErr w:type="gramEnd"/>
            <w:r w:rsidRPr="009A2461">
              <w:rPr>
                <w:rFonts w:ascii="Times New Roman" w:hAnsi="Times New Roman" w:cs="Times New Roman"/>
              </w:rPr>
              <w:t xml:space="preserve"> Süreyya KOVACI</w:t>
            </w:r>
          </w:p>
          <w:p w14:paraId="18B79080" w14:textId="7BD4A759" w:rsidR="009A2461" w:rsidRPr="00865EE0" w:rsidRDefault="009A2461" w:rsidP="009A24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C-205</w:t>
            </w:r>
          </w:p>
        </w:tc>
        <w:tc>
          <w:tcPr>
            <w:tcW w:w="977" w:type="pct"/>
            <w:vMerge w:val="restart"/>
          </w:tcPr>
          <w:p w14:paraId="3EC011AF" w14:textId="77777777" w:rsidR="009A2461" w:rsidRPr="009A2461" w:rsidRDefault="009A2461" w:rsidP="009A24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2461">
              <w:rPr>
                <w:rFonts w:ascii="Times New Roman" w:hAnsi="Times New Roman" w:cs="Times New Roman"/>
                <w:b/>
              </w:rPr>
              <w:t>Uluslararası Lojistik Yönetimi</w:t>
            </w:r>
          </w:p>
          <w:p w14:paraId="6229E550" w14:textId="77777777" w:rsidR="009A2461" w:rsidRDefault="009A2461" w:rsidP="009A246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A2461">
              <w:rPr>
                <w:rFonts w:ascii="Times New Roman" w:hAnsi="Times New Roman" w:cs="Times New Roman"/>
              </w:rPr>
              <w:t>Dr.Öğr.Üyesi</w:t>
            </w:r>
            <w:proofErr w:type="spellEnd"/>
            <w:proofErr w:type="gramEnd"/>
            <w:r w:rsidRPr="009A2461">
              <w:rPr>
                <w:rFonts w:ascii="Times New Roman" w:hAnsi="Times New Roman" w:cs="Times New Roman"/>
              </w:rPr>
              <w:t xml:space="preserve"> Fatma Gül ALTIN</w:t>
            </w:r>
          </w:p>
          <w:p w14:paraId="552F3B7E" w14:textId="7C4F0A4C" w:rsidR="00986E94" w:rsidRDefault="00986E94" w:rsidP="009A24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C-205</w:t>
            </w:r>
          </w:p>
        </w:tc>
        <w:tc>
          <w:tcPr>
            <w:tcW w:w="985" w:type="pct"/>
            <w:vMerge w:val="restart"/>
          </w:tcPr>
          <w:p w14:paraId="7BE4FE5F" w14:textId="77777777" w:rsidR="009A2461" w:rsidRPr="009A2461" w:rsidRDefault="009A2461" w:rsidP="009A24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2461">
              <w:rPr>
                <w:rFonts w:ascii="Times New Roman" w:hAnsi="Times New Roman" w:cs="Times New Roman"/>
                <w:b/>
              </w:rPr>
              <w:t xml:space="preserve">Uluslararası Pazarlama </w:t>
            </w:r>
          </w:p>
          <w:p w14:paraId="1665EB95" w14:textId="77777777" w:rsidR="00D93211" w:rsidRDefault="009A2461" w:rsidP="009A2461">
            <w:pPr>
              <w:jc w:val="center"/>
              <w:rPr>
                <w:rFonts w:ascii="Times New Roman" w:hAnsi="Times New Roman" w:cs="Times New Roman"/>
              </w:rPr>
            </w:pPr>
            <w:r w:rsidRPr="009A2461">
              <w:rPr>
                <w:rFonts w:ascii="Times New Roman" w:hAnsi="Times New Roman" w:cs="Times New Roman"/>
                <w:b/>
              </w:rPr>
              <w:t>Stratejileri</w:t>
            </w:r>
            <w:r w:rsidRPr="009A2461">
              <w:rPr>
                <w:rFonts w:ascii="Times New Roman" w:hAnsi="Times New Roman" w:cs="Times New Roman"/>
              </w:rPr>
              <w:t xml:space="preserve">  </w:t>
            </w:r>
          </w:p>
          <w:p w14:paraId="3D8921B9" w14:textId="04003109" w:rsidR="009A2461" w:rsidRDefault="009A2461" w:rsidP="009A246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A2461">
              <w:rPr>
                <w:rFonts w:ascii="Times New Roman" w:hAnsi="Times New Roman" w:cs="Times New Roman"/>
              </w:rPr>
              <w:t>Dr.Öğr.Üyesi</w:t>
            </w:r>
            <w:proofErr w:type="spellEnd"/>
            <w:proofErr w:type="gramEnd"/>
            <w:r w:rsidRPr="009A2461">
              <w:rPr>
                <w:rFonts w:ascii="Times New Roman" w:hAnsi="Times New Roman" w:cs="Times New Roman"/>
              </w:rPr>
              <w:t xml:space="preserve"> Sema SARI</w:t>
            </w:r>
          </w:p>
          <w:p w14:paraId="100A2512" w14:textId="7D1DF128" w:rsidR="009A2461" w:rsidRDefault="009A2461" w:rsidP="009A24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C-205</w:t>
            </w:r>
          </w:p>
        </w:tc>
      </w:tr>
      <w:tr w:rsidR="009A2461" w14:paraId="3025CD67" w14:textId="77777777" w:rsidTr="0062387A">
        <w:trPr>
          <w:jc w:val="center"/>
        </w:trPr>
        <w:tc>
          <w:tcPr>
            <w:tcW w:w="471" w:type="pct"/>
          </w:tcPr>
          <w:p w14:paraId="6B0E4F3B" w14:textId="3731226D" w:rsidR="009A2461" w:rsidRDefault="009A2461" w:rsidP="009A24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16:00-16:30</w:t>
            </w:r>
          </w:p>
        </w:tc>
        <w:tc>
          <w:tcPr>
            <w:tcW w:w="318" w:type="pct"/>
            <w:vMerge/>
          </w:tcPr>
          <w:p w14:paraId="1F0289BD" w14:textId="77777777" w:rsidR="009A2461" w:rsidRDefault="009A2461" w:rsidP="009A24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pct"/>
            <w:vMerge/>
          </w:tcPr>
          <w:p w14:paraId="3F6AE284" w14:textId="77777777" w:rsidR="009A2461" w:rsidRDefault="009A2461" w:rsidP="009A24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5" w:type="pct"/>
            <w:vMerge/>
          </w:tcPr>
          <w:p w14:paraId="0280A70B" w14:textId="77777777" w:rsidR="009A2461" w:rsidRDefault="009A2461" w:rsidP="009A24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pct"/>
            <w:vMerge/>
          </w:tcPr>
          <w:p w14:paraId="1C94F03E" w14:textId="77777777" w:rsidR="009A2461" w:rsidRDefault="009A2461" w:rsidP="009A24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vMerge/>
          </w:tcPr>
          <w:p w14:paraId="18D14A8D" w14:textId="77777777" w:rsidR="009A2461" w:rsidRDefault="009A2461" w:rsidP="009A24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2461" w14:paraId="6D99AE5F" w14:textId="77777777" w:rsidTr="0062387A">
        <w:trPr>
          <w:jc w:val="center"/>
        </w:trPr>
        <w:tc>
          <w:tcPr>
            <w:tcW w:w="471" w:type="pct"/>
          </w:tcPr>
          <w:p w14:paraId="024FBEB4" w14:textId="030F952B" w:rsidR="009A2461" w:rsidRDefault="009A2461" w:rsidP="009A24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16.45-17:15</w:t>
            </w:r>
          </w:p>
        </w:tc>
        <w:tc>
          <w:tcPr>
            <w:tcW w:w="318" w:type="pct"/>
            <w:vMerge/>
          </w:tcPr>
          <w:p w14:paraId="4853B3FD" w14:textId="77777777" w:rsidR="009A2461" w:rsidRDefault="009A2461" w:rsidP="009A24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pct"/>
            <w:vMerge/>
          </w:tcPr>
          <w:p w14:paraId="4E2CDE62" w14:textId="77777777" w:rsidR="009A2461" w:rsidRDefault="009A2461" w:rsidP="009A24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5" w:type="pct"/>
            <w:vMerge/>
          </w:tcPr>
          <w:p w14:paraId="2A5C2E8B" w14:textId="77777777" w:rsidR="009A2461" w:rsidRDefault="009A2461" w:rsidP="009A24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pct"/>
            <w:vMerge/>
          </w:tcPr>
          <w:p w14:paraId="2D725547" w14:textId="77777777" w:rsidR="009A2461" w:rsidRDefault="009A2461" w:rsidP="009A24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vMerge/>
          </w:tcPr>
          <w:p w14:paraId="163E42E9" w14:textId="77777777" w:rsidR="009A2461" w:rsidRDefault="009A2461" w:rsidP="009A24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545BB84" w14:textId="1C1125C0" w:rsidR="00AD1895" w:rsidRDefault="00AD1895" w:rsidP="00AD1895">
      <w:pPr>
        <w:jc w:val="center"/>
        <w:rPr>
          <w:rFonts w:ascii="Times New Roman" w:hAnsi="Times New Roman" w:cs="Times New Roman"/>
        </w:rPr>
      </w:pPr>
    </w:p>
    <w:p w14:paraId="58E1EEA5" w14:textId="6E8D1D1C" w:rsidR="007507D4" w:rsidRDefault="007507D4" w:rsidP="00AD1895">
      <w:pPr>
        <w:jc w:val="center"/>
        <w:rPr>
          <w:rFonts w:ascii="Times New Roman" w:hAnsi="Times New Roman" w:cs="Times New Roman"/>
        </w:rPr>
      </w:pPr>
    </w:p>
    <w:p w14:paraId="2A731118" w14:textId="0F4D0C5D" w:rsidR="007507D4" w:rsidRDefault="007507D4" w:rsidP="00853410">
      <w:pPr>
        <w:rPr>
          <w:rFonts w:ascii="Times New Roman" w:hAnsi="Times New Roman" w:cs="Times New Roman"/>
        </w:rPr>
      </w:pPr>
    </w:p>
    <w:sectPr w:rsidR="007507D4" w:rsidSect="00AD189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426"/>
    <w:rsid w:val="00060B41"/>
    <w:rsid w:val="00065F5E"/>
    <w:rsid w:val="000F36D1"/>
    <w:rsid w:val="002815D6"/>
    <w:rsid w:val="002D3862"/>
    <w:rsid w:val="003135A9"/>
    <w:rsid w:val="003835B2"/>
    <w:rsid w:val="0040740D"/>
    <w:rsid w:val="00424ED2"/>
    <w:rsid w:val="00466567"/>
    <w:rsid w:val="004A0282"/>
    <w:rsid w:val="004E2DA0"/>
    <w:rsid w:val="00502850"/>
    <w:rsid w:val="00587BFD"/>
    <w:rsid w:val="005E78B4"/>
    <w:rsid w:val="0062387A"/>
    <w:rsid w:val="006322AB"/>
    <w:rsid w:val="006972F0"/>
    <w:rsid w:val="006C16DC"/>
    <w:rsid w:val="006C5015"/>
    <w:rsid w:val="007507AD"/>
    <w:rsid w:val="007507D4"/>
    <w:rsid w:val="00785EA3"/>
    <w:rsid w:val="00790D99"/>
    <w:rsid w:val="007C1C69"/>
    <w:rsid w:val="00823485"/>
    <w:rsid w:val="00853410"/>
    <w:rsid w:val="00865EE0"/>
    <w:rsid w:val="00867E1D"/>
    <w:rsid w:val="00927288"/>
    <w:rsid w:val="009446F5"/>
    <w:rsid w:val="00986E94"/>
    <w:rsid w:val="009A2461"/>
    <w:rsid w:val="009F7DE0"/>
    <w:rsid w:val="00AD1895"/>
    <w:rsid w:val="00AE1D2B"/>
    <w:rsid w:val="00B811FE"/>
    <w:rsid w:val="00C71ADB"/>
    <w:rsid w:val="00D074F1"/>
    <w:rsid w:val="00D17602"/>
    <w:rsid w:val="00D24E69"/>
    <w:rsid w:val="00D34118"/>
    <w:rsid w:val="00D552BA"/>
    <w:rsid w:val="00D63E96"/>
    <w:rsid w:val="00D93211"/>
    <w:rsid w:val="00DF676F"/>
    <w:rsid w:val="00E27426"/>
    <w:rsid w:val="00E87D12"/>
    <w:rsid w:val="00ED7CFF"/>
    <w:rsid w:val="00F71687"/>
    <w:rsid w:val="00F9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19289"/>
  <w15:chartTrackingRefBased/>
  <w15:docId w15:val="{C8A5D40D-6145-494C-842F-DB2748075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D1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Hidayet</dc:creator>
  <cp:keywords/>
  <dc:description/>
  <cp:lastModifiedBy>Windows Kullanıcısı</cp:lastModifiedBy>
  <cp:revision>2</cp:revision>
  <dcterms:created xsi:type="dcterms:W3CDTF">2022-02-15T10:40:00Z</dcterms:created>
  <dcterms:modified xsi:type="dcterms:W3CDTF">2022-02-15T10:40:00Z</dcterms:modified>
</cp:coreProperties>
</file>