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78" w:rsidRPr="003270A5" w:rsidRDefault="00C91519" w:rsidP="003270A5">
      <w:pPr>
        <w:pStyle w:val="Balk1"/>
      </w:pPr>
      <w:bookmarkStart w:id="0" w:name="_Hlk86149507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8.9pt;margin-top:-42.9pt;width:45.05pt;height:21.05pt;z-index:251658240;mso-width-relative:margin;mso-height-relative:margin">
            <v:textbox>
              <w:txbxContent>
                <w:p w:rsidR="00C91519" w:rsidRDefault="00C91519" w:rsidP="00C91519">
                  <w:r>
                    <w:t>EK 9</w:t>
                  </w:r>
                </w:p>
              </w:txbxContent>
            </v:textbox>
          </v:shape>
        </w:pict>
      </w:r>
      <w:r w:rsidR="001754AC" w:rsidRPr="00E07BF6">
        <w:t>İŞLETMEDE MESLEKİ EĞİTİM</w:t>
      </w:r>
      <w:bookmarkEnd w:id="0"/>
      <w:r w:rsidR="00A71E53">
        <w:t xml:space="preserve"> </w:t>
      </w:r>
      <w:r w:rsidR="005C6228" w:rsidRPr="003270A5">
        <w:t xml:space="preserve">SONUÇ </w:t>
      </w:r>
      <w:r w:rsidR="00192D78" w:rsidRPr="003270A5">
        <w:t xml:space="preserve">RAPORU YAZIM </w:t>
      </w:r>
      <w:r w:rsidR="005C6228" w:rsidRPr="003270A5">
        <w:t>K</w:t>
      </w:r>
      <w:r w:rsidR="000A3E97" w:rsidRPr="003270A5">
        <w:t>I</w:t>
      </w:r>
      <w:r w:rsidR="005C6228" w:rsidRPr="003270A5">
        <w:t>LAVUZU</w:t>
      </w:r>
      <w:r w:rsidR="0087618C">
        <w:t xml:space="preserve"> </w:t>
      </w:r>
    </w:p>
    <w:p w:rsidR="00C7723A" w:rsidRDefault="00C7723A" w:rsidP="003270A5"/>
    <w:p w:rsidR="00A74E46" w:rsidRPr="003270A5" w:rsidRDefault="00D17BEB" w:rsidP="003270A5">
      <w:r w:rsidRPr="003270A5">
        <w:t>MAKÜ</w:t>
      </w:r>
      <w:r w:rsidR="00582C3D" w:rsidRPr="003270A5">
        <w:t xml:space="preserve"> Meslek Yüksekokulu öğrencileri, </w:t>
      </w:r>
      <w:r w:rsidR="001754AC">
        <w:t>İşletmede Mesleki Eğitim</w:t>
      </w:r>
      <w:r w:rsidR="00582C3D" w:rsidRPr="003270A5">
        <w:t xml:space="preserve"> süresince işyerinde yapmış oldukları araştırma, gözlem ve çalışmalarını, </w:t>
      </w:r>
      <w:r w:rsidR="00416212">
        <w:t xml:space="preserve">Burdur Mehmet Akif Ersoy Üniversitesi Meslek Yüksekokulları </w:t>
      </w:r>
      <w:r w:rsidR="002B7222">
        <w:t>İşletmede Mesleki Eğitim</w:t>
      </w:r>
      <w:r w:rsidR="00416212">
        <w:t xml:space="preserve"> </w:t>
      </w:r>
      <w:r w:rsidR="00582C3D" w:rsidRPr="003270A5">
        <w:t xml:space="preserve">Yönergesi ile bu kılavuzdaki esaslara uygun olarak hazırlayacakları </w:t>
      </w:r>
      <w:r w:rsidR="001754AC">
        <w:t>İşletmede Mesleki Eğitim</w:t>
      </w:r>
      <w:r w:rsidR="000F25F6">
        <w:t xml:space="preserve"> </w:t>
      </w:r>
      <w:r w:rsidR="00582C3D" w:rsidRPr="003270A5">
        <w:t xml:space="preserve">Dosyasını ilgili öğretim elemanına ilan edilen tarihler içerisinde sunmak zorundadırlar. </w:t>
      </w:r>
    </w:p>
    <w:p w:rsidR="00582C3D" w:rsidRPr="003270A5" w:rsidRDefault="001754AC" w:rsidP="003270A5">
      <w:r>
        <w:t>İşletmede Mesleki Eğitim</w:t>
      </w:r>
      <w:r w:rsidR="000F25F6">
        <w:t xml:space="preserve"> </w:t>
      </w:r>
      <w:r w:rsidR="002B5B5B">
        <w:t xml:space="preserve">sonuç </w:t>
      </w:r>
      <w:r w:rsidR="00A74E46" w:rsidRPr="003270A5">
        <w:t xml:space="preserve">raporu, </w:t>
      </w:r>
      <w:r w:rsidR="00120AF6" w:rsidRPr="003270A5">
        <w:t>aşağıda</w:t>
      </w:r>
      <w:r w:rsidR="00A74E46" w:rsidRPr="003270A5">
        <w:t xml:space="preserve"> belirtilen rapor yazım kurallarına uygun olarak yazılmalı ve zamanında teslim edilmelidir.</w:t>
      </w:r>
      <w:r w:rsidR="000F25F6">
        <w:t xml:space="preserve"> </w:t>
      </w:r>
      <w:r>
        <w:t>İşletmede Mesleki Eğitim</w:t>
      </w:r>
      <w:r w:rsidR="000F25F6">
        <w:t xml:space="preserve"> </w:t>
      </w:r>
      <w:r w:rsidR="00A74E46" w:rsidRPr="003270A5">
        <w:t xml:space="preserve">raporu, </w:t>
      </w:r>
      <w:r>
        <w:t>İşletmede Mesleki Eğitim</w:t>
      </w:r>
      <w:r w:rsidR="00C40BFE" w:rsidRPr="003270A5">
        <w:t xml:space="preserve"> yapılan kurumda öğre</w:t>
      </w:r>
      <w:r w:rsidR="00A74E46" w:rsidRPr="003270A5">
        <w:t xml:space="preserve">ncilerden yapılması istenen </w:t>
      </w:r>
      <w:r w:rsidR="00120AF6" w:rsidRPr="003270A5">
        <w:t>diğer</w:t>
      </w:r>
      <w:r w:rsidR="00A74E46" w:rsidRPr="003270A5">
        <w:t xml:space="preserve"> ek </w:t>
      </w:r>
      <w:r w:rsidR="00120AF6" w:rsidRPr="003270A5">
        <w:t>çalışmaları</w:t>
      </w:r>
      <w:r w:rsidR="00A74E46" w:rsidRPr="003270A5">
        <w:t xml:space="preserve"> ve/veya çizimleri de içeren bir rapordur. </w:t>
      </w:r>
      <w:r w:rsidR="00120AF6" w:rsidRPr="003270A5">
        <w:t>Yoğun</w:t>
      </w:r>
      <w:r w:rsidR="00A74E46" w:rsidRPr="003270A5">
        <w:t xml:space="preserve"> çizim, </w:t>
      </w:r>
      <w:r w:rsidR="00120AF6" w:rsidRPr="003270A5">
        <w:t>fotoğraf</w:t>
      </w:r>
      <w:r w:rsidR="00A74E46" w:rsidRPr="003270A5">
        <w:t xml:space="preserve"> ve görsel materyalden </w:t>
      </w:r>
      <w:r w:rsidR="00120AF6" w:rsidRPr="003270A5">
        <w:t>oluşan</w:t>
      </w:r>
      <w:r w:rsidR="00A74E46" w:rsidRPr="003270A5">
        <w:t xml:space="preserve"> ekler (CD,</w:t>
      </w:r>
      <w:r w:rsidR="008540E9">
        <w:t>DVD</w:t>
      </w:r>
      <w:r w:rsidR="00A74E46" w:rsidRPr="003270A5">
        <w:t xml:space="preserve"> vb.) hazırlanarak </w:t>
      </w:r>
      <w:r w:rsidR="000F25F6">
        <w:t>sorumlu öğretim e</w:t>
      </w:r>
      <w:r w:rsidR="000F25F6" w:rsidRPr="003270A5">
        <w:t>lemanına</w:t>
      </w:r>
      <w:r w:rsidR="000F25F6">
        <w:t xml:space="preserve"> </w:t>
      </w:r>
      <w:r w:rsidR="00A74E46" w:rsidRPr="003270A5">
        <w:t>teslim ed</w:t>
      </w:r>
      <w:r w:rsidR="00A15691" w:rsidRPr="003270A5">
        <w:t>ilmelidir.</w:t>
      </w:r>
    </w:p>
    <w:p w:rsidR="00582C3D" w:rsidRPr="003270A5" w:rsidRDefault="00582C3D" w:rsidP="003270A5">
      <w:r w:rsidRPr="003270A5">
        <w:t>Zamanında teslim edilmeyen ve bu kılavuzdaki esaslara uygun hazırlanmayan raporlar değerlendirmeye alınmaz ve öğr</w:t>
      </w:r>
      <w:r w:rsidR="00D17BEB" w:rsidRPr="003270A5">
        <w:t xml:space="preserve">enci </w:t>
      </w:r>
      <w:r w:rsidR="001754AC">
        <w:t>İşletmede Mesleki Eğitim</w:t>
      </w:r>
      <w:r w:rsidR="00A15691" w:rsidRPr="003270A5">
        <w:t>d</w:t>
      </w:r>
      <w:r w:rsidR="001754AC">
        <w:t>e</w:t>
      </w:r>
      <w:r w:rsidR="00A15691" w:rsidRPr="003270A5">
        <w:t>n</w:t>
      </w:r>
      <w:r w:rsidRPr="003270A5">
        <w:t xml:space="preserve"> başarısız sayılır.</w:t>
      </w:r>
    </w:p>
    <w:p w:rsidR="00582C3D" w:rsidRPr="003270A5" w:rsidRDefault="001754AC" w:rsidP="003270A5">
      <w:pPr>
        <w:rPr>
          <w:color w:val="FF0000"/>
        </w:rPr>
      </w:pPr>
      <w:r>
        <w:t>İşletmede Mesleki Eğitimi</w:t>
      </w:r>
      <w:r w:rsidR="00582C3D" w:rsidRPr="003270A5">
        <w:rPr>
          <w:color w:val="FF0000"/>
        </w:rPr>
        <w:t>“</w:t>
      </w:r>
      <w:r w:rsidR="00582C3D" w:rsidRPr="003270A5">
        <w:rPr>
          <w:i/>
          <w:color w:val="FF0000"/>
        </w:rPr>
        <w:t>Başarısız</w:t>
      </w:r>
      <w:r w:rsidR="00582C3D" w:rsidRPr="003270A5">
        <w:rPr>
          <w:color w:val="FF0000"/>
        </w:rPr>
        <w:t>”</w:t>
      </w:r>
      <w:r w:rsidR="00582C3D" w:rsidRPr="003270A5">
        <w:t xml:space="preserve"> olarak değerlendirilen öğrenciler </w:t>
      </w:r>
      <w:r>
        <w:t>İşletmede Mesleki Eğitimi</w:t>
      </w:r>
      <w:r w:rsidR="00582C3D" w:rsidRPr="003270A5">
        <w:t xml:space="preserve"> tekrarlamak zorundadırlar. </w:t>
      </w:r>
      <w:r>
        <w:rPr>
          <w:i/>
          <w:color w:val="FF0000"/>
          <w:u w:val="single"/>
        </w:rPr>
        <w:t>İşletmede Mesleki Eğitimi</w:t>
      </w:r>
      <w:r w:rsidR="00582C3D" w:rsidRPr="003270A5">
        <w:rPr>
          <w:i/>
          <w:color w:val="FF0000"/>
          <w:u w:val="single"/>
        </w:rPr>
        <w:t xml:space="preserve"> tamamlanmayan öğrencilerin mezuniyet ve çıkış işlemleri yapılmaz</w:t>
      </w:r>
      <w:r w:rsidR="00582C3D" w:rsidRPr="003270A5">
        <w:rPr>
          <w:color w:val="FF0000"/>
        </w:rPr>
        <w:t>.</w:t>
      </w:r>
    </w:p>
    <w:p w:rsidR="003270A5" w:rsidRDefault="00192D78" w:rsidP="00C7723A">
      <w:pPr>
        <w:pStyle w:val="Balk1"/>
      </w:pPr>
      <w:r w:rsidRPr="003270A5">
        <w:t>Sayfa Düzeni ve Yazım Kuralları</w:t>
      </w:r>
    </w:p>
    <w:p w:rsidR="00EC0110" w:rsidRPr="003270A5" w:rsidRDefault="001754AC" w:rsidP="003270A5">
      <w:r>
        <w:t>İşletmede Mesleki Eğitim</w:t>
      </w:r>
      <w:r w:rsidR="000F25F6">
        <w:t xml:space="preserve"> </w:t>
      </w:r>
      <w:r w:rsidR="00A74E46" w:rsidRPr="003270A5">
        <w:t>Dosyası, A4 boyutunda beyaz kâğıda yazılmış ve ilgili birimden alınan kapak sayfası ile</w:t>
      </w:r>
      <w:r w:rsidR="008540E9">
        <w:t xml:space="preserve"> (MYOK web sayfasında yayınlanmıştır</w:t>
      </w:r>
      <w:r w:rsidR="00193A58">
        <w:t>*</w:t>
      </w:r>
      <w:r w:rsidR="008540E9">
        <w:t>)</w:t>
      </w:r>
      <w:r w:rsidR="00A74E46" w:rsidRPr="003270A5">
        <w:t xml:space="preserve"> ciltlenmiş şekilde </w:t>
      </w:r>
      <w:r w:rsidR="00B40CBD" w:rsidRPr="003270A5">
        <w:t xml:space="preserve">ilgili öğretim elemanına </w:t>
      </w:r>
      <w:r w:rsidR="00A74E46" w:rsidRPr="003270A5">
        <w:t xml:space="preserve">sunulacaktır. </w:t>
      </w:r>
    </w:p>
    <w:p w:rsidR="00EC0110" w:rsidRPr="003270A5" w:rsidRDefault="001754AC" w:rsidP="003270A5">
      <w:r>
        <w:t>İşletmede Mesleki Eğitim</w:t>
      </w:r>
      <w:r w:rsidR="000F25F6">
        <w:t xml:space="preserve"> </w:t>
      </w:r>
      <w:r w:rsidR="00A74E46" w:rsidRPr="003270A5">
        <w:t>Rapor Sayfaları, bilgisayarda 12 punto büyüklüğünde, iki yana yas</w:t>
      </w:r>
      <w:r w:rsidR="0089017C" w:rsidRPr="003270A5">
        <w:t xml:space="preserve">lanmış, </w:t>
      </w:r>
      <w:r w:rsidR="005C146A" w:rsidRPr="00685C0E">
        <w:rPr>
          <w:color w:val="FF0000"/>
        </w:rPr>
        <w:t>“</w:t>
      </w:r>
      <w:r w:rsidR="0089017C" w:rsidRPr="00685C0E">
        <w:rPr>
          <w:color w:val="FF0000"/>
        </w:rPr>
        <w:t>Times New Roman</w:t>
      </w:r>
      <w:r w:rsidR="005C146A" w:rsidRPr="00685C0E">
        <w:rPr>
          <w:color w:val="FF0000"/>
        </w:rPr>
        <w:t>”</w:t>
      </w:r>
      <w:r w:rsidR="005C146A" w:rsidRPr="003270A5">
        <w:t xml:space="preserve"> ya da </w:t>
      </w:r>
      <w:r w:rsidR="005C146A" w:rsidRPr="00685C0E">
        <w:rPr>
          <w:color w:val="FF0000"/>
        </w:rPr>
        <w:t>“Trebuchet MS”</w:t>
      </w:r>
      <w:r w:rsidR="00A15691" w:rsidRPr="003270A5">
        <w:t>fontu</w:t>
      </w:r>
      <w:r w:rsidR="00A74E46" w:rsidRPr="003270A5">
        <w:t xml:space="preserve"> ile 1,15 satır aralıklı ve her paragraftan sonra 6 nk boşluk olacak şekilde yazılmalıdır.</w:t>
      </w:r>
    </w:p>
    <w:p w:rsidR="00A74E46" w:rsidRPr="003270A5" w:rsidRDefault="001754AC" w:rsidP="003270A5">
      <w:r>
        <w:t>İşletmede Mesleki Eğitim</w:t>
      </w:r>
      <w:r w:rsidR="000F25F6">
        <w:t xml:space="preserve"> </w:t>
      </w:r>
      <w:r w:rsidR="00A74E46" w:rsidRPr="003270A5">
        <w:t>raporunda yapılan çalışmalar ile ilgili res</w:t>
      </w:r>
      <w:r w:rsidR="00D53BEE" w:rsidRPr="003270A5">
        <w:t xml:space="preserve">im, şekil, tablo v.b. </w:t>
      </w:r>
      <w:r w:rsidR="00A74E46" w:rsidRPr="003270A5">
        <w:t xml:space="preserve">ilgili bölüm başlıkları altında veya ekler bölümünde yer </w:t>
      </w:r>
      <w:r w:rsidR="00E75E2A" w:rsidRPr="003270A5">
        <w:t>verilerek, bunlar da (</w:t>
      </w:r>
      <w:r w:rsidR="00A74E46" w:rsidRPr="003270A5">
        <w:t>Şekil-1., Tablo-1., Ek-1 gibi) numaralandırılır. Rapor say</w:t>
      </w:r>
      <w:r w:rsidR="005319B6" w:rsidRPr="003270A5">
        <w:t>falarına</w:t>
      </w:r>
      <w:r w:rsidR="005501D7">
        <w:t xml:space="preserve"> </w:t>
      </w:r>
      <w:r w:rsidR="00A74E46" w:rsidRPr="003270A5">
        <w:t>sayfa numaras</w:t>
      </w:r>
      <w:r w:rsidR="00AD03EF" w:rsidRPr="003270A5">
        <w:t>ı, sayfanın altında ve orta kısımda verilmelidir.</w:t>
      </w:r>
    </w:p>
    <w:p w:rsidR="00CA2E4A" w:rsidRDefault="00C7723A" w:rsidP="00CA2E4A">
      <w:pPr>
        <w:rPr>
          <w:color w:val="FF0000"/>
        </w:rPr>
      </w:pPr>
      <w:r w:rsidRPr="00C7723A">
        <w:rPr>
          <w:color w:val="FF0000"/>
        </w:rPr>
        <w:t>UYARI:</w:t>
      </w:r>
    </w:p>
    <w:p w:rsidR="00C7723A" w:rsidRDefault="00C7723A" w:rsidP="00CA2E4A">
      <w:r>
        <w:t>Her iş günü için kırmızı renkte olan Başlık yapılan işe göre değiştirilerek rengi siyah yapılmalıdır.</w:t>
      </w:r>
    </w:p>
    <w:p w:rsidR="00C7723A" w:rsidRDefault="00C7723A" w:rsidP="00C7723A">
      <w:pPr>
        <w:pStyle w:val="ListeParagraf"/>
        <w:numPr>
          <w:ilvl w:val="0"/>
          <w:numId w:val="17"/>
        </w:numPr>
      </w:pPr>
      <w:r w:rsidRPr="003270A5">
        <w:t xml:space="preserve">Yayınlanan </w:t>
      </w:r>
      <w:r w:rsidR="001754AC">
        <w:t>İşletmede Mesleki Eğitim</w:t>
      </w:r>
      <w:r w:rsidR="000F25F6">
        <w:t xml:space="preserve"> </w:t>
      </w:r>
      <w:r w:rsidRPr="003270A5">
        <w:t>Dosyası şablonundaki sayfalar ihtiyaç duyulduğu sayıd</w:t>
      </w:r>
      <w:r>
        <w:t>a çoğaltılarak kullanılabilir.</w:t>
      </w:r>
    </w:p>
    <w:p w:rsidR="00C7723A" w:rsidRDefault="00C7723A" w:rsidP="00C7723A">
      <w:pPr>
        <w:pStyle w:val="ListeParagraf"/>
        <w:numPr>
          <w:ilvl w:val="0"/>
          <w:numId w:val="17"/>
        </w:numPr>
      </w:pPr>
      <w:r>
        <w:t>“Boş Olarak Yayınlana</w:t>
      </w:r>
      <w:r w:rsidR="00760A72">
        <w:t>n</w:t>
      </w:r>
      <w:r>
        <w:t xml:space="preserve"> Sonuç Raporunda” kırmızı renkte olan alanlar uygun şekilde değiştirilerek rengi siyah yapılmalıdır.</w:t>
      </w:r>
      <w:bookmarkStart w:id="1" w:name="_GoBack"/>
      <w:bookmarkEnd w:id="1"/>
    </w:p>
    <w:p w:rsidR="00C7723A" w:rsidRDefault="00BE5880" w:rsidP="003270A5">
      <w:pPr>
        <w:pStyle w:val="ListeParagraf"/>
        <w:numPr>
          <w:ilvl w:val="0"/>
          <w:numId w:val="17"/>
        </w:numPr>
      </w:pPr>
      <w:r>
        <w:t>Sonuç Raporu yazma işi bittikten sonra “İçindekiler” kısmını güncellemek için “İçindekiler”in bulunduğu alana gelip sağ tuş tıklanıp “Alanı Güncelleştir” seçilerek her iş gününün başlığının ve sayfa numarasının güncellemesi sağlanmalıdır.</w:t>
      </w:r>
    </w:p>
    <w:p w:rsidR="008540E9" w:rsidRPr="00193A58" w:rsidRDefault="008540E9" w:rsidP="003270A5">
      <w:pPr>
        <w:rPr>
          <w:i/>
          <w:sz w:val="20"/>
          <w:szCs w:val="20"/>
        </w:rPr>
      </w:pPr>
      <w:r w:rsidRPr="00193A58">
        <w:rPr>
          <w:i/>
          <w:sz w:val="20"/>
          <w:szCs w:val="20"/>
        </w:rPr>
        <w:t>*MYOK</w:t>
      </w:r>
      <w:r w:rsidR="00193A58">
        <w:rPr>
          <w:i/>
          <w:sz w:val="20"/>
          <w:szCs w:val="20"/>
        </w:rPr>
        <w:t xml:space="preserve"> (Meslek Yüksekokulları Koordinatörlüğü)</w:t>
      </w:r>
      <w:r w:rsidRPr="00193A58">
        <w:rPr>
          <w:i/>
          <w:sz w:val="20"/>
          <w:szCs w:val="20"/>
        </w:rPr>
        <w:t xml:space="preserve"> – </w:t>
      </w:r>
      <w:hyperlink r:id="rId7" w:history="1">
        <w:r w:rsidRPr="00193A58">
          <w:rPr>
            <w:rStyle w:val="Kpr"/>
            <w:i/>
            <w:sz w:val="20"/>
            <w:szCs w:val="20"/>
          </w:rPr>
          <w:t>http://myok.mehmetakif.edu.tr</w:t>
        </w:r>
      </w:hyperlink>
    </w:p>
    <w:p w:rsidR="005319B6" w:rsidRPr="003270A5" w:rsidRDefault="003270A5" w:rsidP="003270A5">
      <w:pPr>
        <w:pStyle w:val="Balk1"/>
      </w:pPr>
      <w:r>
        <w:br w:type="page"/>
      </w:r>
      <w:r w:rsidR="005319B6" w:rsidRPr="003270A5">
        <w:lastRenderedPageBreak/>
        <w:t>Rapor Yazım Planı</w:t>
      </w:r>
    </w:p>
    <w:p w:rsidR="00EC0110" w:rsidRPr="003270A5" w:rsidRDefault="00EC0110" w:rsidP="003270A5"/>
    <w:p w:rsidR="005319B6" w:rsidRPr="003270A5" w:rsidRDefault="001754AC" w:rsidP="003270A5">
      <w:r>
        <w:t>İşletmede Mesleki Eğitim</w:t>
      </w:r>
      <w:r w:rsidR="00552E5F">
        <w:t xml:space="preserve"> </w:t>
      </w:r>
      <w:r w:rsidR="005319B6" w:rsidRPr="003270A5">
        <w:t>Raporu aşağıdaki bölümlerden oluşur.</w:t>
      </w:r>
    </w:p>
    <w:p w:rsidR="005319B6" w:rsidRPr="003270A5" w:rsidRDefault="005319B6" w:rsidP="003270A5">
      <w:pPr>
        <w:numPr>
          <w:ilvl w:val="0"/>
          <w:numId w:val="15"/>
        </w:numPr>
        <w:spacing w:line="240" w:lineRule="auto"/>
      </w:pPr>
      <w:r w:rsidRPr="003270A5">
        <w:t>Kapak Sayfası</w:t>
      </w:r>
    </w:p>
    <w:p w:rsidR="00582C3D" w:rsidRPr="003270A5" w:rsidRDefault="00A15691" w:rsidP="003270A5">
      <w:pPr>
        <w:numPr>
          <w:ilvl w:val="0"/>
          <w:numId w:val="15"/>
        </w:numPr>
        <w:spacing w:line="240" w:lineRule="auto"/>
      </w:pPr>
      <w:r w:rsidRPr="003270A5">
        <w:t>İ</w:t>
      </w:r>
      <w:r w:rsidR="00582C3D" w:rsidRPr="003270A5">
        <w:t>ç kapak</w:t>
      </w:r>
    </w:p>
    <w:p w:rsidR="006B799F" w:rsidRPr="003270A5" w:rsidRDefault="006B799F" w:rsidP="003270A5">
      <w:pPr>
        <w:numPr>
          <w:ilvl w:val="0"/>
          <w:numId w:val="15"/>
        </w:numPr>
        <w:spacing w:line="240" w:lineRule="auto"/>
      </w:pPr>
      <w:r w:rsidRPr="003270A5">
        <w:t xml:space="preserve">Giriş </w:t>
      </w:r>
    </w:p>
    <w:p w:rsidR="00B40CBD" w:rsidRPr="003270A5" w:rsidRDefault="005319B6" w:rsidP="003270A5">
      <w:pPr>
        <w:numPr>
          <w:ilvl w:val="0"/>
          <w:numId w:val="15"/>
        </w:numPr>
        <w:spacing w:line="240" w:lineRule="auto"/>
      </w:pPr>
      <w:r w:rsidRPr="003270A5">
        <w:t>İçindekiler</w:t>
      </w:r>
    </w:p>
    <w:p w:rsidR="005319B6" w:rsidRPr="003270A5" w:rsidRDefault="00B40CBD" w:rsidP="003270A5">
      <w:pPr>
        <w:numPr>
          <w:ilvl w:val="0"/>
          <w:numId w:val="15"/>
        </w:numPr>
        <w:spacing w:line="240" w:lineRule="auto"/>
      </w:pPr>
      <w:r w:rsidRPr="003270A5">
        <w:t>Özet</w:t>
      </w:r>
    </w:p>
    <w:p w:rsidR="005319B6" w:rsidRPr="003270A5" w:rsidRDefault="001754AC" w:rsidP="003270A5">
      <w:pPr>
        <w:numPr>
          <w:ilvl w:val="0"/>
          <w:numId w:val="15"/>
        </w:numPr>
        <w:spacing w:line="240" w:lineRule="auto"/>
      </w:pPr>
      <w:r>
        <w:t>İşletmede Mesleki Eğitim</w:t>
      </w:r>
      <w:r w:rsidR="005501D7">
        <w:t xml:space="preserve"> </w:t>
      </w:r>
      <w:r w:rsidR="004B3C81">
        <w:t>Raporu Ana M</w:t>
      </w:r>
      <w:r w:rsidR="005319B6" w:rsidRPr="003270A5">
        <w:t>etni</w:t>
      </w:r>
    </w:p>
    <w:p w:rsidR="005319B6" w:rsidRPr="003270A5" w:rsidRDefault="005319B6" w:rsidP="003270A5">
      <w:pPr>
        <w:numPr>
          <w:ilvl w:val="0"/>
          <w:numId w:val="15"/>
        </w:numPr>
        <w:spacing w:line="240" w:lineRule="auto"/>
      </w:pPr>
      <w:r w:rsidRPr="003270A5">
        <w:t>Sonuç</w:t>
      </w:r>
    </w:p>
    <w:p w:rsidR="00E75E2A" w:rsidRPr="003270A5" w:rsidRDefault="005319B6" w:rsidP="003270A5">
      <w:pPr>
        <w:numPr>
          <w:ilvl w:val="0"/>
          <w:numId w:val="15"/>
        </w:numPr>
        <w:spacing w:line="240" w:lineRule="auto"/>
      </w:pPr>
      <w:r w:rsidRPr="003270A5">
        <w:t>Ekler (varsa)</w:t>
      </w:r>
    </w:p>
    <w:p w:rsidR="00E75E2A" w:rsidRPr="003270A5" w:rsidRDefault="00A614DA" w:rsidP="003270A5">
      <w:r w:rsidRPr="003270A5">
        <w:rPr>
          <w:b/>
          <w:color w:val="FF0000"/>
        </w:rPr>
        <w:t>Kapak Sayfası</w:t>
      </w:r>
      <w:r w:rsidR="005319B6" w:rsidRPr="003270A5">
        <w:rPr>
          <w:b/>
          <w:color w:val="FF0000"/>
        </w:rPr>
        <w:t>:</w:t>
      </w:r>
      <w:r w:rsidR="001754AC">
        <w:t>İşletmede Mesleki Eğitim</w:t>
      </w:r>
      <w:r w:rsidR="000F25F6">
        <w:t xml:space="preserve"> </w:t>
      </w:r>
      <w:r w:rsidR="005319B6" w:rsidRPr="003270A5">
        <w:t>Raporunun ön kapağına basılacak bilgileri içermektedir.</w:t>
      </w:r>
    </w:p>
    <w:p w:rsidR="00582C3D" w:rsidRPr="003270A5" w:rsidRDefault="00582C3D" w:rsidP="003270A5">
      <w:r w:rsidRPr="003270A5">
        <w:rPr>
          <w:b/>
          <w:color w:val="FF0000"/>
        </w:rPr>
        <w:t>İç Kapak:</w:t>
      </w:r>
      <w:r w:rsidRPr="003270A5">
        <w:t xml:space="preserve">  İç kapak verilen formata uygun olarak hazırlanmalı ve </w:t>
      </w:r>
      <w:r w:rsidR="00FA0B9D">
        <w:t>eğitici personel/</w:t>
      </w:r>
      <w:r w:rsidR="00501045" w:rsidRPr="003270A5">
        <w:t>iş yeri</w:t>
      </w:r>
      <w:r w:rsidRPr="003270A5">
        <w:t xml:space="preserve"> sorumlusuna imzalatılmalıdır. </w:t>
      </w:r>
    </w:p>
    <w:p w:rsidR="00E75E2A" w:rsidRPr="003270A5" w:rsidRDefault="00C34592" w:rsidP="003270A5">
      <w:r w:rsidRPr="003270A5">
        <w:rPr>
          <w:b/>
          <w:color w:val="FF0000"/>
        </w:rPr>
        <w:t>Giriş:</w:t>
      </w:r>
      <w:r w:rsidR="001754AC">
        <w:t>İşletmede Mesleki Eğitim</w:t>
      </w:r>
      <w:r w:rsidR="00BE270F">
        <w:t xml:space="preserve"> </w:t>
      </w:r>
      <w:r w:rsidRPr="003270A5">
        <w:t xml:space="preserve">yapılan </w:t>
      </w:r>
      <w:r w:rsidR="00501045" w:rsidRPr="003270A5">
        <w:t>iş yeri</w:t>
      </w:r>
      <w:r w:rsidRPr="003270A5">
        <w:t xml:space="preserve"> ile </w:t>
      </w:r>
      <w:r w:rsidR="00501045" w:rsidRPr="003270A5">
        <w:t>ö</w:t>
      </w:r>
      <w:r w:rsidR="007B24E7" w:rsidRPr="003270A5">
        <w:t xml:space="preserve">ğrencinin okuduğu </w:t>
      </w:r>
      <w:r w:rsidR="00501045" w:rsidRPr="003270A5">
        <w:t xml:space="preserve">bölümün </w:t>
      </w:r>
      <w:r w:rsidR="007B24E7" w:rsidRPr="003270A5">
        <w:t>ilgisi, önemi beklentiler hedefler belirtilmelidir.</w:t>
      </w:r>
    </w:p>
    <w:p w:rsidR="00E75E2A" w:rsidRPr="003270A5" w:rsidRDefault="005319B6" w:rsidP="003270A5">
      <w:r w:rsidRPr="003270A5">
        <w:rPr>
          <w:b/>
          <w:color w:val="FF0000"/>
        </w:rPr>
        <w:t>İ</w:t>
      </w:r>
      <w:r w:rsidR="00A614DA" w:rsidRPr="003270A5">
        <w:rPr>
          <w:b/>
          <w:color w:val="FF0000"/>
        </w:rPr>
        <w:t>çindekiler</w:t>
      </w:r>
      <w:r w:rsidRPr="003270A5">
        <w:rPr>
          <w:b/>
          <w:color w:val="FF0000"/>
        </w:rPr>
        <w:t>:</w:t>
      </w:r>
      <w:r w:rsidR="001754AC">
        <w:t>İşletmede Mesleki Eğitim</w:t>
      </w:r>
      <w:r w:rsidR="00BE270F">
        <w:t xml:space="preserve"> </w:t>
      </w:r>
      <w:r w:rsidRPr="003270A5">
        <w:t>Raporunda yer alacak</w:t>
      </w:r>
      <w:r w:rsidR="00101BFB" w:rsidRPr="003270A5">
        <w:t xml:space="preserve"> bilgilerin yer aldığı bölüm veya başlıklar bulundukları sayfalar belirtilerek sistematik </w:t>
      </w:r>
      <w:r w:rsidR="00D839EF" w:rsidRPr="003270A5">
        <w:t xml:space="preserve">bir biçimde </w:t>
      </w:r>
      <w:r w:rsidRPr="003270A5">
        <w:t xml:space="preserve">“İçindekiler” </w:t>
      </w:r>
      <w:r w:rsidR="00D839EF" w:rsidRPr="003270A5">
        <w:t>sayfasında gösterilmelidir.</w:t>
      </w:r>
    </w:p>
    <w:p w:rsidR="00E75E2A" w:rsidRPr="003270A5" w:rsidRDefault="00A614DA" w:rsidP="003270A5">
      <w:r w:rsidRPr="003270A5">
        <w:rPr>
          <w:b/>
          <w:color w:val="FF0000"/>
        </w:rPr>
        <w:t>Özet</w:t>
      </w:r>
      <w:r w:rsidR="005319B6" w:rsidRPr="003270A5">
        <w:rPr>
          <w:b/>
          <w:color w:val="FF0000"/>
        </w:rPr>
        <w:t>:</w:t>
      </w:r>
      <w:r w:rsidR="005319B6" w:rsidRPr="003270A5">
        <w:t xml:space="preserve"> Rapor metninin özetini içerecek şekilde </w:t>
      </w:r>
      <w:r w:rsidR="001754AC">
        <w:t>İşletmede Mesleki Eğitim</w:t>
      </w:r>
      <w:r w:rsidR="00BE270F">
        <w:t xml:space="preserve"> </w:t>
      </w:r>
      <w:r w:rsidR="005319B6" w:rsidRPr="003270A5">
        <w:t>çalışmasının am</w:t>
      </w:r>
      <w:r w:rsidR="00582C3D" w:rsidRPr="003270A5">
        <w:t xml:space="preserve">acı, kapsamı, kullanılan yöntemler ve varılan </w:t>
      </w:r>
      <w:r w:rsidR="005319B6" w:rsidRPr="003270A5">
        <w:t>son</w:t>
      </w:r>
      <w:r w:rsidR="00582C3D" w:rsidRPr="003270A5">
        <w:t>uçlar açık</w:t>
      </w:r>
      <w:r w:rsidR="005319B6" w:rsidRPr="003270A5">
        <w:t xml:space="preserve"> olarak bir sayfayı geçmeyecek şekilde belirtilir. </w:t>
      </w:r>
    </w:p>
    <w:p w:rsidR="00E12186" w:rsidRPr="003270A5" w:rsidRDefault="00A614DA" w:rsidP="003270A5">
      <w:r w:rsidRPr="003270A5">
        <w:rPr>
          <w:b/>
          <w:color w:val="FF0000"/>
        </w:rPr>
        <w:t>Rapor Ana Metni</w:t>
      </w:r>
      <w:r w:rsidR="005319B6" w:rsidRPr="003270A5">
        <w:rPr>
          <w:b/>
          <w:color w:val="FF0000"/>
        </w:rPr>
        <w:t>:</w:t>
      </w:r>
      <w:r w:rsidR="001754AC">
        <w:t>İşletmede Mesleki Eğitim</w:t>
      </w:r>
      <w:r w:rsidR="00BE270F">
        <w:t xml:space="preserve"> </w:t>
      </w:r>
      <w:r w:rsidR="005319B6" w:rsidRPr="003270A5">
        <w:t>Raporu ana metni</w:t>
      </w:r>
      <w:r w:rsidR="00C34592" w:rsidRPr="003270A5">
        <w:t>nde,</w:t>
      </w:r>
      <w:r w:rsidR="001754AC">
        <w:t>İşletmede Mesleki Eğitim</w:t>
      </w:r>
      <w:r w:rsidR="00BE270F">
        <w:t xml:space="preserve"> </w:t>
      </w:r>
      <w:r w:rsidR="00C34592" w:rsidRPr="003270A5">
        <w:t>süresince iş</w:t>
      </w:r>
      <w:r w:rsidR="00BE270F">
        <w:t xml:space="preserve"> </w:t>
      </w:r>
      <w:r w:rsidR="00C34592" w:rsidRPr="003270A5">
        <w:t xml:space="preserve">yerinde yapılan çalışma, gözlem ve araştırmalara ayrıntılı olarak yer verilir. </w:t>
      </w:r>
      <w:r w:rsidR="001255A4" w:rsidRPr="003270A5">
        <w:t xml:space="preserve">Rapor ana metninde </w:t>
      </w:r>
      <w:r w:rsidR="001754AC">
        <w:t>İşletmede Mesleki Eğitim</w:t>
      </w:r>
      <w:r w:rsidR="00BE270F">
        <w:t xml:space="preserve"> </w:t>
      </w:r>
      <w:r w:rsidR="001255A4" w:rsidRPr="003270A5">
        <w:t>yapılan kuruluşla ilgili aşağıdaki bilgiler yer alabilir.</w:t>
      </w:r>
    </w:p>
    <w:p w:rsidR="00FC70A5" w:rsidRPr="003270A5" w:rsidRDefault="00A15691" w:rsidP="003270A5">
      <w:r w:rsidRPr="003270A5">
        <w:t>Kuruluş</w:t>
      </w:r>
      <w:r w:rsidR="001255A4" w:rsidRPr="003270A5">
        <w:t>un adı ve adresi</w:t>
      </w:r>
      <w:r w:rsidR="00FC70A5" w:rsidRPr="003270A5">
        <w:t>, f</w:t>
      </w:r>
      <w:r w:rsidR="001255A4" w:rsidRPr="003270A5">
        <w:t>aaliyet alanı</w:t>
      </w:r>
      <w:r w:rsidR="00FC70A5" w:rsidRPr="003270A5">
        <w:t xml:space="preserve">, </w:t>
      </w:r>
      <w:r w:rsidR="001255A4" w:rsidRPr="003270A5">
        <w:t>gelişimini tanıtan kısa tarihçesi</w:t>
      </w:r>
      <w:r w:rsidR="00FC70A5" w:rsidRPr="003270A5">
        <w:t xml:space="preserve">, </w:t>
      </w:r>
      <w:r w:rsidR="001255A4" w:rsidRPr="003270A5">
        <w:t>çalışan eleman sayısı ve nite</w:t>
      </w:r>
      <w:r w:rsidRPr="003270A5">
        <w:t>liklerine göre sınıflandırması</w:t>
      </w:r>
      <w:r w:rsidR="00BE270F">
        <w:t xml:space="preserve"> (iş</w:t>
      </w:r>
      <w:r w:rsidR="001255A4" w:rsidRPr="003270A5">
        <w:t>çi, teknisyen,</w:t>
      </w:r>
      <w:r w:rsidR="00FA0B9D">
        <w:t xml:space="preserve"> </w:t>
      </w:r>
      <w:r w:rsidR="001255A4" w:rsidRPr="003270A5">
        <w:t>Mühendis, idari personel v.b.)</w:t>
      </w:r>
      <w:r w:rsidR="00D53BEE" w:rsidRPr="003270A5">
        <w:t>.</w:t>
      </w:r>
    </w:p>
    <w:p w:rsidR="00FC70A5" w:rsidRPr="003270A5" w:rsidRDefault="00FC70A5" w:rsidP="003270A5">
      <w:r w:rsidRPr="003270A5">
        <w:t>İşletmenin imal ettiği ürünler</w:t>
      </w:r>
      <w:r w:rsidR="001255A4" w:rsidRPr="003270A5">
        <w:t>, üretim kapasitesi, temel hammaddeleri, malzeme</w:t>
      </w:r>
      <w:r w:rsidR="00BE270F">
        <w:t xml:space="preserve"> </w:t>
      </w:r>
      <w:r w:rsidR="001255A4" w:rsidRPr="003270A5">
        <w:t>tedarik yöntemleri, yıllık üreti</w:t>
      </w:r>
      <w:r w:rsidRPr="003270A5">
        <w:t>m miktarları ve hedef pazarları v.b.</w:t>
      </w:r>
      <w:r w:rsidR="00D53BEE" w:rsidRPr="003270A5">
        <w:t xml:space="preserve"> açıklanır.</w:t>
      </w:r>
    </w:p>
    <w:p w:rsidR="00E75E2A" w:rsidRPr="003270A5" w:rsidRDefault="001255A4" w:rsidP="003270A5">
      <w:r w:rsidRPr="003270A5">
        <w:t xml:space="preserve">Öğrencinin </w:t>
      </w:r>
      <w:r w:rsidR="001754AC">
        <w:t>İşletmede Mesleki Eğitim</w:t>
      </w:r>
      <w:r w:rsidR="00BE270F">
        <w:t xml:space="preserve"> </w:t>
      </w:r>
      <w:r w:rsidRPr="003270A5">
        <w:t>sırasında gerçekleştirdiği görevleri ve bu görevlerle ilgili olarak yaptıklarını açıkla</w:t>
      </w:r>
      <w:r w:rsidR="002B3485" w:rsidRPr="003270A5">
        <w:t>r</w:t>
      </w:r>
      <w:r w:rsidRPr="003270A5">
        <w:t>, varsa görsel dokümanlar</w:t>
      </w:r>
      <w:r w:rsidR="00D53BEE" w:rsidRPr="003270A5">
        <w:t xml:space="preserve"> rapora ekler.</w:t>
      </w:r>
      <w:r w:rsidRPr="003270A5">
        <w:t xml:space="preserve"> Öğrencinin bölümünde almış olduğu teorik eğitimin ne tür uygulamalarını gördüğü örne</w:t>
      </w:r>
      <w:r w:rsidR="00A15691" w:rsidRPr="003270A5">
        <w:t>kler vererek</w:t>
      </w:r>
      <w:r w:rsidR="00D53BEE" w:rsidRPr="003270A5">
        <w:t xml:space="preserve"> açıkça belirtir</w:t>
      </w:r>
      <w:r w:rsidRPr="003270A5">
        <w:t>.</w:t>
      </w:r>
    </w:p>
    <w:p w:rsidR="00E75E2A" w:rsidRPr="003270A5" w:rsidRDefault="00C34592" w:rsidP="003270A5">
      <w:r w:rsidRPr="003270A5">
        <w:rPr>
          <w:b/>
          <w:color w:val="FF0000"/>
        </w:rPr>
        <w:lastRenderedPageBreak/>
        <w:t>Sonuç:</w:t>
      </w:r>
      <w:r w:rsidR="001255A4" w:rsidRPr="003270A5">
        <w:t xml:space="preserve">Öğrencinin </w:t>
      </w:r>
      <w:r w:rsidR="001754AC">
        <w:t>İşletmede Mesleki Eğitim</w:t>
      </w:r>
      <w:r w:rsidR="00BE270F">
        <w:t xml:space="preserve"> </w:t>
      </w:r>
      <w:r w:rsidR="001255A4" w:rsidRPr="003270A5">
        <w:t>yaptırılan iş</w:t>
      </w:r>
      <w:r w:rsidR="00BE270F">
        <w:t xml:space="preserve"> </w:t>
      </w:r>
      <w:r w:rsidR="001255A4" w:rsidRPr="003270A5">
        <w:t xml:space="preserve">yerlerinde; üretim ve hizmet sürecinde verimliliği arttırabileceği düşünülen görüş ve önerileri, </w:t>
      </w:r>
      <w:r w:rsidR="001754AC">
        <w:t>İşletmede Mesleki Eğitim</w:t>
      </w:r>
      <w:r w:rsidR="00BE270F">
        <w:t xml:space="preserve"> </w:t>
      </w:r>
      <w:r w:rsidRPr="003270A5">
        <w:t>çalışmasından beklentiler</w:t>
      </w:r>
      <w:r w:rsidR="00A15691" w:rsidRPr="003270A5">
        <w:t>,</w:t>
      </w:r>
      <w:r w:rsidRPr="003270A5">
        <w:t xml:space="preserve"> elde edilen kazanım ve beceriler açıklanacak, iş ve </w:t>
      </w:r>
      <w:r w:rsidR="00501045" w:rsidRPr="003270A5">
        <w:t>iş yeri</w:t>
      </w:r>
      <w:r w:rsidRPr="003270A5">
        <w:t xml:space="preserve"> teknik yönden irdelenerek uygun önerilerde bulunulacaktır. </w:t>
      </w:r>
    </w:p>
    <w:p w:rsidR="00F243C5" w:rsidRPr="00F243C5" w:rsidRDefault="005319B6" w:rsidP="002107C7">
      <w:pPr>
        <w:rPr>
          <w:color w:val="000000" w:themeColor="text1"/>
          <w:szCs w:val="24"/>
        </w:rPr>
      </w:pPr>
      <w:r w:rsidRPr="003270A5">
        <w:rPr>
          <w:b/>
          <w:color w:val="FF0000"/>
        </w:rPr>
        <w:t>Ekler:</w:t>
      </w:r>
      <w:r w:rsidR="001754AC">
        <w:t>İşletmede Mesleki Eğitim</w:t>
      </w:r>
      <w:r w:rsidR="00BE270F">
        <w:t xml:space="preserve"> </w:t>
      </w:r>
      <w:r w:rsidR="001255A4" w:rsidRPr="003270A5">
        <w:t xml:space="preserve">çalışması sırasında yapılan çizimler, veriler ve raporlara yer verilecektir. </w:t>
      </w:r>
      <w:r w:rsidRPr="003270A5">
        <w:t>Her bir “Ek” sunuş sırasına göre</w:t>
      </w:r>
      <w:r w:rsidR="00BE270F">
        <w:t xml:space="preserve"> </w:t>
      </w:r>
      <w:r w:rsidRPr="003270A5">
        <w:t xml:space="preserve">Ek-1, Ek-2, Ek-3 seklinde numaralandırılmalıdır. </w:t>
      </w:r>
      <w:r w:rsidR="00C34592" w:rsidRPr="003270A5">
        <w:t>Bu</w:t>
      </w:r>
      <w:r w:rsidR="00A74E46" w:rsidRPr="003270A5">
        <w:t xml:space="preserve"> bölümde yer alabilecek resim, tablo ve rapor gibi ekler A4 boyutunda düzenlenecek, proje ve çizim gibi ekler ise mühendislik standartlarına uygun şekilde katlanarak </w:t>
      </w:r>
      <w:r w:rsidR="001754AC">
        <w:t>İşletmede Mesleki Eğitim</w:t>
      </w:r>
      <w:r w:rsidR="00BE270F">
        <w:t xml:space="preserve"> </w:t>
      </w:r>
      <w:r w:rsidR="00A74E46" w:rsidRPr="003270A5">
        <w:t xml:space="preserve">Dosyası ile birlikte </w:t>
      </w:r>
      <w:r w:rsidR="00D53BEE" w:rsidRPr="003270A5">
        <w:t>ilgili öğretim elemanına</w:t>
      </w:r>
      <w:r w:rsidR="00A74E46" w:rsidRPr="003270A5">
        <w:t xml:space="preserve"> sunulacaktır. </w:t>
      </w:r>
    </w:p>
    <w:sectPr w:rsidR="00F243C5" w:rsidRPr="00F243C5" w:rsidSect="00CA2E4A">
      <w:headerReference w:type="default" r:id="rId8"/>
      <w:footerReference w:type="default" r:id="rId9"/>
      <w:pgSz w:w="11906" w:h="16838"/>
      <w:pgMar w:top="1134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092" w:rsidRDefault="00990092" w:rsidP="008A4C93">
      <w:pPr>
        <w:spacing w:after="0" w:line="240" w:lineRule="auto"/>
      </w:pPr>
      <w:r>
        <w:separator/>
      </w:r>
    </w:p>
  </w:endnote>
  <w:endnote w:type="continuationSeparator" w:id="1">
    <w:p w:rsidR="00990092" w:rsidRDefault="00990092" w:rsidP="008A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A1C" w:rsidRDefault="003F7A1C" w:rsidP="003F7A1C">
    <w:pPr>
      <w:pStyle w:val="Altbilgi"/>
    </w:pPr>
  </w:p>
  <w:p w:rsidR="003F7A1C" w:rsidRDefault="003F7A1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092" w:rsidRDefault="00990092" w:rsidP="008A4C93">
      <w:pPr>
        <w:spacing w:after="0" w:line="240" w:lineRule="auto"/>
      </w:pPr>
      <w:r>
        <w:separator/>
      </w:r>
    </w:p>
  </w:footnote>
  <w:footnote w:type="continuationSeparator" w:id="1">
    <w:p w:rsidR="00990092" w:rsidRDefault="00990092" w:rsidP="008A4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3C5" w:rsidRDefault="00F243C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0A1A"/>
    <w:multiLevelType w:val="hybridMultilevel"/>
    <w:tmpl w:val="8954C7DA"/>
    <w:lvl w:ilvl="0" w:tplc="041F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69D5E7E"/>
    <w:multiLevelType w:val="hybridMultilevel"/>
    <w:tmpl w:val="C7129B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B7C53"/>
    <w:multiLevelType w:val="hybridMultilevel"/>
    <w:tmpl w:val="24E8317A"/>
    <w:lvl w:ilvl="0" w:tplc="C1A45D50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24F09C1"/>
    <w:multiLevelType w:val="hybridMultilevel"/>
    <w:tmpl w:val="DF8A42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57237"/>
    <w:multiLevelType w:val="hybridMultilevel"/>
    <w:tmpl w:val="F99C791C"/>
    <w:lvl w:ilvl="0" w:tplc="04DCBDAC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1740D4B"/>
    <w:multiLevelType w:val="hybridMultilevel"/>
    <w:tmpl w:val="9C889C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B5D1E"/>
    <w:multiLevelType w:val="hybridMultilevel"/>
    <w:tmpl w:val="DE48F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717BF"/>
    <w:multiLevelType w:val="hybridMultilevel"/>
    <w:tmpl w:val="3D0A0D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81945"/>
    <w:multiLevelType w:val="hybridMultilevel"/>
    <w:tmpl w:val="9A10EE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8C3345"/>
    <w:multiLevelType w:val="hybridMultilevel"/>
    <w:tmpl w:val="22AA3482"/>
    <w:lvl w:ilvl="0" w:tplc="041F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58686239"/>
    <w:multiLevelType w:val="hybridMultilevel"/>
    <w:tmpl w:val="E1A64C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67240D"/>
    <w:multiLevelType w:val="hybridMultilevel"/>
    <w:tmpl w:val="C7E2D1C2"/>
    <w:lvl w:ilvl="0" w:tplc="1EB45D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578CE"/>
    <w:multiLevelType w:val="multilevel"/>
    <w:tmpl w:val="B26AF9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13">
    <w:nsid w:val="68986607"/>
    <w:multiLevelType w:val="hybridMultilevel"/>
    <w:tmpl w:val="DE48F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E4DE2"/>
    <w:multiLevelType w:val="hybridMultilevel"/>
    <w:tmpl w:val="50263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EE19A9"/>
    <w:multiLevelType w:val="multilevel"/>
    <w:tmpl w:val="8BC448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F813BF8"/>
    <w:multiLevelType w:val="hybridMultilevel"/>
    <w:tmpl w:val="A3102AC4"/>
    <w:lvl w:ilvl="0" w:tplc="0C4C26C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2"/>
  </w:num>
  <w:num w:numId="5">
    <w:abstractNumId w:val="11"/>
  </w:num>
  <w:num w:numId="6">
    <w:abstractNumId w:val="4"/>
  </w:num>
  <w:num w:numId="7">
    <w:abstractNumId w:val="16"/>
  </w:num>
  <w:num w:numId="8">
    <w:abstractNumId w:val="13"/>
  </w:num>
  <w:num w:numId="9">
    <w:abstractNumId w:val="8"/>
  </w:num>
  <w:num w:numId="10">
    <w:abstractNumId w:val="10"/>
  </w:num>
  <w:num w:numId="11">
    <w:abstractNumId w:val="5"/>
  </w:num>
  <w:num w:numId="12">
    <w:abstractNumId w:val="0"/>
  </w:num>
  <w:num w:numId="13">
    <w:abstractNumId w:val="9"/>
  </w:num>
  <w:num w:numId="14">
    <w:abstractNumId w:val="6"/>
  </w:num>
  <w:num w:numId="15">
    <w:abstractNumId w:val="14"/>
  </w:num>
  <w:num w:numId="16">
    <w:abstractNumId w:val="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92D78"/>
    <w:rsid w:val="00006A94"/>
    <w:rsid w:val="000131D8"/>
    <w:rsid w:val="00020A63"/>
    <w:rsid w:val="00020D3D"/>
    <w:rsid w:val="00037E57"/>
    <w:rsid w:val="000741C2"/>
    <w:rsid w:val="00075E3F"/>
    <w:rsid w:val="000A3E97"/>
    <w:rsid w:val="000A7D54"/>
    <w:rsid w:val="000D22E8"/>
    <w:rsid w:val="000E4044"/>
    <w:rsid w:val="000F25F6"/>
    <w:rsid w:val="000F578C"/>
    <w:rsid w:val="00101BFB"/>
    <w:rsid w:val="001120FA"/>
    <w:rsid w:val="00120AF6"/>
    <w:rsid w:val="001255A4"/>
    <w:rsid w:val="00136789"/>
    <w:rsid w:val="001754AC"/>
    <w:rsid w:val="00192D78"/>
    <w:rsid w:val="00193A58"/>
    <w:rsid w:val="001E7899"/>
    <w:rsid w:val="002035FF"/>
    <w:rsid w:val="002107C7"/>
    <w:rsid w:val="00235438"/>
    <w:rsid w:val="00235654"/>
    <w:rsid w:val="002664FE"/>
    <w:rsid w:val="002767AF"/>
    <w:rsid w:val="00290958"/>
    <w:rsid w:val="00292B8F"/>
    <w:rsid w:val="002A2397"/>
    <w:rsid w:val="002A75AC"/>
    <w:rsid w:val="002B3485"/>
    <w:rsid w:val="002B5B5B"/>
    <w:rsid w:val="002B7222"/>
    <w:rsid w:val="002D223A"/>
    <w:rsid w:val="002D28A5"/>
    <w:rsid w:val="0031552F"/>
    <w:rsid w:val="003179A8"/>
    <w:rsid w:val="00317C0B"/>
    <w:rsid w:val="003270A5"/>
    <w:rsid w:val="003725A3"/>
    <w:rsid w:val="003F7A1C"/>
    <w:rsid w:val="0040419C"/>
    <w:rsid w:val="00416212"/>
    <w:rsid w:val="004271D3"/>
    <w:rsid w:val="00432BF9"/>
    <w:rsid w:val="0044371A"/>
    <w:rsid w:val="00446C91"/>
    <w:rsid w:val="00447413"/>
    <w:rsid w:val="00496821"/>
    <w:rsid w:val="004A4F38"/>
    <w:rsid w:val="004B3C81"/>
    <w:rsid w:val="004C0DBB"/>
    <w:rsid w:val="004C2576"/>
    <w:rsid w:val="004E2CFB"/>
    <w:rsid w:val="00501045"/>
    <w:rsid w:val="005319B6"/>
    <w:rsid w:val="00537337"/>
    <w:rsid w:val="005501D7"/>
    <w:rsid w:val="00552E5F"/>
    <w:rsid w:val="00582C3D"/>
    <w:rsid w:val="005C146A"/>
    <w:rsid w:val="005C6228"/>
    <w:rsid w:val="005C71E3"/>
    <w:rsid w:val="005F5062"/>
    <w:rsid w:val="00656884"/>
    <w:rsid w:val="0065689A"/>
    <w:rsid w:val="00664BF9"/>
    <w:rsid w:val="00685C0E"/>
    <w:rsid w:val="00691044"/>
    <w:rsid w:val="006B799F"/>
    <w:rsid w:val="006E2F23"/>
    <w:rsid w:val="006F02FC"/>
    <w:rsid w:val="00760A72"/>
    <w:rsid w:val="00770A46"/>
    <w:rsid w:val="007919AF"/>
    <w:rsid w:val="007A27D2"/>
    <w:rsid w:val="007B24E7"/>
    <w:rsid w:val="007B6F40"/>
    <w:rsid w:val="007C5B3D"/>
    <w:rsid w:val="00803AC6"/>
    <w:rsid w:val="0082003D"/>
    <w:rsid w:val="008540E9"/>
    <w:rsid w:val="00856E57"/>
    <w:rsid w:val="0085768C"/>
    <w:rsid w:val="008634B9"/>
    <w:rsid w:val="0087618C"/>
    <w:rsid w:val="0089017C"/>
    <w:rsid w:val="008A4C93"/>
    <w:rsid w:val="008B167B"/>
    <w:rsid w:val="008C7804"/>
    <w:rsid w:val="008F1C30"/>
    <w:rsid w:val="008F4D18"/>
    <w:rsid w:val="0090770C"/>
    <w:rsid w:val="0093793F"/>
    <w:rsid w:val="00965994"/>
    <w:rsid w:val="00990092"/>
    <w:rsid w:val="009B55DE"/>
    <w:rsid w:val="009C65F1"/>
    <w:rsid w:val="009D6FD1"/>
    <w:rsid w:val="009E3EC2"/>
    <w:rsid w:val="00A02BBE"/>
    <w:rsid w:val="00A06D6E"/>
    <w:rsid w:val="00A15691"/>
    <w:rsid w:val="00A37FA1"/>
    <w:rsid w:val="00A614DA"/>
    <w:rsid w:val="00A71E53"/>
    <w:rsid w:val="00A74E46"/>
    <w:rsid w:val="00AA4D06"/>
    <w:rsid w:val="00AB5027"/>
    <w:rsid w:val="00AD03EF"/>
    <w:rsid w:val="00AD28C2"/>
    <w:rsid w:val="00AD290E"/>
    <w:rsid w:val="00AD2C59"/>
    <w:rsid w:val="00AE5BE6"/>
    <w:rsid w:val="00AF69DD"/>
    <w:rsid w:val="00B20901"/>
    <w:rsid w:val="00B33523"/>
    <w:rsid w:val="00B40CBD"/>
    <w:rsid w:val="00B516D2"/>
    <w:rsid w:val="00B662E1"/>
    <w:rsid w:val="00B752D6"/>
    <w:rsid w:val="00B77271"/>
    <w:rsid w:val="00BE270F"/>
    <w:rsid w:val="00BE5880"/>
    <w:rsid w:val="00C0251C"/>
    <w:rsid w:val="00C159C8"/>
    <w:rsid w:val="00C200C9"/>
    <w:rsid w:val="00C34592"/>
    <w:rsid w:val="00C40BFE"/>
    <w:rsid w:val="00C46D7B"/>
    <w:rsid w:val="00C56B46"/>
    <w:rsid w:val="00C7723A"/>
    <w:rsid w:val="00C91519"/>
    <w:rsid w:val="00C96513"/>
    <w:rsid w:val="00CA0B2C"/>
    <w:rsid w:val="00CA2E4A"/>
    <w:rsid w:val="00CF032F"/>
    <w:rsid w:val="00D14807"/>
    <w:rsid w:val="00D15DC2"/>
    <w:rsid w:val="00D17BEB"/>
    <w:rsid w:val="00D27362"/>
    <w:rsid w:val="00D3786F"/>
    <w:rsid w:val="00D430B1"/>
    <w:rsid w:val="00D443C2"/>
    <w:rsid w:val="00D53BEE"/>
    <w:rsid w:val="00D839EF"/>
    <w:rsid w:val="00D90D6B"/>
    <w:rsid w:val="00DA3E6B"/>
    <w:rsid w:val="00DC1F3E"/>
    <w:rsid w:val="00DC4FE8"/>
    <w:rsid w:val="00DD25A9"/>
    <w:rsid w:val="00DF7DB7"/>
    <w:rsid w:val="00E12186"/>
    <w:rsid w:val="00E12E8D"/>
    <w:rsid w:val="00E20CF2"/>
    <w:rsid w:val="00E27678"/>
    <w:rsid w:val="00E5131B"/>
    <w:rsid w:val="00E75E2A"/>
    <w:rsid w:val="00E852B0"/>
    <w:rsid w:val="00E9743B"/>
    <w:rsid w:val="00EC0110"/>
    <w:rsid w:val="00ED13F0"/>
    <w:rsid w:val="00F02772"/>
    <w:rsid w:val="00F243C5"/>
    <w:rsid w:val="00F72BF4"/>
    <w:rsid w:val="00F8002E"/>
    <w:rsid w:val="00FA0B9D"/>
    <w:rsid w:val="00FA460C"/>
    <w:rsid w:val="00FC70A5"/>
    <w:rsid w:val="00FD0784"/>
    <w:rsid w:val="00FD0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0A5"/>
    <w:pPr>
      <w:spacing w:after="200" w:line="276" w:lineRule="auto"/>
      <w:jc w:val="both"/>
    </w:pPr>
    <w:rPr>
      <w:rFonts w:ascii="Trebuchet MS" w:hAnsi="Trebuchet MS"/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3270A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eastAsia="Times New Roman"/>
      <w:b/>
      <w:sz w:val="24"/>
      <w:szCs w:val="20"/>
      <w:lang w:eastAsia="tr-TR"/>
    </w:rPr>
  </w:style>
  <w:style w:type="paragraph" w:styleId="Balk8">
    <w:name w:val="heading 8"/>
    <w:basedOn w:val="Normal"/>
    <w:next w:val="Normal"/>
    <w:link w:val="Balk8Char"/>
    <w:qFormat/>
    <w:rsid w:val="005C6228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Arial"/>
      <w:b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74E4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5319B6"/>
    <w:pPr>
      <w:ind w:left="720"/>
      <w:contextualSpacing/>
    </w:pPr>
  </w:style>
  <w:style w:type="paragraph" w:customStyle="1" w:styleId="stbilgi1">
    <w:name w:val="Üstbilgi1"/>
    <w:basedOn w:val="Normal"/>
    <w:link w:val="stbilgiChar"/>
    <w:uiPriority w:val="99"/>
    <w:unhideWhenUsed/>
    <w:rsid w:val="008A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8A4C93"/>
  </w:style>
  <w:style w:type="paragraph" w:customStyle="1" w:styleId="Altbilgi1">
    <w:name w:val="Altbilgi1"/>
    <w:basedOn w:val="Normal"/>
    <w:link w:val="AltbilgiChar"/>
    <w:uiPriority w:val="99"/>
    <w:unhideWhenUsed/>
    <w:rsid w:val="008A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rsid w:val="008A4C93"/>
  </w:style>
  <w:style w:type="character" w:customStyle="1" w:styleId="Balk1Char">
    <w:name w:val="Başlık 1 Char"/>
    <w:link w:val="Balk1"/>
    <w:rsid w:val="003270A5"/>
    <w:rPr>
      <w:rFonts w:ascii="Trebuchet MS" w:eastAsia="Times New Roman" w:hAnsi="Trebuchet MS"/>
      <w:b/>
      <w:sz w:val="24"/>
    </w:rPr>
  </w:style>
  <w:style w:type="character" w:customStyle="1" w:styleId="Balk8Char">
    <w:name w:val="Başlık 8 Char"/>
    <w:link w:val="Balk8"/>
    <w:rsid w:val="005C6228"/>
    <w:rPr>
      <w:rFonts w:ascii="Arial" w:eastAsia="Times New Roman" w:hAnsi="Arial" w:cs="Arial"/>
      <w:b/>
      <w:sz w:val="28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5768C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iPriority w:val="99"/>
    <w:unhideWhenUsed/>
    <w:rsid w:val="008540E9"/>
    <w:rPr>
      <w:color w:val="0563C1" w:themeColor="hyperlink"/>
      <w:u w:val="single"/>
    </w:rPr>
  </w:style>
  <w:style w:type="paragraph" w:styleId="Altbilgi">
    <w:name w:val="footer"/>
    <w:basedOn w:val="Normal"/>
    <w:link w:val="AltbilgiChar1"/>
    <w:uiPriority w:val="99"/>
    <w:unhideWhenUsed/>
    <w:rsid w:val="003F7A1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AltbilgiChar1">
    <w:name w:val="Altbilgi Char1"/>
    <w:basedOn w:val="VarsaylanParagrafYazTipi"/>
    <w:link w:val="Altbilgi"/>
    <w:uiPriority w:val="99"/>
    <w:rsid w:val="003F7A1C"/>
    <w:rPr>
      <w:rFonts w:ascii="Trebuchet MS" w:eastAsiaTheme="minorHAnsi" w:hAnsi="Trebuchet MS" w:cstheme="minorBidi"/>
      <w:sz w:val="24"/>
      <w:szCs w:val="22"/>
      <w:lang w:eastAsia="en-US"/>
    </w:rPr>
  </w:style>
  <w:style w:type="paragraph" w:styleId="stbilgi">
    <w:name w:val="header"/>
    <w:basedOn w:val="Normal"/>
    <w:link w:val="stbilgiChar1"/>
    <w:uiPriority w:val="99"/>
    <w:unhideWhenUsed/>
    <w:rsid w:val="003F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3F7A1C"/>
    <w:rPr>
      <w:rFonts w:ascii="Trebuchet MS" w:hAnsi="Trebuchet MS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F243C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yok.mehmetakif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OSYMBMG</dc:creator>
  <cp:keywords/>
  <cp:lastModifiedBy>Ahmet</cp:lastModifiedBy>
  <cp:revision>28</cp:revision>
  <cp:lastPrinted>2012-12-27T08:36:00Z</cp:lastPrinted>
  <dcterms:created xsi:type="dcterms:W3CDTF">2019-03-12T03:53:00Z</dcterms:created>
  <dcterms:modified xsi:type="dcterms:W3CDTF">2022-01-12T12:26:00Z</dcterms:modified>
</cp:coreProperties>
</file>